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 бровь и открыл вкладку заданий. Там отображалось три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выживание: Благополучно пережить период защиты новичков. Награда: свободные очки характеристик x10, большой набор для выживания x1. Штраф за провал: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строительство: В течение периода защиты увеличить площадь плота до 50 квадратных метров (8/50), построить дом 1-го уровня (0/1). Награда: случайные очки характеристик x5, железный сундук x1. Штраф за провал: характеристики будут урезаны вдвое в течение следующего цикла катаклизмов.]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охоту: Убить одну акулу-людоеда. Награда: свободные очки характеристик x5, железный сундук x1. Штраф за провал: количество выпадаемых трофеев будет урезано вдвое в течение следующего цикла.]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вчитался в условия задания на охоту и задумчиво перевел взгляд на акулу-людоеда, которая кружила неподалеку от плота, время от времени показывая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акул-людоедов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изучайте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искусственный идиот? Кроме этой фразы больше ничего не знаешь? —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изучайте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только усмехнулся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изучать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акулы-людоеда совершенно не вызывал аппетита, но, судя по логике других игр, эта тварь могла быть не едой, а «мобом». А если убить моба, из него наверняка должен выпасть сундук? И, возможно, качество этого сундука будет выше, чем у обычных деревянных.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Тан направил игровую панель в сторону акулы. Вскоре высветилась информация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[Акула-людоед: морской монстр 1-го уровня. Бродяжничает вокруг плота, активно атакует плот или игроков, вошедших в воду. Очки здоровья: 800. Сила: 50. Скорость: 30. Защита: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обычных игроков сила измерялась однозначными числами, а здоровье едва превышало 100 единиц, показатели акулы были по-настоящему пугающими. К сожалению для нее, Юй Тана это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Юй Тана мгновенно стали острыми, а на лице появилась «крайне доброжелательная» улыбка. Он стянул только что полученные красные шорты, превратил ноги в хвост и снова с громким всплеском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1-го уровня не обладали интеллектом, ими управляли лишь игровые алгоритмы. Поскольку Юй Тан не выпускал звуковую волну для устрашения, акула-людоед, которая совсем недавно в ужасе удирала, снова бросилась на него согласно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акула успела сомкнуть челюсти на теле Юй Тана, он резко уклонился. Одновременно с этим его когти вонзились в плоть хищника, с силой разрывая ее в стороны. Даже сквозь толщу воды донесся отчетливый звук рвущегося мяса. Окружающая вода мгновенно окрасилась кровью акулы. Полоска здоровья над ее головой сразу уменьшилась почти на одну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акула в муках сопротивлялась, Юй Тан нанес серию стремительных ударов. Один из них пришелся точно в глаз, нанеся критический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со всей силы отвесил акуле мощную затрещину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Акула, которая была крупнее Юй Тана, отлетела на четыре-пять метров, и остатки ее здоровья мгновенно обнулились. Огромная туша хищника тут же превратилась в цифровой код и исчезла, а перед Юй Таном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тип трофея: Мясо акулы / Обычное рыбное мясо.]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колеблясь, выбрал второе. Акулы выводят мочу через кожу, такое даже собаки не едят, только дурак выберет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выбор был сделан, список наград за убийство акулы посыпался длинным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Обычное рыбное мясо (500 г) 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Акулья кость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Акулья кожа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Железный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«Первая кровь: акула-людоед». Награда: 10 свободных очков характеристик, бронзовый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[Готовится публикация объявления по всему региону. Желаете сохранить анонимность?]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секунду, как Юй Тан подтвердил выбор, в верхней части чата 666-го региона трижды прокрутилось золотое объявление, приковав к себе взгляды всех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по региону: Поздравляем игрока Юй Тан с достижением «Первая кровь: акула-людоед». Награда: 10 свободных очков характеристик, бронзовый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региона: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региона 666 (999 982 человека)]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Первая кровь? Кто-то убил акулу-людоеда в первый же день?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свободных очков характеристик!! Офигеть! Если всё влить в телосложение, здоровье же сразу удвоится?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Бронзовый сундук — это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точно круче деревянного ящика.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пропасть между людьми. Пока я тут голодаю, босс уже акул штабелями укладывает.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Я видел статы акулы: 800 хп! Сила 50! Это же немыслимо! Два укуса — и труп. Разве новичок на это способен? Он точно читер.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реальная игра на выживание, как тут читерить?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А откуда вы знаете статы акулы?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игровую панель на нее на 3 секунды, и высветится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Хэ, тренер по боевым искусствам, сурово смотрел на объявление, всё еще висевшее в топе чата. По его расчетам, в первые дни нужно было копить ресурсы и поднимать статы, а пик охоты на акул должен был наступить только к концу недели. Но этот Юй Тан справился в первый же день. За такое короткое время невозможно сильно прокачаться. Насколько же высоки были его стартовые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статах. Скорее всего, ему крупно повезло, и в ящике выпало оружие. Оружие должно давать бонус к атаке. Без посторонней помощи он бы так быстро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 почувствовал укол зависти и легкую грусть. Он считал, что если и не лучший среди миллиона, то точно входит в первую эшелонную группу по силе. Теперь же стало ясно, что он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гадали, кто такой Юй Тан, просились к нему «под крыло», спрашивали, что выпало из акулы и в чем секрет победы. Юй Тан не ответил ни на одно сообщение. Он просто достал два полученных сундука. Железный был абсолютно черным, а бронзовый имел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бронза должна быть золотисто-желтой», — подумал Юй Тан. Он предположил, что золотой цвет зарезервирован для более высоких рангов, а бронзу сделали зеленой для отличия. Но это были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глубоко вдохнул и быстро открыл оба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обычной удочки (белая)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деревянного копья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Кисло-острая говяжья лапша (5 пачек)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Апельсиновый сок (500 мл)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роскошной двуспальной кровати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Свободные очки характеристик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Яблоко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Дудник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списка выпала из железного сундука, вторая — из бронзового. При разборе пустых сундуков он получил: железную руду x2, медную руду x2, гвозди x4.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Юй Тан забрал награду за выполненное задание на охоту. Из того железного сундука выпали: чертеж каменного топора x1, очко атаки x1, панакс x4, лепешки с зеленым луком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Юй Тан перераспределил предметы. Теперь в десяти ячейках быстрого доступа были: строительный молот, удочка, свободные очки характеристик x18, очко атаки x1, лапша (5 пачек), 2 яблока, 2 лепешки, бутылка воды, сок и 5 порций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остались материалы, чертежи, лекарственные травы и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20 очков характеристик в запасе, куча чертежей, еда, питье — он мгновенно разбогател. Юй Тан внимательно изучил описания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удочка]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[Инструмент. Используется для ловли рыбы и вылавливания ресурсов из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x4, тонкая нить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 в описании пальмовых листьев, что их можно переработать в нити: из двух листьев получалась одна нить. Материалы самые простые. Самому Юй Тану удочка пока не была остро необходима, но он заметил в чате, что у других после двух волн припасов прочность удочек упала на 7-10 единиц. Дня через три стартовые удочки сломаются. Если он наделает новых и выставит на продажу, сможет выручить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изучил деревянное копье и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[Деревянное копье: обычное оружие, добавляет 5-10 очков силы. Материалы: доски x4, веревка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[Каменный топор: инструмент для рубки деревьев. Материалы: камни x2, доска x1, веревка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делались из соломы. Материалы не редкие, но у Юй Тана не хватало соломы, а камни и вовсе пока не выпадали. Зато чертеж роскошной кровати из бронзового сундука заставил его глаза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[Роскошная двуспальная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[Роскошная кровать из резного дерева. Восстанавливает 10% здоровья в час. Одноразовый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x20, гвозди x12.]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10% здоровья в час! В процентах! Это значило, что кровать будет полезна и сейчас, и позже, когда запас здоровья вырастет в разы. Потрясающе! Трудно было поверить, что такой предмет можно получить в первый же день. Не зря это был сундук за первое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Досок и гвоздей пока не хватало, но Юй Тан знал: стоит выставить часть рыбы на обмен, и нужные ресурсы соберутся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распределить очки характеристик. Немного подумав, он вложил их в силу и телосложение. Обновленные данные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Юй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50+1+8]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45+10]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опустил ноги в воду, и всплыли «подводные»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1150]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110]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воде статы удваивались. Это значило, что на каждое вложенное очко он фактически получал двойную выгоду. Чем больше он будет прокачиваться, тем сильнее будет его отрыв от остальных. Просто джекпот! С прибавкой к атаке и выносливости Юй Тан кожей почувствовал,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 — адреналин после битвы схлынул, и голод напомнил о себе. Он достал кусок свежей рыбы. Увесистое филе в полкилограмма лежало на ладони. Хоть система и назвала это «обычным мясом», Юй Тан видел, что это превосходная вырезка из брюшка. Текстура была четкой, цвет ярким, без всякой мутности — выглядело куда аппетитнее, чем любая рыба из его загрязненного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 и огня не было, поэтому Юй Тан своими острыми когтями нарезал филе тонкими ломтиками и отправил один в рот. Нежнейшее мясо буквально растаяло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вкус! В реальности из-за загрязнения океанов морепродукты стали почти несъедобными. Те, кто решался их есть, почти всегда заболевали или заражались паразитами. Для Юй Тана жизнь без даров моря потеряла половину красок. И вот теперь, вновь ощутив истинный вкус свежей рыбы, он почувствовал, что жизнь наконец-то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он поглощал ломтик за ломтиком, пока полкилограмма рыбы не закончились. Облизнувшись,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супер! Если бы ты не затянула меня сюда, я бы, наверное, больше никогда не попробовал такой свежатины!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рыбы пробудил в нем зверский аппетит, но есть только сырую рыбу ему быстро надоест. Юй Тан нарезал три килограмма рыбы порциями по 50 грамм и выставил в торговую зону. Условия были такие: часть порций он менял на посуду, любые приправы или мужскую одежду (верх/низ), остальное — на гвозди или доски (по 5 досок за порцию).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рыба появилась в списке товаров, ее тут же заметили сотни игроков, не сводивших глаз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