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ну тихо! — Келли притворно нахмурилась, устраиваясь в кресле, и сделала глоток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попыталась сдержать очередной смешок, но не смогла. В этом не было ничего такого уж уморительного, но почему-то меня всегда пробивало на хи-хи, когда она заказывала кофе по-ирландски. Наверное, это казалось каким-то слишком стереотипным, что 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меня же был мокачино со взбитыми сливками и шоколадной крошкой. Келли называла это «детским кофе» из-за обилия сахара, шоколада и всего такого. Впрочем, я всё ещё была абсолютной слабачкой, когда дело касалось алкоголя, поэтому за пределами дома не пила. К тому же я была за рулём, так что у меня имелась вполне законная отмазка от «взрослых напитков».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приехали пораньше, заняли отличный столик с большими уютными креслами и потягивали свои напитки в 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день среды, пары уже закончились, и мы договорились встретиться с Кирой и Эми в тихом маленьком кафе в паре кварталов от кампуса. На самом деле это уже вошло в привычку: мы вчетвером собирались попить кофе, а иногда встречались за ужином. Мы старались делать это каждую неделю, и обычно выпадало именно на среду, так как в этот день мы все четверо, как правило, были свободны во второй половине дня или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самый первый раз, когда мы собрались вместе, всё началось до жути неловко. Келли напомнила мне, что Эми не знала, кем я была раньше. А я, по идее, не должна была знать, что на том первом свидании она была «Ноем», и что я не была с ней знакома ещё с тех времён, когда была собой прежней. Так что нам с Эми пришлось делать вид, будто мы друг друга не 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спектакль продлился целых сорок минут, пока Эми не прокололась, упомянув кое-что с того самого первого двойного свидания. Мне стало так её жалко, когда она отчаянно пыталась замять ошибку, что я призналась, что знаю о её роли «Ноя», а затем рассказала, кем я сама была в 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и Келли немного напряглись и насторожились, пока шёл этот разговор, но в итоге всё обошлось. Мы с Эми даже как-то сблизились на почве общего опыта, хотя она, конечно, к концу той ночи вернулась к своему истинному облику, а я осталась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поразило, насколько хорошо я адаптировалась к своей новой жизни в теле девушки. Она призналась: думала, будто мне понадобится серьёзная психотерапия или типа того, чтобы оправиться от шока. Я объяснила, что для меня это оказалось скрытым благословением, ведь на самом деле я оказалась транс-персоной.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 насчёт того, почему я застряла в этом теле, мы на ходу сочинили какую-то мутную отговорку, мол, магия пошла наперекосяк. Само собой, мы не могли рассказать ей правду о том, что я подменыш фейри. Я даже не была уверена, знает ли Эми, что Кира и Келли — наполовину фейри. Такие вещи мы просто не обсуждали на публике по вполне очевидным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четыре или пять недель назад. А теперь наши посиделки вчетвером стали самой обычной рутиной. Эми была Эми, я была Теган, и мы вообще не вспоминали ни Ноя, ни того парня, которым я 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узнала, что все её слова про увлечение актёрским мастерством на самом деле были игрой; Эми действительно изучала музыку в колледже. Но кое-что всё же оказалось правдой: они с Кирой действительно ходили на поэтические слэмы в одном местечке в центре. Эми не участвовала, а вот Кира — да, и Эми приходила её 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Кира и Келли сильно оттаяли с тех пор, как мать решила их расселить. Обычно они могли продержаться целый час, не огрызаясь друг на друга и не придумывая новые дурацкие споры или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лишь одна вещь, которая по-прежнему вызывала дискомфорт — то, как Кира вела себя рядом со 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с Эми дружили, Келли с Эми, казалось, тоже поладили, да и сами сёстры стали гораздо ближе и перестали враждовать. Но Кира всегда была ко мне немного холодна и настороженна, и я понятия не имела,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предполагала, что она винила меня в их с Келли разлуке. В смысле, мы все знали, что это было решение их матери. И моей вины тут не было — всё случилось из-за того, что они вдвоём применили заклинания трансформации на мне и Эми. Так что, если она действительно винила в этом меня, это было немного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можно было переложить на мои плечи, — так это то, что Келли пришлось позвать маму на помощь, когда я оказалась подменышем, и Келли не смогла вернуть мне мой прежний облик. Но и в этом я не была виновата, просто Келли нужна была помощь, из-за чего их мать и узнала, что эти двое натворили.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могло быть и в чём-то другом, я понятия не имела. Может, она думала, что это из-за меня её сестра переключилась на девушек? Или, может, я ей просто никогда не нравилась, а я раньше этого не замечала. Я также понимала, что ей могут просто не нравиться транс-люди, но, честно говоря, надеялась, что проблема не в этом. Ни Келли, ни Эми, похоже, вообще не волновал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любом случае, я старалась быть с ней милой, вежливой и всё такое. Я надеялась, что рано или поздно она ко мне оттает, или хотя бы скажет, чем именно я её так задела.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с Келли пришлось подождать всего несколько минут, прежде чем в дверях кафе появились Кира с Эми. Как обычно, на Эми были её массивные чёрные байкерские ботинки и чёрные джинсы. Поверх она накинула любимую чёрную кожанку, и, несмотря на рост всего около метра семидесяти, ей всё равно удавалось выглядеть высокой и суровой. Её чёрные волосы были выбриты с одной стороны: справа они доставали до плеч, а слева красовался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Кира, само собой, была одета под стать сестре: сегодня на ней были синие джинсы-скинни, зелёная куртка и кеды. Девушки взяли свои напитки и присоединились к нам за 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кивнула нам, плюхнувшись в 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Привет, Келли, Теган. Как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Привет, сестрёнка, — сказала Кира, а затем добавила: — Здравствуй, Теган.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с Келли поздоровались, и мы вчетвером быстро влились в привычное русло разговора. Близняшки болтали друг с другом, а мы с Эми вели свою собственную, отдельную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Эми была в восторге от планов, которые они с Кирой строили на свой дом. Они жили примерно в получасе езды к северо-востоку от кампуса. По сути, это была сельская местность, и у них был небольшой домик в коттеджном стиле на приличном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своеобразный компромисс. Мы с Келли жили прямо в центре, и, хотя у нас было большое кондо, это всё равно оставалось лишь квартирой. Зато в нашем районе работало несколько десятков доставок еды, так что мы не страдали от нехватки выбора, да и вид на озеро открывался шикарный. Но у нас не было своего двора, и вокруг не было никакой природы, которой можно было бы насладиться. Мы жили в самом сердце бетонных джунглей, и лучшее, на что мы могли рассчитывать, — это крошечные, размером с почтовую марку, скверы и деревья в кадках.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 и Эми же обитали в фермерских краях; их дом был чуть больше нашей квартиры, но зато располагался на паре акров земли. У них был двор, деревья, и даже река неподалёку. Их жильё было полной противоположностью нашему почти во всём. Минусом, конечно, было отсутствие доставки еды, за любыми покупками приходилось ехать на машине, а в зимние месяцы им предстояло бороться с гораздо большим количеством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Эми светилась от радости, потому что на их участке стоял большой старый отдельно стоящий гараж, и она собиралась его переделать. Одна половина останется небольшим гаражом, где она сможет хранить и ковыряться в своём «Харлее», а другая превратится в звукоизолированную студию для занятий музыкой. Она играла на бас-гитаре, клавишных и вытворяла всякие крутые штуки с синтезаторами. Она специализировалась на каком-то жанре электронной музыки, который называла «транс». Это было не в моём вкусе, но она этим гордилась, и у неё даже были свои фанаты. Она выкладывала треки на Soundcloud и диджеила на каких-то рейвах или 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предвкушала следующее лето: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этом году мы почти пропустили сезон барбекю, но следующим летом вы с Келли обязательно должны приехать к нам. Это место просто создано для вечеринок с грилем на заднем дворе. У нас шикарное патио, а соседи достаточно далеко, так что мы никому не помешаем, если немного пошумим.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Звучит весело, — улыбнулась я. — Жаль только, что до лета ещё целых восемь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 уж. Но нам всё равно стоит замутить что-нибудь вчетвером пораньше. Может, на зимних каникулах? Вы с Келли можете завалиться к нам, или мы приедем к 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порылась в памяти и поняла, что не могу вспомнить, чтобы мы с Келли хоть что-то делали на прошлых зимних каникулах. То есть мы тусовались и всё такое, но никаких праздников не отмечали. Я уверена, что она не ездила домой к маме или типа того. Может, фейри просто не отмечают те же праздники, что и 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вы с Кирой чем-нибудь занимались прошлой зимой? — спросила 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прошлом декабре я не так уж хорошо её знала. Мы дружили, но по-настоящему сошлись только ближе к февралю.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итоге мы так ничего конкретного и не решили, но зато поговорили о том, чтобы спланировать планы, что, по сути, было почти одним и тем же. В конце концов Кире и Эми пора было ехать домой, как, впрочем, и нам с 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 сели в машину и тронулись в путь, я взглянула на Келли и 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Слушай, я тут думала. Ты не знаешь, я что, не нравлюсь Кире? Она всегда кажется такой холодной и равнодушной ко мне, и мне вот интересно: может, я что-то не так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Прости, детка. У неё действительно есть к тебе кое-какие претензии, но ты тут ни при чём. И я думаю, она и сама понимает, что всё это лишь у неё в голове. Это то, с чем ей придётся разобраться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Оу, — нахмурилась 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мгновений, Келли пустилась в 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 общем, она как бы винит тебя в том, что нас разлучили... Я имею в виду, она знает, что это было мамино решение, и что в основном мы сами облажались, когда заколдовали вас с Эми. Но если бы вариант с переездом к тебе отпал, мама, скорее всего, так и не стала бы нас разъединять.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Ещё мне кажется, её немного напрягает, что вы с Эми сдружились. Я не уверена, боится ли она, что ты попытаешься увести её девушку или типа того... Честно говоря, не знаю, в чём именно тут проблема. Просто я вижу, что она не в особом восторге от наших посиделок вчетвером. И приходит в основном только потому, что этого хочет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Келли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ещё у меня есть предчувствие, что Кира может тебе завидовать, хотя скорее умрёт, чем признается в 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Чего? С какой стати ей вообще мне завидовать?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— чистокровная фейри. А мы с Кирой — лишь на четверть. Мы ведь уже видели, что магия даётся тебе лучше, верно? Да, пускай ты знаешь всего пару заклинаний, но в том, что ты знаешь, ты уже превосходишь меня. Чёрт, да ты колдуешь лучше нашей мамы. А ещё есть и другие нюансы... например то, что твои предки — знатные фейри и 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знаю, что для тебя это не имеет никакого значения, раз уж ты не планируешь с ними встречаться, но со стороны это выглядит так, будто у тебя есть вся эта тема с могущественной и богатой роднёй. Мы об этом особо не говорим, но наш дедушка не представляет собой ничего особенного. Единственное его достоинство в том, что он умеет перемещаться между мирами, а это довольно редкий навык. По сути, он просто прославленный курьер. Переправляет письма, людей и всякое такое туда-сюда за 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 — я 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 сказала Келли, со всем этим Кире придётся разбираться самой. Я ничем не могла помочь, и мне не за что было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 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надеюсь, она это перерастёт. Мне бы хотелось с ней подружиться, не хочу, чтобы между нами висела неловкость, когда мы собираемся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согласно кивнула, а 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 о чём вы болтали с Эми?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рассказала ей о грандиозных планах Эми по ремонту и упомянула идею замутить что-нибудь всем вместе на 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 них или у нас — в любом случае, было бы здорово зависнуть всем вместе на 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Посмотрим, — улыбнулась Келли. — Может, заодно и выясним, сколько времени понадобится нам с Кирой, чтобы снова скатиться в наши старые дурные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придётся, мы с Эми устроим вам интервенцию или что-то в этом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