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Тигр смущенно посмотрел на своих людей. Кроме того, они впервые встретили женщину, которая собиралась соревноваться с орком, и не знали, что делать. Увидев, что Эд молчит, Тайгеру ничего не оставалось, кроме как стиснуть зубы и уйти. Выиграл он или проиграл, это не было славным делом. Но когда Эд посмотрел на самку, Тигр понял, что Эду эта самка нравится. За счастье своего брата Тигр чувствовал, что ему нужно бороться. И когда он подумал, что пока Эд не женат, женщины в племени всегда будут думать об Эде, Тигр и другие всегда будут в тени Эда.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Дуэль между орком и женщиной была беспрецедентной, тело женщины было слишком слабым и маленьким, а дуэль с орком просто напрашивалась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 сказал Тайгеру: «Ты не можешь стать зверем, иначе ты будешь слишком запугивающим».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Тигр услышал эти слова, он сразу сердито сказал: «Конечно, я знаю, что даже в человеческом обличье я уже запугиваю».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положил свой рюкзак, выбросил кинжал и медленно пошел перед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тоже ничего не понял. Было очевидно, что эта самка такая худая, но глаза у него были очень твердые и устрашающие, и он не выказывал ни малейшего паники перед орком, чьи силы были такими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чувствовал, что драться с женщиной на дуэли слишком неловко. Он хотел поскорее покончить с этим и сказал Су И: «Ты придешь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Су И дернулись, и его фигура подошла к Тигру. Он совсем не был добр к Тайгеру, потому что знал, насколько плохим было это тело. Он также не годился для затяжного боя, лучше быть неожиданным и принимать быстрые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был ошеломлен действиями Су И. Он не понимал, как эта женщина вдруг появилась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любил драться с детства и был настоящим королем в бою. Позже, когда он вырос, его старик послал Су И учиться Санду, потому что боялся, что тот будет страдать. Позже он также изучил тайцзи. Поэтому, когда дело дошло до боя, Су И никого не боялся.</w:t>
      </w:r>
    </w:p>
    <w:p w:rsidR="00BB20FC" w:rsidRPr="00357A74" w:rsidRDefault="00357A74" w:rsidP="00BB20FC">
      <w:pPr>
        <w:jc w:val="left"/>
        <w:rPr>
          <w:sz w:val="28"/>
          <w:lang w:val="en-US"/>
        </w:rPr>
      </w:pPr>
      <w:r w:rsidRPr="00357A74">
        <w:rPr>
          <w:sz w:val="28"/>
          <w:lang w:val="en-US"/>
        </w:rPr>
        <w:t>Как только он приблизился, кулак Су И метнулся к сердцу Тигра. Он знал, что его силы недостаточно, поэтому он мог двигаться только к слабостям людей. Тигр махнул рукой и хотел поймать самку. Однако Су И не преуспел в своем ударе и внезапно сжался и использовал свое маленькое тело, чтобы гибко уклоняться от большой руки Тигра. Такого стиля игры Тайгер явно не видел. Су И был явно близок к нему, но он мог только в спешке справиться с действиями Су И, и у него не было времени поймать его. Су И сделал паузу и гибко подошел к Тигру сзади, сжал кулаки и ударил Тигра по талии. Тигр только почувствовал боль в талии, согнул колени и пнул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сбоку увидел это, и все его тело напряглось, опасаясь, что Тигр действительно легко или серьезно ударит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глаза Су И, как будто он мог смотреть во все стороны, в тот момент, когда Тигр поднял ногу, он использовал свою силу, чтобы наступить на поднятую ногу Тигра, и внезапно подпрыгнул на несколько метров в высоту. Как только Тигр увидел подпрыгивающую Су И, он не смог сдержать смех. Куда ты отправишься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сжал кулаки обеими руками, а затем ударил Тигра по голове. Тайгер не воспринял обиду Су И всерьез. Хотя Су И и раньше много раз бил его, это было болезненно, но для орка, часто охотившегося в дикой природе, эта боль была пустяком. Поэтому, когда Су И упал, Тигр просто хотел воспользоваться возможностью, чтобы поймать Су И, и он не воспринял всерьез маленький кулак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дети, которые хоть немного разбирались в свободном приземлении и гравитации, знали, что атака Су И в несколько раз превышала первоначальную силу. Чтобы увеличить свою силу, Су И также намеренно сжал кулаки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выбрал Тайгера, потому что он видел характер Тайгера. У молодого орка было меньше опыта, чем у других орков. К тому же, если вы принимали женщин близко к сердцу, вы не могли не проявить к нему некоторую привязанность. Су И также использовал этот ряд психологических факторов, чтобы выбрать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немного отвратительно, Су И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Тайгер был ранен, перед ним внезапно потемнело. К счастью, он был орком, а это означало, что даже если перед ним было черное, он все равно хотел поймать Су И подсознательно, а затем заставил Су И сдаться. Когда рука Тигра схватила руку Су И, он мог только чувствовать крайнюю мягкость на своей ладони, и он не мог не чувствовать пульсацию в своем сердце. Когда глаза Тигра снова прояснились, он увидел перед собой увеличенное лицо Су И, и это яркое и очаровательное улыбающееся лицо мгновенно заставило Тигра чувствовать себя неловко. Маленький демон в сердце Су И хихикнул, и его локоть врезался в руку Тигра. Рука Тигра болела, и сила в его руке ослабла. Су И быстро взобралась обеими руками на толстые руки Тигра, развернувшись на 180 градусов. прямо повернулся на пол-круга вокруг руки Тигра и пришел к спине Тигра, согнул колени и врезался в шею сзади. Задняя часть шеи была очень хрупкой частью человеческого тела, и большинство людей могли оглушить человека, сильно ударив по задней части шеи. Но поскольку Тигр не был обычным человеком, а сил Су И было недостаточно, Су И пришлось проделать предыдущую серию заговоров в подлой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Тигр упал прямо на землю, как рухнувшее большое дерево. Су И придавила Тигра, а затем очень гордо ухмыльнулась.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попытался встать, но у него закружилась голова, и он сердито уставился на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бессовестный, это не считается».</w:t>
      </w:r>
    </w:p>
    <w:p w:rsidR="00BB20FC" w:rsidRPr="00357A74" w:rsidRDefault="00357A74" w:rsidP="00BB20FC">
      <w:pPr>
        <w:jc w:val="left"/>
        <w:rPr>
          <w:sz w:val="28"/>
          <w:lang w:val="en-US"/>
        </w:rPr>
      </w:pPr>
      <w:r w:rsidRPr="00357A74">
        <w:rPr>
          <w:sz w:val="28"/>
          <w:lang w:val="en-US"/>
        </w:rPr>
        <w:t>Су И яростно схватил Тигра за волосы, с хриплым угрожающим голосом: «Что ты сказал? Лао-цзы уже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орки смотрели на меня, я смотрел на тебя. они чувствовали, что раньше были обмануты красивой внешностью Су И. Эта самка была не только жестокой и обладала жестоким характером, но и очень хитрой самкой. Такая женщина, все смотрели на Синора с сочувствием. Было довольно жалко думать об этом неизвестном орке, и, наконец, у него была женщина, но она оказалась таким жестоким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не был так удивлен, как племя Импреза. Поскольку самка проснулась, он знал, что самка стала другой. Сначала ему становилось все лучше и лучше с их отцом и сыном, потом появилось странное пространство, а потом он осмелился бросить вызов оркам. Синор постепенно привык к этой серии изменений. Он чувствовал, что эта женщина была чудом, подаренным ему богом зверей за то, что он пожалел его. Поэтому, какой бы удивительной ни была женщина, Синор думал, что он не только удивлен, но и очень удивлен и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 посмотрел на Тигра, который думал о сопротивлении, и сказал с недобрым лицом: «Если ты выиграешь,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 повернулся и ушел, и другие орки немедленно последовали за ним. В это время Су И отпустил Тигра, и Тигр сердито уставился на Су И, злясь на него. Эта самка была слишком коварна, женской нежности в ней не было вовсе. Бой был еще более безжалостным и точным. Если бы не сила самки, Тигр действительно чувствовал, что у самки хватит духу убить его.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http://bllate.org/book/17328/1624182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