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некоторое время пристально смотрел на нее и не сразу ответил. Только когда Лу Юань занервничала от его пристального взгляда,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интуиция иногда очень чувствительна. Лу Юань прищурилась, странно чувствуя себя немного неловко. Она быстро попыталась вспомнить каждую женщину примерно того же возраста, что и Лу Ци, которую она знала, и поняла, что ни одна из них не была вполне возможной. В конце концов она легонько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не играй со мной в загадки. Говори скорее. Не могу догадаться,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ничего не сказал и только посмотрел на нее своими темными глазами, прежде чем поднять руку и указать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«……Комната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задумалась, пока ее мозг наполнялся этой информацией, погружаясь все глубже и глубже, пока весь ее мир не накренился на краю разрушения. Но она все еще держалась за лучик надежды и с усилием нацепила на себя улыбку,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Терпеливый? Тогда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потеряла голос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Минг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опустил глаза и приложил палец к губам, давая ей знак успокоиться. Но в следующую секунду Лу Юань полетел прямо на него, как ракета, и поднял его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мать твою! Твой мозг застрял в двери, и осел пнул его?! Какую шутку следующего уровня вы делаете в это время? Это даже ни капельки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использовал небольшую силу, чтобы оттолкнуть ее руки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шучу по таким вопросам, а кроме того, моя мама-твоя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конечно, понимала, что он не станет шутить по этому поводу, но она сходила с ума, потому что знала. Она вцепилась в стену, как будто эта цепочка событий дала ей слишком много ударов, что она почувствовала легкое головокружение. Лу Ци хотел пойти помочь ей подняться, но вместо этого на него указали и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«Лежи и даже не думай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указала на него, несколько раз с силой ткнув пальцем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ты наверняка мертв. Ты пришел сюда не для того, чтобы учиться, как гомосексуалист, а вместо этого начал играть с кем-то в эту гомосексуальную игру. Я уже спрашивала раньше, почему у вас с этим богатым принцем Хо Мин Чэнем были такие хорошие отношения, и это было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но не знала, какими словами это можно описать, и поэтому смогла только глубоко вздохнуть, прежде чем холодно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твою глупость! Ты не заботишься ни о чем, кроме денег, полагаясь на то, что твое лицо имеет некоторую привлекательность, чтобы разрушить жизнь других людей. Я позвоню маме прямо сейчас, и пусть она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хорошо знает друг друга. Лу Юань не верила, не верила, что Лу Ци может полюбить кого-то от чистого сердца. Скорее всего, это была еще одна бедная душа, которую разыграли, бегая в погоне за собственным хвостом в паутине обмана и лжи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спотыкаясь, вышла из больничной палаты на высоких каблуках. Сделав первый шаг, она почувствовала, что шатается и вот-вот упадет. Она могла только прислониться к стене и глубоко дышать, изо всех сил стараясь контролировать свои чувства. Она никогда бы не смогла ожидать, что в это время соседняя дверь внезапно откроется, и оттуда выйдет Хо Минг Чэн, и эти двое встретятся в этом совпадении.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уставились друг на друга со странным затяжным чувством смущения и стыда, витающим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бледно-белыми и выглядели совершенно больными, как будто перенесли что-то, что потрясло их организм. Гнев был окрашен недоверием, и по выражению их лиц было похоже, что их сердца рассыпались в прах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почти никак не отреагировал на появление Хо Мин Чэна. Хо Мин Чэн тоже был потрясен, увидев ее, так как все еще не знал, что она и Лу Ци были сестрой и братом. Он поправил очки и сказал голосом, в котором 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подсознательно выпрямилась, но ее мозг все еще был ошеломлен. Ее лицо было бледно-белым, рот открывался и закрывался, но она не могла найти оправдания. В конце концов она с большим трудом выплюнула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Я пришел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совпадения она, вероятно, больше не сможет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подобных вопросов должно быть возложено на отдел кадров. Не было никакой необходимости ехать так далеко в больницу, но Хо Мин Чэн не сразу подумал об этом, так как подсознательно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мой брат и твой брат геи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посмотрела на него, но она не могла сказать этого вслух. В конце концов, она могла только прикрыть его и опустить голову, неопределенно говоря что-то в качестве оправдания, когда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срочные семейные дела, и мне нужно спешить обратно,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В этом нет ничего особенного. Нет никакой необходимости подавать в отставку. Когда я вернусь, я дам знать секретарю Ли, и вы сможете подать заявление на столько выходных дней, сколько вам нужно. Эта позиция будет открыта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всегда помнил в своем сердце, что Лу Юань спасла ему жизнь. Эта маленькая леди не выглядит очень старой, но она может делать вещи с хорошим суждением и быстро на ногах. Пока в его силах помочь, такая мелочь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был в таком состоянии, тем более виноватой чувствовала себя Лу Юань. Она тут же кивнула и больше не осмеливалась говорить, думая про себя, что как только Хо Мин Чэн вернется к своему обычному состоянию, он, вероятно, уволит ее вместо того, чтобы подать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набрал номер, чтобы позвонить кому-то, что звучало так, как будто он заканчивал логистику для перевода в больницу. Как только он ушел, несколько телохранителей в черных костюмах отправились охранять вход в комнату, привлекая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Юань прикусила нижнюю губу и сама спустилась на нижний этаж, туда, где было больше уединения и меньше людей. Она приготовилась позвонить маме Лу через двор с множеством декоративных цветов, но ее рука долго дрожала, и она никак не могла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уныло уронила голову на руки. Она сидела так Бог знает сколько времени, пока не почувствовала странное прикосновение к своим плечам, как будто кто-то накрыл ее курткой. Лу Юань открыла глаза и увидела Лу Ци, стоящего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холодно сидеть здесь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ней, Лу Ци замолчал и стал смотреть на качающиеся в темноте деревья, а его мысли витали где-то далеко. Сердце Лу Юань смягчилось, когда она увидела его таким, и не смогла остановить желание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сказала маме. Даю тебе три дня. Немедленно расстаньтесь и не губите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скрестил ноги и опустил голову, чтобы стряхнуть пыль 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должно быть, разрушаю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сошелся с ним, потому что он богат? Когда ты обманешь его достаточно долго, чтобы получить в свои руки все, что ты хочешь, этот человек больше не будет иметь для тебя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широко раскрыла глаза, их блеск в темноте ночи был пугающим. Ее грудь неровно вздымалась, но интуиция по-прежнему не давала ей покоя. Если Лу Ци не получил этого второго шанса в жизни, это было в основном то, что случилось с Хо Мин Чэнем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Юань не ошиблась. Не было никакого способа, чтобы сердце Лу Ци было так легко разбито, но чего она не знала, чего она никогда не могла знать, так это того, что этот человек использовал всю полноту двух жизней,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знал почему, но он громко рассмеялся. Он похлопал себя по коленям и вздохнул, выдохнув “ЭК”. Он уставился на ночное небо и слабый контур изогнутой Луны, как будто этот взгляд мог внезапно видеть сквозь время, возвращаясь к его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подбородок, размышляя о каких-то прошлых воспоминаниях, но потом подумал, что в этом нет необходимости. Люди должны всегда смотреть вперед, Всегда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потянулся, чтобы взъерошить волосы Лу Юань. Его руки были ледяными, и через секунду холодный ветерок пробежал по ее волосам, и Лу Юань невольно вздрогнула. Она услышала,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прошлом, но на этот раз это действительно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шанс. Теперь он в корне знает, чего на самом деле хочет и чего желает. Деньги по-прежнему важны, но они больше не являются номером один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поверила,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думал, что такого рода вещи были совершенно необычными и невероятными. Даже не говоря о тебе, я сам не могу в это поверить…… Но бывают моменты, когда это предопределено в вашей жизни. Идя по кругу в разные моменты времени, все, что вы кому-то должны, должно быть возвращено. Это, в некотором смысле, правило, по которому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 Мин Чэнь проиграл. Эту жизнь он проиграл. Довольно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лгать ей. Плечи Лу Юань на мгновение затряслись, но в конце концов она все еще не могла смириться с этим. Она уставилась в пол, и бледный луч лунного света блеснул на кончиках ее высоких каблуков, показывая мерцание цвета в темноте. После долгой паузы она пробормотала 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надеюсь, что вы, ребята, будете вместе. Эта дорога слишком трудна, чтобы идти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признан миром, не будет понят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уголок рта Лу Ци приподнялся. Его молодое лицо напоминало нежнейший нефрит. В этот момент все его мысли ушли, оставив только взвешенные слова в их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трудных дорог. Если в один прекрасный день Вы найдете кого-то, кто сможет сопровождать вас и идти с вами по этой дороге, тогда вы больше не думаете, что это трудно. Ты сейчас еще молода, так что не понимаешь. Но однажды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подняла голову и посмотрела на него, демонстрируя редкую детскость.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понимаю. Просто я еще не встретила человека, который мог бы мне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бросила куртку обратно 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твоего рождения твой мозг всегда был заполнен только планами. Это всегда ты заставляешь других страдать, и никогда кто-то другой не заставляет тебя переживать потерю. Твое сердце встало на путь, и я знаю, что не могу изменить его. Я вообще не хочу сейчас в это ввязываться…… Я буду говорить правду, как она есть, маме, и я определенно и абсолютно не буду помогать тебе. Позаботься о себе, так как ты собираешься быть сам по себе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пристально посмотрела на него и отчаянно надеялась увидеть, как он скажет что-нибудь о том, что сожалеет об этом, но, к сожалению, она встретила только молчание. Она могла только поджать губы и развернуться, уходя с сумкой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что происходит с разными людьми, будет иметь различный выбор, потому что статус и окружение каждого человека различны. В случае с Хо Мин Чэном он не мог уйти так чисто и вычеркнуть своего брата из своей жизни, как это сделал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сломана нога. Уйти из больницы? Уехать из какой больницы? Ты думаешь, что я умираю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сидел на больничной койке, полный гнева, и с фальшивой улыбкой оглядывал стоящих перед ним телохранителей. Смотрел на них, пока у них не похолодели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«Э-Шао, это приказ Председателя, он сказал... он сказал, что твои раны не убьют тебя, и врачи сказали, что это не серьезно. Если бы ты, к несчастью, был калекой, семья хо все еще могла бы заботиться о тебе до конца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сопротивлялись его ледяному взгляду и глотали слюну, думая, что, по крайней мере, они делают свою работу, делая то, что им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компания превратилась в один большой беспорядок,и было много вещей, которые ждали, чтобы Хо Мин Чэн сгладил. Он был слишком занят, настолько занят, что у него каждый день болела голова, и у него даже не было времени заботиться о своем кровном брате, выходящем из шкафа. Хо Мин Чэнь тоже не хотел беспокоить его в это время, чтобы создать еще больше неприятностей, но он не хотел послушно следовать приказам брата и быть запертым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подумал об этом и провел план в своем сердце. Он стал странно сговорчивым и не сопротивлялся. Он был очень молчалив, не бормоча больше жалоб и даже послушно сидел в машине во время поездки обратно в дом семьи Хо, к большому недоверию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ближайшем перекрестке поверните налево, к  Турмалин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сел на заднее сиденье и приказал им с такой холодностью, что телохранители впереди задрожали до такой степени, что их органы тоже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 не тот путь ... . Что вы там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Мин Чэня повернулись, чтобы осмотреть телохранителей с головы до ног, и он сузил глаза, прежде чем резко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задавать столько вопросов? Мой брат разрешил тебе забрать меня только из больницы. Не беспокойтесь о вещах, которые вас не касаются. Что вы собираетесь делать с тем фактом, что мой дом находится рядом с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телохранители услышали его слова, они поняли, что он создает проблемы, и подсознательно хотели нажать на тормоза. Как будто Хо Мин Чэнь мог слышать их мысли, он серьезно сказал: "ты смеешь пытаться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ослушаться большого, нельзя ослушаться маленького. Сердца телохранителей разрывались от боли, и им оставалось только слушать его и гнать машину в Турмалин Бэй. Хо Мин Чэнь не позволил им помочь ему и сам вышел из машины, опираясь на костыли. Точная картина больного пациента, но в то же время очень подлого и высокомерного, совсем как бесполезный богатый сын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сидели в машине, не решаясь последовать за ним. Как только они увидели, что он уходит, они быстро вытащили свои телефоны, желая отправить сообщение Хо Мин Чэну. Но в этот самый момент раздался стук в окно, и они подняли глаза, чтобы увидеть Хо Мин Чэня у своего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«Верни мой мобильный. Я знаю, что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поколебался, а затем немного опустил стекло, используя это крошечное отверстие, чтобы передать ему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наклонился, предупреждающе сверкнув глазами, и ткнул в них пальцем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лучше держать рты на замке. Не говори того, что тебе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Мин Чэн рано или поздно сможет исследовать и найти это место, для Хо Мин Чэна было две разные вещи - исследовать себя самого и кого-то, кто делает отчет за его спиной. Хо Мин Чэнь больше всего ненавидел быть преданным кем-то, и только после того, как телохранители кивнули в знак признания, он холодно фыркнул и вошел в жилой комплекс со своими костылями.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когда получил свой телефон обратно - это позвонил Лу Ци. К счастью, оставалось еще два бруска, и Хо Мин Чэнь оставил костыли, прислоненные к дереву, и шумно сел у цветочного дворика, терпеливо ожидая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глухая ночь, вокруг не было ни души, но вибрирующий звук, который был совсем близко, передавался ему в ухо довольно отчетливо. Хо Мин Чэнь рефлекторно обернулся, чтобы посмотреть, и обнаружил, что кто-то стоит у ближайшего уличного фонаря, кто-то, кто явно был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Когда ты только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и счастье сразу же наполнили все его тело, как будто фейерверк взорвался в ночи. Хо Мин Чэнь хотел встать, но, похоже, забыл, что у него на ноге гипс. Он долго не мог найти костыли и 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быстро подошел к нему и опустился на колени. Его шуба с высоким воротником закрывала лицо, но не могла скрыть смех в теплых и нежных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Хо были сломаны кости, но он все еще такой упрямый. У меня только такие маленькие раны, так как же я мог осмелиться остаться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смеялся, как ребенок, слишком счастливый, чтобы знать, что сказать. Он с трудом подавил желание приподнять уголки рта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одно и то же. Моя кардиотренировка и сила довольно хороши. Неважно, что я не останусь в больнице. Но ты бесполезный боевой идиот, ты должен знать, чтобы послушно оставаться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«Это то же самое, что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это слово внезапно растопило и без того смягченное сердце Хо Мин Чэня, утопив его в волнах, омывающих его. Он прикусил губу, глядя на Лу Ци, но тот смотрел на него так терпеливо и снисходительно, что они просто начали улыбаться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принеси сюда мои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первым открыл рот, а затем добавил 3 слова: «...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встал и передал ему костыли. Хо Мин Чэнь уже собирался встать вместе с ними, когда его тело почувствовало себя невесомым в воздухе. Он широко раскрыл глаза от шока, чуть не выронив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крепко держал его в своих объятиях, точно так же, как в ту дождливую ночь, когда уличные фонари освещали его такими холодными, ледяными тонами, но он почему-то казался таким нежным, таким теплым. Он наклонил голову и поцеловал Хо Мин Чэня в лоб, сказав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мы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