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людей были бы готовы в частном порядке начать словесную перепалку с Чэнь И онлайн, но они никогда не сделали бы этого напрямую с ним. Поскольку Чэнь И никогда не заботился о таких вещах, как старшие, младшие, опыт, новички, статус, возраст или любые другие нормальные соображения как у знаменитости, в тот момент, когда кто-то давал ему повод усомниться в себе, он тащил их прямо в поле зрения камер, чтобы словесно надругаться над оппонентом.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учитывая, что все, кто работал перед камерами, были полностью сосредоточены на «изображении», никто не хотел устраивать словесный пожар с таким головорезом.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Дуо был из танцевального сообщества, и, поскольку Чэнь И так долго снимал на низком уровне, он никогда не слышал о таком человеке. И вот, после того как Чэнь И произнёс эти слова, его улыбка сразу же сползла с лица, и он собирался что-то сказать, когда Тун Лао Ши постучал по столу судьи. Она сказала торжественным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осталось не так много времени. Мы должны поторопиться и закончить с остальными участниками в оставшееся время. После обеда должны начаться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намного старше всех присутствующих, и поэтому, как только она открыла рот, Чжан Дуо, естественно, больше ничего не сказал. Но он явно был недоволен, и в течение оставшегося времени, оставшегося до репетиций, его лицо выглядело довольно омерзительно, заставляя всех участников, практикующихся на сцене, сидеть на краешках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второй половине дня начались официальные съёмки шоу, зрителей медленно впустили, чтобы они заняли места за судейской коллегией. Поскольку многим молодым людям нравятся модные вещи, поклонников Чжан Дуо было очень много, но, кроме этих фанатов, большинство других зрителей были поклонниками Чэнь И. В руках они держали серебряные светодиодные или тканевые таблички ручной работы, но всё равно были одеты во всё чёрное, что делало их легко 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вещь, которую Чэнь И не ожидал сегодня, а именно, что Чэнь Сяо Мэн тоже проберётся в студию, чтобы понаблюдать за ним. Она сидела в первом ряду, держа в руках серебряную световую палочку, и, когда никто не обращал внимания, она незаметно ткнула Чэнь И в спину, улыбаясь, как кошка, которой досталась канарейка.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судейской коллегии было несколько закусок, и поэтому Чэнь И схватил пригоршню попкорна и, даже не глядя, бросил его прямо за собой. Он услышал, как она тихо произнесла «ой», когда она схватилась за лоб от боли, прежде чем надуться и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Чэнь Сяо Мэн стоял человек в хорошо сидящей на нём чёрной рубашке. От рукавов до запястий были выставлены бледно-белые мускулистые предплечья, и, следуя их форме вверх, была видна вся их эстетика; очевидно, это был спортивный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в руках серебряную табличку с надписью «Поддержка», на нём была маска и чёрная бейсбольная кепка, плотно закрывающая его, так что видны были только его глаза. Увидев, что Чэнь Сяо Мэн смотрит на него, он бессознательно избегал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Сю Нянь обычно покупал билеты на шоу, он привык покупать места, расположенные ближе всего к позиции Чэнь И. Он только что закончил разбираться с ситуацией своего дяди в больнице и помчался сюда, но ни за что на свете не ожидал, что будет сидеть рядом с сестрой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знание о том, что у них были отношения, не могло скрываться вечно, всякий раз, когда Фу Сю Нянь видел Чэнь Сяо Мэн, его внутренней реакцией было спрятаться от беспокойства. И поэтому большую часть времени он опускал голову, стараясь избегать зрительного контакта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Чэнь И на 99% состояли из женщин, и поэтому при этом невероятно редком появлении поклонника мужского пола Чэнь Сяо Мэн почувствовала себя очень сбитой с толку, и она не могла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тоже поклонник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натянул маску на лицо и кивнул головой,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подумала, что он немного странный, и поколебалась, прежде чем с любопытством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носишь маску? Тебе не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Фу Сю Нянь закашлялся, чувствуя себя так, словно сидел на булавках и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недавно немного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только кивнула головой в знак понимания, а затем не стала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официально начиналась, и ведущий сначала поднялся на сцену, чтобы поднять атмосферу, а затем представил судейскую коллегию этого сезона вместе со специальным судьей. Фанаты также выкладывались на полную, аплодируя и чуть не срывая крышу студии своими криками. Подождав некоторое время, пока студия успокоится, основная программа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уже прошли бы первый раунд отбора в более широком масштабе по всей стране, но это не означало, что все они относились к категории избранным. Было несколько человек, которые смогли бы пройти через все испытания благодаря своим связям, и было несколько участников, которые были добавлены в список только для того, чтобы быть исключенными, что делало пул участников довольно запутанным и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участников в начале не получили проходных баллов от судей, и один из них был участником, который прошёл предварительные раунды только благодаря своим связям, и на этом этапе он допустил ошибку. Когда он прыгнул и приземлился на пол, он был очень неустойчив и даже покачивался, показывая, что он ещё не овладел техникой приземления. Тон Лао Ши и Ин Цзы Лао Ши высказали очень краткое суждение по этому вопросу, в то время как Чжан Дуо сразу же начал вытаскивать слова из своей задницы, говоря что-то несуразное.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могу сказать, что у тебя сильный ритм, и у тебя тоже сильная личность. Твоя техника не настолько отточена как хотелось бы, но это можно исправить интенсивной практикой. Однако есть некоторые вещи, которые должны буквально родиться внутри тебя, и, видя это в тебе, я отдам свой голос, чтобы допустить тебя к следующим испытаниям. Я надеюсь, что в следующий раз, когда мы увидимся с тобой, ты лучше продемонстрируешь нам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Дуо закончил, настала очередь Чэнь И. Полицейский подал ему знак из-под сцены, имея в виду, чтобы он проследил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слегка улыбнулся и кивнул головой, давая понять, что понял. А затем, прямо на глазах у всех, он медленно показал большой палец участнику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разбираюсь в танцах и их тонкостях, я чувствовал, что у тебя такое глубокое врождённое понимание и знание того, что ты делаешь. Особенно этот прыжок в воздухе в конце. Когда ты упал на землю, твоя основная нога, казалось, несколько дёрнулась от этого не вышло красивое приземление. Она требует техники, высокого уровня мастерства. Но это и не то, что мог бы сделать кто-то нормальный. Твоё превосходительство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на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