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ТЕРЕМ ИЗЫСКАННЫХ АРОМАТОВ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мрачном переулке отчетливо раздавались шаги — одни легкие, другие тяжелые.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Симэнь крепко сжимал в руке меч. На его лице, спокойном и гладком, как застывшая озерная гладь, нельзя было прочесть ни тени беспокойства, но внутри он был предельно бдителен, накрепко запечатлевая в памяти каждый поворот пройденного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молодой человек, напротив, понуро плелся, уткнувшись взглядом в землю. От его недавнего радушия и мягкости не осталось и следа. Он больше не заговаривал с мальчиком, и в тусклом свете его правильные черты лица казались необъяснимо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перед массивными киноварными воротами. Помедлив, он постучал, а затем протянул руку к плечу ребенка. Маленький Симэнь слегка нахмурился, но уклоняться не стал. Пальцы впились в плечо подобно стальным клещам; Чжао Сань держал его так крепко, будто всерьез опасался побега. Он слегка пригнулся и принужденно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пробормотал он. — Стоит войти внутрь, и получишь свои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скрипом ворота распахнулись. На пороге стоял смуглолицый подросток лет четырнадцати. Он лениво потянулся, разминая шею, но, разглядев гостя, неприязненно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кто пожаловал. Третий брат Чжао? Что, неужто сегодня раздобыл серебришко?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вскинул голову и с надменным видом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со мной разговаривать, щенок. Живо зови управляющего Чэня, у меня к нему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Юнец бесцеремонно оглядел его с ног до головы, и он посмотрел с презрением. — Чжао Сань, я назвал тебя «братом» лишь из уважения, а ты и впрямь возомнил о себе невесть что? Глянь на себя в лужу, ты же пустое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Саня пошло багровыми пятнами. Он выпятил грудь и ткнул пальцем в сторону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Люцзы, не наглей! Думаешь, я всё тот же прежний Чжао Сань? Слушай внимательно: теперь я человек из банды Облачного Дракона. Если выведешь меня из себя — пощады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банды Облачного Дракона, судя по всему, обладало весомой силой. Стоило этим словам прозвучать, как спесь и пренебрежение мгновенно сошли с лица подростка, сменившись настороженностью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покосился на Чжао Саня. И хотя слова его не внушали полного доверия, перечить он больше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мной, — буркнул Сяо Люцзы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Сань, потянув за собой мальчика,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гостиной веяло теплом, а в воздухе клубился тонкий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Симэнь сидел на круглом табурете, сосредоточенно поглощая лакомства. Несмотря на голод и быстроту движений, ел он аккуратно — в каждом жесте сквозило безупречное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жемчужной завесой стоял мужчина — бледнолицый, безбородый, с тонкими морщинками в уголках глаз. Его хрупкая, почти женственная фигура плавно покачивалась, пока он сквозь просветы бусин изучал ребенка. Он удовлетворенно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Хорош малец, а? — Чжао Сань согнулся в подобострастном поклоне. На его лице не осталось и следа былой порядочности — лишь жадность и льстивость.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«Хорош?» — подумал управляющий Чэнь. Да это же сущий бриллиант! Он был готов поклясться, что после его личного обучения через несколько лет этот мальчишка станет главной опорой их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управляющего уже поплыли горы белого серебра, но когда его взгляд упал на алчное лицо Чжао Саня, он лишь сухо хмыкнул. Скрестив руки на груди, Чэнь небрежно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 недурственный, это верно. Вот только возраст... великоват. Мальчишка уже всё понимает. К тому же, посмотри на его одежду. Это не простая ткань. Одно это одеяние стоит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показал на пальцах цифру, от которой Чжао Сань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дитя из непростой семьи, — продолжал Чэнь. — Наверняка знатный род или богатый дом. Моему Терему изысканных ароматов такая ноша не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окончательно перепугался. Он и подумать не мог, что ребенок, которого он случайно сманил с дороги, окажется такой важной птицей. Теперь беды не миновать. Вытирая холодный пот со лба,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управляющего Чэня глаз наметанный! И что же теперь делать? Может... может, отпустить его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в душе лишь посмеялся над его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отпускать, — протянул он. — Вот только стоит ему вернуться домой и рассказать обо всём родным — как думаешь, долго ты после этого проживешь?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я ведь ничего ему не сделал! — зачастил Чжао Сань. — Я его даже накормил досыта! С чего бы его семье со мной расправляться?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где мы находимся, — отрезал Чэнь. — Любой, у кого есть хоть капля мозгов, сразу поймет, зачем ты притащил его сюда. Неужто надеешься на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был трусом от природы. Это было его первое дело по похищению детей, и он и без того дрожал как осиновый лист. Поняв, в какой переплет попал, он окончательно потерял голову и рухнул перед управляющим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спасите! Умоляю,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чтобы страх как следует пронял собеседника, Чэнь плавно покачал бедрами и нехотя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В конце концов, банда Облачного Дракона и наш Терем — давние партнеры. Раз уж ты из их числа, я, так и быть, возьму этот грех на себя. Оставляй мальчишку. Обещаю, никто не узнает, что его привел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замялся, а затем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гневно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о деньгах смеешь заикаться?! Жизнь тебе дороже или серебро? Я рискую головой, подчищая за тобой грязь, и должен тебе еще и приплачивать? Хорошо! Забирай мальчишку и выметайся, я в эти игры не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надо! — Чжао Сань засыпал его поклонами. — Не нужно мне денег, только заберите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продолжал картинно ворчать, хотя в душе ликовал. Получить такой «экземпляр» даром — это ли не удача? Весь куш от будущей прибыли теперь осядет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 жемчужной завесы. Оба обернулись на звук: из-за ширмы вышел мальчик с холодным и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Теперь мы можем идти? — неспешно прозвучал чистый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инстинктивно втянул голову в плечи и ищуще посмотрел на Чэня. Тот, извиваясь всем телом, подошел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жить здесь. Не волнуйся, у меня найдется еще много твоих любимых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мимо управляющего прямо на Чжао Саня. Этот спокойный, лишенный всяких эмоций взгляд заставил мужчину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решил продать меня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фраза заставила обоих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откуда ты узнал? — заикаясь, выдавил Чжао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плохой актер, — с нескрываемым презрением бросил Симэнь. — Даже дурак понял бы, что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Саня мгновенно вспыхнуло. Чэнь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знал, что дело нечисто, почему пошел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— отчеканил маленький Симэнь. — И хотел, чтобы он показал мне дорогу. Кто же знал, что он притащит меня прямиком в Терем изысканных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управляющего стал серьезнее — он понял, что перед ним совсем не простой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окинул его брезгливым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Терем изысканных ароматов. Ты же сам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ребенок слышал весь их разговор, управляющий Чэнь на мгновение опешил, а затем разозлился. Чтобы его, самого управляющего, презирал какой-то недоросль?!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понимаешь, чем тут занимаются? — прошипел он, едва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Терем изысканных ароматов — лучший бордель в уезде Ваньчэн, — голос мальчика оставался ровным. — Учитель говорил, что в «зеленых теремах» торгуют мясом. Только если в других местах продают свинину или баранину, здесь продают человечину.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поперхнулся,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человечина вкусная?» — подумал маленький Симэнь. Взглянув на свои руки, он брезгливо нахмурился. Впрочем, какая разница, кто и что ест, лишь бы его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нанес точный удар, блокируя акупунктурные точки на теле управляющего Чэня, а затем — Чжао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 мной сделал?! — взвизгнул управляющий, обнаружив, что не может пошевелить ни единым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и вовсе побелел; холодный пот градом катился по его лицу, а он так сильно дрожал,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поморщился от пронзительного крика. Он медленно подошел к управляющему и, встав на цыпочки, приставил палец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шумишь. Будет плохо, если ты кого-нибудь приманишь. Может, мне стоит заблокировать твою немую точку? Проблема в том, что я только учусь и не всегда точно попадаю. Вдруг я перепутаю её со смертельной? Тогда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 ужасе сглотнул и плотно сжал губы,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Симэнь удовлетворенно кивнул и повернулся к Чжао Саню. Тот не успел раскрыть рта, как в комнате потяжелело от неприятного запаха. Мальчик опустил взгляд: по штанине мужчины на пол стекала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отступив на два шага, Симэнь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 Облачного Дракона занимается похищением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— Чжао Сань не смел лгать. — И... и женщин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ваш главарь?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у горла мужчины внезапно оказался короткий меч из белой яшмы. Ощутив холод лезвия на коже, Чжао Сань сорвался на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маленький господин, я правда не знаю! Я всего лишь мелкая сошка, вступил в банду пару дней назад... У меня и шанса не было увидеть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у тебя и впрямь не хватило бы духу мне лгать, — произнес Симэнь. — Последний вопрос: где логово банды Облачного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Нам сказали, что нужно сначала выполнить задание — похитить кого-нибудь, чтобы отрезать себе путь назад. Только после этого испытания нас обещают отвести в главное убежище. Но я... я ведь не прошел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Симэнь на мгновение задумался, а затем убрал меч в ножны. Чжао Сань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оставил его и снова подошел к управляющему Чэню. Тот, бледный как полотно, смотрел на холодного, похожего на ледяную статуэтку ребенка с таким ужасом, будто перед ним был сам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бордель и банда — старые партнеры. Значит, ты должен знать их адрес, — неспешно проговорил Симэнь.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знаю! — голос Чэня сорвался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меч снова коснулся кожи на его шее, медленно скользя, точно холодная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знаю! — в отчаянии зарыдал управляющий. — Всеми делами с бандой Облачного Дракона заправляет сам Хозяин башни, только ему это 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не исчез. Волосы на теле Чэня встали дыбом от ужаса, и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знаю, кто главарь банды!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безучастно отозвался Симэнь.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сейчас здесь, в Тереме! В последние дни он без ума от нашей Хун Фэй. Он уже вторые сутки не выходит из её павильона Алого заката!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Симэнь приставил меч в ножнах к затылку мужчины и резко нанес удар. Управляющий мешком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в ужасе вытаращил глаза, но не успел даже вскрикнуть — точный удар по шее погрузил его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Симэнь легонько ткнул кончиком меча лежащие тела, убеждаясь, что они в отключке. Затем он прошел во внутреннюю комнату, аккуратно завернул оставшиеся куски лепешек в платок и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по груди, где лежали мягкие сладости, он быстро покинул гостиную, не забыв запереть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сверился с направлением и бесшумной тенью скользнул к рядам нарядных павильонов.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http://bllate.org/book/17402/1657995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