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Цзюньцю и его люди послушно вели Чжоу Юаня и остальных к своему убежищу. В душе они кипели от злобы, но поделать ничего не могли — силы были слишком неравны. Утешали они себя лишь тем, что незваные гости явно здесь проездом: вряд ли они смогут вывезти из города все припасы. «Считайте это платой за избавление от чумы», — угрюмо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Чжоу Юань и Сюй Тяньсин шли пешком, а за ними медленно катилась «Надежда». Шэнь Цзюньцю злился еще и оттого, что в такой огромной машине им даже не предложили места. Он бросал на спутников косые взгляды, и в голове роились самые черные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пятерки местных самым сообразительным оказался Вэй Цинъюй — тот самый высокий и тощий парень, что недавно утихомирил обладателя силовой способности Сяо Пина. Он как бы невзначай завел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можно сказать, познакомились в драке. Раз уж так вышло, давайте хоть именами обменяемся. Я начну 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представил свою компанию. Шэнь Цзюньцю — обладатель способности управления огнем; его подружка Цянь Жуй, способная превращаться в леопарда; Сяо Пин — обладатель силовой способности; Чэнь Чжицзе — тихий парень без способностей, как и сам Вэй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«Цзюньцю», Чжоу Юань едва не споткнулся. Оно показалось ему смутно знакомым, и вдруг память услужливо подсказала: в прошлой жизни Шэнь Цзюньцю прославился как первый в Китае обладатель способности управления огнем четвертого уровня. Он был выходцем из базы города C, одного из четырех крупнейших оплотов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Юань лишь краем уха слышал об этом гении. Пока сам Юань едва карабкался ко второму уровню, Шэнь уже достиг четвертого. Они никогда не пересекались, но сейчас, глядя на этого наглого и трусоватого типа, Чжоу Юань недоумевал: как такой человек мог так высоко взлететь? Неужели чистое везение? И почему он сейчас здесь, в поселке Сяоцяо под городом N, а не в своем родном городе C вместе с командой «Выжженное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тряхнул головой, отгоняя лишние мысли. Тем временем Сюй Тяньсин, задрав нос так высоко, что едва не задевал им облака, принялся с упоением перечислять членов их команды. После каждого имени его самодовольство росло, а во взгляде прибавлялось презрения. Это зрелище искренне позабавило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местных слушала с отвисшими челюстями. Девять обладателей способностей на двенадцать человек?! Это же форменное издевательство над законами природы! Сяо Пин, который в порыве глупости пытался остановить «Надежду» голыми руками, покрылся холодным потом. Он вдруг остро осознал значение фразы «не разглядеть гору Тай» и страстно пожелал вернуться на час назад, чтобы отвесить себе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Цзюньцю и Цянь Жуй мелко дрожали. Вся их спесь и жажда мести испарились без следа. Когда перед тобой такая мощь, нужно быть полным идиотом, чтобы продолжать огрызаться. Лишь обычные люди, Вэй Цинъюй и Чэнь Чжицзе, сохраняли относительное спокойствие — они и так привыкли держаться тише воды, ниже травы. В мире, где сила обладателей способностей становилась единственным мерилом ценности, обычным людям оставалось лишь забиться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гнетущем молчании они дошли до особняка, где обосновалась банда Шэня. Вокруг валялись трупы зомби — сожженные, раздавленные или растерзанные звериными клыками. Явные следы работы их троих обладателей способностей. Раньше Шэнь Цзюньцю выставлял эти трупы напоказ как символ своей власти, но под взглядом Чжоу Юаня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специально их не убираем... чтобы другие зомби не сунулись, — заикаясь,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Сюй Тяньсин решил дожать бедолаг. — В такую жару вы не боитесь заразы? Жить посреди гниющих останков... Неудивительно, что от вас самих несет мертвечиной.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помахал рукой перед носом, изображая крайнюю степень отвращения. Пятерка местных покраснела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отрезал Сюй, не давая им вставить и слова. — Дом ваш — дыра, заходить внутрь мы не будем. Выносите припасы сюда.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же есть пространственная способность, — пробормотал Шэнь Цзюньцю, — зачем нам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сейчас, мы мигом! — Шэнь и остальные бросились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припарковалась на соседней улице. Чжоу Юань, вспомнив о чем-то, быстрым шагом направился к машине. Ци Шаоян тут же последовал за ним,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машину? — спросил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мной ходишь? — Юань не удержался от улыбки. — Я же не заблужусь.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схватил его за запястье и втянул в узкий, темный переулок за углом. Он смотрел в упор, его дыхание было сбивчивым, тяжелым, словно он с трудом сдерживал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туалете я не договорил. Ты ведь хочешь услышать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веяло жаром — тем зноем, что впитывает кожа после долгого дня под палящим солнцем. Чжоу Юаню казалось, что место, где их руки соприкасались, горит огнем. Но этот жар был ничем по сравнению с тем пламенем, что горело в глазах Ци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завороженный, Юань поднял руку. Он коснулся его четких бровей, провел по скулам и замер у губ. Он и сам не осознавал, сколько нежности и обожания было в его взгляде. Ци Шаоян перехватил его руку и с силой прижал Чжоу Юаня к стене. Его объятия были стальными, а поцелуй — жадным, глубоким, полным накопившейся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Чжоу Юаню захотелось плакать. Он вспомнил свою горькую смерть в прошлой жизни, вспомнил, как с самой минуты возрождения мечтал только об одном — вернуть их связь. Вспомнил тот холодный, чужой взгляд Ци Шаояна при их первой встрече в этой жизни. Он верил, что сможет снова влюбить его в себя, но в глубине души все равно таился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страх исчез. Ци Шаоян делом доказал: даже без воспоминаний он обречен любить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отстранились друг от друга, оба тяжело дышали, но из объятий не вышли. Чжоу Юань вдруг замер. Его обостренные чувства уловили шаги: Чжу Цзифэн и Юань Чао шли по улице в их сторону. Он мягко оттолкнул Ци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идут, — прошептал он в ответ на недоуменный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Шаоян неохотно разжал руки. Посмотрев друг на друга, они смутились — губы у обоих были припухшими и раскрасневшимися. Ци Шаоян, обычно такой сдержанный и суровый, чувствовал себя непривычно. Он и не подозревал, что способен на такое безумство. Но если дело касалось Чжоу Юаня, тот был готов на любые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всё поймут, — пробормотал он, глядя на Ци Шаояна с шутливым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скрыть это от них? Не собираешься объявлять? — Мысль о том, чтобы прятаться, явно пришлась ему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вздохнул. Оказалось, Ци Шаоян может быть на удивление толстокожим, когда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я не собираюсь... Ладно, будь что будет. Цзифэн и Юань Чао уже близко,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переулка, их руки были переплетены. В конце концов, это были их самые близкие братья по оружию, и скрываться от них вечно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Цзифэн и Юань Чао, которых отправили проверить, не нужна ли помощь, увлеченно обсуждали тренировки. Увидев выходящих из-за угла командиров, они хотели было поздороваться, но слова застряли в горле. Взгляд обоих мгновенно упал на сцепленные руки, а затем — на характерные следы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у меня тепловой удар и начались галлюцинации? — пробормотал Юань Чао, протирая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решив отбросить ложную скромность,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Всё именно так, как вы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взвизгнул Юань Чао. — Когда вы успели спеться?! Я же ни разу не заметил! Цзифэн,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Как можно было так шифроваться?! Мы же круглые сутки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Чао продолжал сокрушаться о своей невнимательности, поражая всех способностью находить в любой ситуации самые неожиданные поводы для возмущения. Ци Шаоян, не обращая на него внимания, повел Чжоу Юаня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Юань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Чао, хватит причитать. Иди в машину, позови Гу Яо и Сунь Юя. Среди тех ребят, что на нас наехали, есть трое обладателей способностей: один с силовой способностью, другой — с управлением огнем, и оборотень. У вас такие же способности. Самое время устроить небольшую тренировку и проверить, чего вы стоите против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возможности подраться, Юань Чао мгновенно забыл о романтике и с энтузиазмом припустил к «Надежде». Вскоре машина подъехала ближе — всем не терпелось увидеть, на что способны чужие обладатели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http://bllate.org/book/17411/1659990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