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Хайюэ-чжуан представлял собой небольшое двухэтажное здание — типичный бюджетный апартамент, который пользовался спросом у иностранных студентов благодаря удобному расположению и низкой арендной плате. Жилье здесь было тесным, но практичным.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Ли Шуньшэна и Синоды Тиаки находились на втором этаже,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стараясь не задевать лишнего, неловко обшарили карманы девушки в поисках ключей. Когда замок наконец поддался, их взору предстало жалкое зрелище: внутри царил полнейший хаос, вещи были разбросаны, словно в комнате недавно прошел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на пороге прекрасно понимали, что кто-то искал документы Тиаки, однако оба, не сговариваясь, принялись разыгрывать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воры? — Ли Шуньшэн округлил глаза, изображая крайнюю степень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Придется ждать до завтра, чтобы заявить в полицию… — Линь Цзымо похлопал себя по карманам, выудил разряженный смартфон и с досадой добавил: — Вот же беда. Кажется, я обронил кошелек, пока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поудобнее перехватил бессознательную Тиаки и растерянно огляделся по сторонам. На мгновение он посмотрел на соседнюю дверь с немой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Шуньшэн, наблюдавший за этой сценой, без лишних слов вытащил из кармана пластиковую карточку и протянул её спутнику. Линь Цзымо опустил глаза и едва не хмыкнул: это была его собственная ключ-карта от отеля «Судзуки».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выпала у госпожи Харагути, — Ли Шуньшэн слегка покраснел, изображая смущение. — Я хотел отдать её, когда она придет в себя, но, кажется, сейчас она нужнее вам. Госпожа Харагути ведь вас ждала? Значит, и карта ваша?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моя. А я уже начал гадать, как быть дальше. Спасибо, что подобрали, — Линь Цзымо принял золотистую карточку и облегченно выдохнул. — Огромное спасибо. Я уж думал, придется ночевать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любезностями, они решили разойтись — время было слишком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медленно двинулся вниз по лестнице. Ступеньки под его ногами натужно скрипели, выдавая усталость путника. Сделав пару шагов, он отчетливо услышал, как Ли Шуньшэн вставил ключ в замок и провернул его. В ту же секунду Цзымо резко замер, его внезапно осенило, и он поспешно бросился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Шуньшэн, уже приоткрывший дверь, недоуменно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забыл! — Линь Цзымо виновато потупился, глядя на соседа сверху вниз. — У меня телефон совсем сдох. Можно я у вас подзаряжусь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колебание юноши,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Буквально на пару минут, только чтобы он включился. И я сразу уйду!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дальнейший отказ выглядел бы подозрительно. Ли Шуньшэн на мгновение задумался, затем кивнул и шире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была идентичной соседней комнате: крохотная прихожая, совмещенный санузел и одна жилая зона, совмещенная с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вошел внутрь и бросил сумку. Линь Цзымо, последовав за ним, невольно замер, оглядывая стерильную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комнаты стоял лишь низкий столик, входивший в стандартную меблировку. Ни кровати, ни телевизора, ни даже вентилятора или настольной лампы. В этом помещении не было ни единого признака жизни, оно казалось нежилым.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это не удивило. До того как он покинул Организацию, ему часто доводилось работать с подобными людьми. Они жили без привязанностей, не зная, доживут ли до утра. Для них комната была не домом, а временным пристанищем, которое можно покинуть в любой момент — уйдя на задание или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Линь Цзымо верил, что никогда не станет таким. Он любил жизнь. Но когда много лет спустя он вернулся домой и узнал, что мать давно умерла, а отец завел новую семью, всё изменилось. Мачеха и младшая сестренка приняли его, но по ночам, глядя в серый потолок, он чувствовал себя лишь гостем в чужом гнезде. К тому моменту, когда он навсегда покинул родные стены, в его комнате не осталось ничего своего — лишь ворох подарков от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переехал совсем недавно, еще не успел обжиться, — Ли Шуньшэн помог уложить Тиаки на татами и, опустившись на пол, принялся рыться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не стал задавать лишних вопросов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она, — Ли выудил кабель. — Розетка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провод, Линь Цзымо мысленно усмехнулся. Он и так планировал остаться здесь любым способом, ведь этот парень буквально кричал о своей причастности к происходящему, но судьба сама подкидывала ему козыри.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повертел в руках штекер и с натянутой грустной улыбкой посмотрел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моего «Пирфона» разъем другой.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подошел ближе, убедился в несовместимости портов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отеля «Судзуки» путь неблизкий, — Линь Цзымо мастерски изобразил сомнение. — Мне-то ладно, прогуляюсь, но госпожа Харагути совсем без сил. Таскать её туда-обратно… А ведь через пару часов уже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паузу, прежде чем озвучить главную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сочтите за наглость… Могу я переждать остаток ночи у вас? Простите, что обременяю.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выстроил фразу так, что Ли Шуньшэну оставалось лишь согласиться — благодарности были высказаны авансом, а причина выглядела 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спокойно ответил Ли, убирая провод в сумку. — У меня тут, правда, не очень уютно. Надеюсь, господин Линь, вас это не смутит.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не ответил. Смущение было ему неведомо. Найдя кусок татами помягче, он уже вытягивал ноги, явно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лишь молча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закрыл глаза, но сон не шел. Под веками мелькали образы: мост, ключицы юноши, вздрагивающие под вырезом рубашки в такт тяжелому дыханию. Он перевернулся на другой бок, пытаясь отогнать видение, но оно сменилось другим — ледяным взглядом, скрытым за маской страха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объект его подозрений находится всего в метре от него, окончательно прогнало дрему. Линь Цзымо почувствовал, что ситуация начинает ускользать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открыл системную панель, чтобы еще раз изучить Способность Контрактора. «Совместное видение» поднялось до второго уровня, и описание навыка изменилось: [Позволяет делиться своим зрением с другими или проецировать чужое зрение на себя]. Но самое главное — знак вопроса в графе «Плата» исчез. Теперь там четко значилось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[Искренность]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требует платы — таков незыблемый закон эквивалентного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Контракторы словно подписывают договор с некой непостижимой сущностью. Цзымо вспомнил свои ощущения в момент всплеска силы: нечто неописуемое подчинило его волю, заставляя действовать вопреки собственной натуре. Тогда им владело четкое предчувствие — если он не подчинится, его ждет смерть. Но стоило ему произнести то «Истинное слово», как оковы 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Линь Цзымо выровнялось, ресницы перестали подрагивать. Он замер в позе, которая со стороны казалась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прислушивался к мерному дыханию в комнате, пока далекое кошачье мяуканье за окном окончательно не утянуло его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http://bllate.org/book/17415/1653716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