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Фудзимару только что отправился в субсингулярность и ещё не вернулся. А из остальных кандидатов в Мастеры лишь Ли Шуньшэн смог призвать Героическую душу. — На безупречном лице Да Винчи отразилась тревога, она слегка нахмурилась. — Кто-то должен совершить Лейшифт, чтобы исправить эту Сингулярность… Прямо сейчас у нас просто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Роман и Да Винчи одновременно перевели взгляд на Ли Шуньшэна.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теперь судьба мира зависит исключительно от него? — Линь Цзымо сделал шаг вперёд, заслоняя собой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Роман прикрыл усталые зелёные глаза. На его лице, осунувшемся от бессонных ночей, читалось искреннее сожаление.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Винчи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предупредить заранее: исследование этой Сингулярности будет отличаться от всех предыдущих. Поскольку временная шкала находится совсем рядом с нашей эпохой, действовать придётся максимально скрытно. Никакого шума, никакой помпы — только осторожность. — Она сделала паузу и ободряюще улыбнулась: — Путь будет невообразимо трудным, но я, как гений, и все остальные здесь, в тылу, обеспечим вам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Шуньшэна не изменилось с того самого момента, как он переступил порог комнаты. Он лишь молча отвёл спокойный взор от Халдеаса — глобальной модели окружения —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Кажется,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Линь Цзымо закинул руки за голову, искоса поглядывая на Шуньшэна, заходившего в капсулу устройства. — А я и не знал, что в тебе скрыт потенциал спасителя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молча посмотрел на него, открыл системную панель и указал на список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Цзымо без труда прочитал немой вопрос: «И ради кого, по-твоему, я это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взрыва система Линь Цзымо каким-то загадочным образом привязала Ли Шуньшэна в качестве напарника. Теперь они не только делили квесты, но и пользовались одной системной панелью на двоих. Впрочем, они по-прежнему видели только свои личные характеристики, так что скрыть уникальные способности друг от друга всё 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втайне подозревал, что эта система и есть истинная способность Линь Цзымо как Контрактора. Однако он никогда не слышал о людях, обладающих двумя силами сразу, а потому предпочитал держать эти догадки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системы обратного призыва…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сводил глаз с Да Винчи, замершей у пульта управления. Любопытство, словно пузырьки в кипящей воде, поднималось в груди,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кто эта дама на самом деле? Её лицо кажется мне до безумия знакомым. Есть какие-нибудь зацепки? Ли Шуньшэн?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лишь бросил на него быстрый взгляд, в котором явно читалось: «Сам догадайся».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конверсию духовных частиц. До Лейшифта осталось три, две,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понял! — В последнюю секунду перед тем, как тело начало рассыпаться на искры, Цзымо вскинул на Шуньшэна сияющий взгляд. — А если угадаю — награда будет? Я хочу,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разверзся чёрный круглый туннель. Мириады духовных частиц и искажения самого времени сплелись в призрачно-голубой вихрь. Понятия пространства и времени утратили всякий смысл. Лишь вдали крохотное, с кунжутное зернышко, светлое пятно стремительно росло, приближалось, заполняя всё зрение. Это была конечная цель их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Лейшифт успешно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Оператор устройства в панике уставился на предупреждающие надписи, вспыхнувшие на панели. — Временные координаты Мастера сместились!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Насколько?! — Роман навалился на стол, вцепившись в край так сильно, что белые перчатки натянулись и затрещали. — Каково состояние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год! Они прибыли в точку назначения на год раньше положенного! — Со лба оператора катились крупные капли пота, пальцы лихорадочно порхали по кнопкам. — Физическое состояние Мастера в норме, жизненные показатели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резко выдохнул, чувствуя, как уходит напряжение, но голос его оставался сухим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Ли-кун, ты нас слышишь? Ли-кун?!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коммуникатора доносилось лишь мёртвое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стрекота клавиатур связист поднял мертвенно-бледную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контакт с Мастером. Эта Сингулярность по какой-то причине блокирует наши приборы. Мы знаем, что они живы, но больше ничем помочь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ждать. Ждать, пока они сами со всем справятся…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продолжать поиск неисправности! — Доктор Роман скрыл тревогу за маской суровой решимости. Он понимал: в такие моменты командир не имеет права на сомнения или слабость. Он должен быть скалой. — Да Винчи-тян, сможешь выяснить, где произошёл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Да Винчи поджала губы. — Но мне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них всё получится… — взгляды всех присутствующих, как один, сошлись на пульсирующей красной точке, замершей на модели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академия «Пик Надежды»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же Мона Лиза! — Стоило им только материализоваться в укромном уголке, как Линь Цзымо подскочил к Ли Шуньшэну.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Шуньшэн задумчиво прищурился. — И какую же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Цзымо на миг потемнел, но он тут же снова нацепил свою привычную сахарную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приготовил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это, то считай, что угадал, — Ли Шуньшэн добавил: — Но только на время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Цзымо провалился — он-то надеялся выторговать себе бесплатные обеды до конца жизни, — и он обиженно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это ещё что за парочка? — Девушка в чёрной школьной форме прикрыла рот ладонью, шепчась с подругой. — Новички, что ли? Симпатичные, конечно, но прикинуты…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основного факультета, — подруга лишь пожала плечами, привыкшая к местным причудам. — Ты же знаешь «Пик Надежды». Сюда берут только талантов. Они в школе как боги: форму носить не обязаны, на уроки могут не ходить… Глянь на того, в фиолетовом боевом костюме с глубоким вырезом. Наверное, какой-нибудь «Супер-уровень старшей школы: Косплеер». Интересно, тот, что рядом с ним, тоже из «элит»?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чьи чувства после превращения в Героическую душу обострились до предела, всё это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запахнул поплотнее наброшенное поверх снаряжения пальто, искоса поглядывая на Шуньшэна, который внимательно изучал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«Косплеер я, может, и так себе, — подумал Цзымо, — но звание „Супер-уровень старшей школы: Обжора“ точно должно достаться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прервана, мы отрезаны от Халдеи, — Ли Шуньшэн убрал нефункционирующий коммуникатор и огляделся. Повсюду кружили лепестки сакуры. — Это действительно академия «Пик Надежды», но со временем беда. Мы прибыли на год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тоже это заметил. Он стоял, опустив голову, и изучал новые характеристики, появившиеся у него после обретения статуса Героической Души. Он не был легендарным героем прошлого или воплощением древнего бога. Скорее, он стал воплощением человеческой веры в определённый концепт, обретшим плоть. Этот концепт зародился из его прошлого образа в киберспорте — «Короля демонов», который крушил всё на своём пути. В слухах, что становились всё невероятнее, он превратился в «божественного» игрока, ставшего кошмаром для целых поколений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основе, в сочетании с его любимым игровым персонажем, он получил уникальный навык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«Маскировка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совершенно естественно отыгрывать любую роль, и окружающие не испытывали ни тени сомнения, автоматически находя логичное объяснение его личности. Разумеется, роль должна была вписываться в рамки здравого смысла: попытайся пятнадцатилетний Линь Цзымо прикинуться учителем академии, это выглядело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как-то пережить этот год и при этом не выдать себя, — рассудил Цзымо. — Сейчас как раз начало учебного года. Если прикинемся учениками, легко сможем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ты легко сможешь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 Линь Цзымо нервно дёрнулось веко. — Мы оба выглядим как школьники. К тому же «Пик Надежды» — закрытое учебное заведение. Роль студентов — идеальное прикрытие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— отрезал Шуньшэн. — Даже если я поступлю сейчас, через год меня переведут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Цзымо в ужасе уставился на него. — Ты что, серьёзно? Будешь таким честным? Соврёшь немного с возрастом, и будем учиться вместе — разве не здорово? В крайнем случае на второй год останешься. Выход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ни в какую не хотел идти в школу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нашими документами,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— возразил Шуньшэн, — откуда взять деньги на учёбу? А на жизнь? На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— Линь Цзымо гордо выпятил грудь. Желание показать себя перед тем, кто дорог, — инстинкт, заложенный в крови каждого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— Ли Шуньшэн со вздохом сдался. — Мы сможем поступить уже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всё на мне! — уверенно заявил Цзымо. — Я слышал, на основном факультете полная свобода действий. Давай метить в первый класс основного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промолчал. Он протянул руку, коснулся мягких каштановых волос Линь Цзымо под защитными очками и, улыбнувшись, слегка их взъерошил.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«Подождите-ка… Разве я не Героическая душа? — спохватился Цзымо, запоздало осознав очевидное. — Зачем мне всё это? Я же могу просто дематериализоваться и зайти внутрь… Кажется, меня только что развели как мальчишку».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Линь Цзымо в полном одиночестве стоял перед дверью аудитории первого курса подготовительного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— думал Цзымо, — ну и почему всё закончилось именно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http://bllate.org/book/17415/1662021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