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Деяния злодея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Цзян бросился на помощь, повинуясь первому порыву — в толпе кто-то пострадал, и раздумывать было некогда. Но раз обе девушки твердили, что порыв ветра возникал в те моменты, когда они оставались в полном одиночестве, не был ли и тот сквозняк, что встретил его в коридоре, частью той же чертовщины?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обычное «воздушное лезвие», делов-то! — беспечно фыркнул Сяо Бай. — Ну, знаете, когда потоки воздуха влетают через двери с разных сторон, сталкиваются и закручиваются в такой маленький вихрь. Или когда скорость ветра превышает критическую отметку... Там еще есть теории про конвекцию, восходящие циклоны и прочее. В общем, воздух превращается в лезвие и режет всё на своем пути. Вот вам и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осадил его Гун Ци и повернулся к И Цзяну. — Ветер говоришь? Сейчас почти осень, но в наших краях сильных ветров не бывает. Мы же в холмистой местности, тут горы и леса служат естественной преградой. Даже сквозняки обычно вялые.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ветра точно не было, — подтвердил Цинь Чжэн. — Помню, такая духота стояла, я еще думал — не пойдет ли дождь? Воздух будто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чья-то злая шутка, то ветер мог быть лишь ширмой. Например, какой-то механизм. Сначала резкий порыв в лицо — человек инстинктивно зажмуривается или прикрывает глаза руками, чтобы не запорошило песком. И вот, когда жертва ничего не видит, преступник наносит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игриво покачал головой Цинь Чжэн. — В хранилище еще можно что-то спрятать, но как поставить ловушку в коридоре? У нас в библиотеке они пустые, просматриваются из конца в конец. Чтобы создать такой поток воздуха, нужен как минимум промышленный вентилятор. Такую дуру за версту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обе девушки из одного класса, — добавил Гун Ци. — Похоже на спланированную атаку против конкретных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вы, — недовольно заворчал Сяо Бай, — хватит нагонять жути! Мы пришли сюда поглумиться над Сяо Цзяном, которого замели копы, и заодно косточки перемыть этому Линь Цзэ. Какого черта у нас тут следственный комитет образовался?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Цинь Чжэн. — Расследование — не наша забота. Пусть у администрации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сможет ли этот тип хоть что-то выяснить? — И Цзян не скрывал беспокойства. — Он же несет какую-то чушь, не считаясь с чувствами людей. Взял и ляпнул, что мы с той девушкой — любовники и выгораживаем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Цзэ — пустозвон, это факт, — кивнул Гун Ци. — Но вот его напарник — человек дельный. Жаль, он сейчас в командировке, иначе этот клоун и носа бы не высунул.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он вообще взялся? Как такого самодура поставили во главе школьного участка?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мажор, «второе поколение», — пояснил Гун Ци. — Его отец, на самом деле, человек приличный: не кичится властью, ведет себя тихо, в общем — прожженный аппаратчик с железной выдержкой. Но вот сынок... С детства бредил детективными романами, возомнил себя Шерлоком, хотя таланта — ноль. Кое-как закончил полицейскую академию, пристроили его в городское управление. Думали — пойдет в гору под крылом отца, но он облажался на первом же деле. Квартирный грабеж. Линь Цзэ забил на советы ветеранов, ударился в «высокую дедукцию» и упустил банду гастролеров, которую можно было взять тепленькой. Отец понял, что сыщик из него никакой, и через связи перевел его в нашу Академию. Тут работа пыльная — разве что прописку студентов проверять. Но он же не уймется! Стоит где-то мухе чихнуть, Линь Цзэ тут как тут — несется со своей лупой, как цепной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посмотрел на Гун Ци с невольным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подноготную полиции знаешь... Ну и сплетник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сплетни? — возмутился тот. — Об этих его «подвигах» знает каждый уборщик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бросил многозначительный взгляд на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бедолага в первый же день умудрился оскорбить человека, которого трогать категорически не стоило. Его тут же деанонимизировали. Всю его биографию, включая детские проступки, вывесили в топе на школьном форуме, а потом еще и распечатали буклетами — по штуке в каждую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Цзяна пробрал озноб. Он невольно вспомнил старую поговорку: «Нет ничего опаснее разгневанного...» — и решил не продолжать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сдвинется только с возвращением нормального детектива. А пока школе придется как-то успокаивать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будет с девушками? — И Цзян вздохнул. — Они же обе учатся игре на пипе. С такими ранами на руках... смогут ли они вообще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нашу медсанчасть, — вставил Цинь Чжэн. — Хоть она и крохотная, там есть отличные операционные и спецы всех профилей. Наши врачи — сплошь элита. Когда в Академии затишье, они подрабатывают в городских центрах как ведущие хирурги и консультанты.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школе — эксперты мирового уровня? — удивился И Цзян. — Обычно же всё ограничивается зеленкой и справками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у черта на куличках, — пояснил Гун Ци. — Если студент получит тяжелую травму, везти его в центр — гиблое дело. Больше часа по горным серпантинам... На таких дорогах не разгонишься. Поэтому Академия держит штат первоклассных хирургов на экстренный случай. Оперируют на месте, а потом уже переводят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переведут?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Вчерашнюю уже отправили в Первую народную, сегодня и вторую увезут. С такими руками им в любом случае светит только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проболтала до полуночи, так ни к чему и не придя. В двенадцать И Цзян и Сяо Бай вернулись в свою 502-ю. Закончив с водными процедурами, И Цзян замер перед своей кроватью. Две ночи подряд — кошмары, и следом — беда. Что ждет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приоткрыл дверь и выглянул в коридор. Комната Сяо Бая была распахнута, в ванной горел свет и шумела вода. Тогда И Цзян, по-воровски прижимая к груди подушку и одеяло, просочился в логово соседа. Одним движением скинул чужую подушку на пол и зарылся в матрас, свернувшись плотным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Сяо Бай, вернувшись, остолбенел. — Ты что тут забыл? Это моя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И Цзян неловко высунул нос из-под одеяла. — Давай сегодня поменяемся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готовлю на заказ. Что захочешь, то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картинно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Неужели ты думаешь, что я продам свою обитель покоя за один несчастный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— завтрак, обед и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«Дешево отделался», — подумал И Цзян, засыпая. Всё равно ведь кормить этого троглодита, просто придется подстроиться под его вкусы. Он быстро провалился в глубокий сон, уверенный, что на новом месте кошмары его не достанут.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 на крыше. Огляделся: характерная форма здания не оставляла сомнений — это кровля библиотеки. Обернувшись, он увидел девушку. Каштановые волосы, белое платье... Облик показался ему болезненно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сопровождала Сяо Юй в клинику... на аборт... — заговорила она. В её голосе дрожала глубокая печаль. — Она сказала, ребенок от тебя. Она не хотела этого делать, ведь в следующем месяце выпуск, в школе никто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стоял в полном недоумении. Вокруг — ни души, только он и эта незнакомка. Она обращалась именно к нему, и взгляд её был полон такой ненависти, словно она хотела растерзать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оправдаться, но девушка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Юй призналась... Ты сказал ей, что если она не избавится от плода на этой неделе, ты раззвонишь об её беременности всей Академии! И еще... Ты заявил, что ребенок — не твой?!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хотел закричать, что она обозналась, что он знать не знает никакую Сяо Юй. Но когда он открыл рот, из него вырвались слова, от которых у него самого застыла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я к ней даже не прикасался, — голос И Цзяна звучал раздраженно и сухо. — Я тут вообще пострадавшая сторона. Мою бабу огулял кто-то другой, а счета выставляют мне? Каждый день смотреть на чужого выродка и слышать, как он зовет меня папой? Ни один мужик такого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Сяо Юй из тех, кто ложится под первого встречного?! — Девушка вспыхнула от гнева. — В прошлом месяце, после вечеринки в твоем доме, она осталась у тебя на ночь. Наутро она вернулась и сияла от счастья! Она была уверена, что после выпуска вы поженитесь!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— И Цзян потянулся к карману за сигаретами, но не нашел их. — В тот день мой брат перебрал лишнего... Обычная случайность. Я ей всё объяснил. Мы взрослые люди, к чему этот драматизм? Свадьба? Да ради бога, я бы даже закрыл глаза на то, что она не девственница, но этого щенка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человек?! — Девушка рванулась вперед и влепила И Цзяну звонкую пощечину. — Случайность? Ты хоть знаешь, какой счастливой она была в то утро? Она любила тебя, а ты вышвырнул её чувства на помойку, назвав это «случайностью»? Угрожал позором? Да когда ты заявил ей, что в ту ночь с ней был не ты, она хотела руки на себя наложить! Если бы я не пришла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надоела! — И Цзян грубо оттолкнул её. — Подумаешь, трагедия. Если бы я знал, что она такая проблемная, я бы вообще с ней не связывался!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её, потому что она казалась тихой и послушной, — его собственный голос теперь внушал ему ужас. — Предки зудели, мол, пора остепениться, жениться после выпуска. Такая бы дома сидела, за стариками ухаживала, им бы в радость было. Думал — девка с головой дружит. А она, дура, такой скандал подняла. Теперь всем неловко. Она же меня позорит!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Ты...!! — Девушка закусила губу почти до крови. — Ты мразь! Сяо Юй была слепа, раз полюбила такое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теперь можешь поздравить подругу — она наконец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внезапно успокоилась. Её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навела справки. Как только ты узнал о беременности Сяо Юй, ты тут же переключился на Чжань Цзюань со Смешанного художественного отделения?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нужен запасной вариант, — ухмыльнулся И Цзян. — Хочешь испортить мне игру? Зря. Та девка еще глупее Сяо Юй. Стоит мне сказать, что вы с подружкой затаили на меня обиду из-за разрыва и теперь поливаете меня грязью — и дело в шляпе. Она с другого факультета, кого она послушает: своего парня или брошенную бабу, жаждущую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такая же идиотка? — холодно бросила она. — Я не позволю тебе сломать жизнь еще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направилась к двери. И Цзян рванулся следом и мертвой хваткой вцепился в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записала наш разговор? У тебя в сумке диктофон?!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вскрикнула она,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сумку! — И Цзян рванул ремешок, висевший на её плече. Девушка отчаянно вцепилась в свою вещь. И Цзян с силой толкнул её; она отлетела и врезалась в металлическую дверь. Перехватив сумку, он лихорадочно принялся рыться в ней, вытряхивая содержимое прямо на бетон. В мертвенном свете прожекторов он искал записывающее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вскочила, схватила свой телефон и бросилась к лестнице. И Цзян перехватил её, дернув за каштановые волосы,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Вечно ты лезешь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вспыхнула слепая ярость, затопив разум. Он подобрал упавшую из косметички бритву для бровей — тонкое лезвие в пластиковой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поиграть в спасительницу?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Навалившись на неё всем телом, он прижал её руки к бетону и принялся полосовать их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Мои руки! — закричала она, отчаянно извиваясь и пытаясь вырваться. — Не трогай руки! Мне нужно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мольбы лишь раззадоривали его, пробуждая звериную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Лезешь не в своё дело! Не в своё дело!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Бритва была не слишком острой, но мужская сила превращала каждый удар в глубокую, рваную рану на тонких девичьих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сука! Будешь знать, как мешаться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на её белое платье, на серую пыль крыши, брызнула ему на лицо. Он не останавливался, пока тонкое лезвие не согнулось, придя в негодность. Но гнев не утих — отсутствие инструмента лишь распалило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схватил её за волосы и поволок к краю крыши. Девушка, чьи руки превратились в кровавое месиво, пыталась уцепиться за его запястья, её ноги бессмысленно скребли по бетону, оставляя за собой багровый след. Он рывком поднял её и начал прижимать к парапету. Она истошно кричала, забыв о боли в руках, и мертвой хваткой вцепилась в ржавые прутья надстройки.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Ограждение на крыше было невысоким — всего метр кирпичной кладки, на которую позже наварили железную решетку. Но старые крепления давно прогнили под дождями. И Цзян перехватил её за ноги и с силой толкнул в пустоту. Решетка не выдержала: скрежеща, она вырвалась из бетона и вместе с девушкой рухнула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Помогите! — Это было последнее, что она успела выкрикнуть.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секция забора повалилась вниз, один из острых железных крюков вошел ей в спину. Тело соскользнуло ниже. Железо рвало плоть, проходя от лопатки к затылку. Острый штырь вонзился в основание черепа, намертво зацепившись за кость. Секция ограждения застряла, зацепившись за уцелевшие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повисла в воздухе. Её голова, пробитая стальным крюком, оказалась прямо под подоконником десятого этажа, а ноги беспомощно болтались над окнами девятого. Она была еще жива: ноги судорожно дергались, изувеченные руки ловили пустоту. Она не могла издать ни звука — только её глаза, широко распахнутые и полные агонии, закатились вверх, пытаясь увидеть того, кто сотворил это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с холодной ненавистью смотрел вниз на её предсмертные конвульсии. В этот момент какой-то яркий блик сорвался с её тела и полетел в бездну. И Цзяну показалось, что он падает вслед за этим светом — не на землю, а в бесконечную, черную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