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буравили друг друга взглядами, пока Цинь Цзуйкуан, не выдержав, первым не опустил голову. Он посмотрел на израненную грудь, к которой намертво присохла ткань. Это было одеяние внутреннего круга — светло-зеленый шелк, расшитый золотыми нитями. Теперь же благородная одежда превратилась в жалкое, грязное рубище.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Цинь — прежде чем Линь успел хоть что-то предпринять — резким движением сорвал с себя пропитавшуюся сукровицей ткань. Едва затянувшиеся раны тут же лопнули, кровь хлынула с новой силой, но парень даже не вскрикнул. Сцепив зубы, он вытерпел эту пытку, а затем дрожащими руками протянул скомканный шелк Линь 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мелко дрожали, дыхание стало прерывистым. Казалось, он вот-вот потеряет сознание от боли, но Цинь продолжал стоять, низко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дерзость... — прохрипел он. — Я не смею... Возвращаю вашу мантию,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опешил. Перед ним зияли рваные раны, из которых толчками выходила алая кровь. Смешиваясь с каплями воды, багряные струйки стекали по крепкому, хоть еще и не до конца сформировавшемуся торсу, растворяясь в Духовном источнике розовыми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перед ним, побледневший как полотно, покрытый холодным потом. Он напоминал бумажного змея, который вот-вот порвется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из ума выжил?! — Линь Яньюй грубо отшвырнул мантию в сторону. Окутав ладони духовной энергией, он прижал их к телу парня, останавливая кровотечение, и силой усадил его обратно в Духовный источник. — Я разве давал команду вставать? Или разрешал рвать на себе одежду? К чему эта жертвенность? Если я решил подлечить тебя в своем Духовном источнике, значит, так тому и быть.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 вы спасли меня? — несмотря на гневную тираду, Цинь Цзуйкуан посмотрел с таким искренним восторгом, что Линь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завороженно смотрел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никчемный ученик внешней секты, — твердо, хоть и тихо, произнес Цинь. — Испортить вашу одежду — уже преступление, а пользоваться личным Духовным источником внутреннего круга и вовсе неслыханно. Если об этом узнают, на вас падет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внешней секты... неслыханно...» Линь Яньюй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Пропасть между внешним и внутренним кругом в секте была колоссальной — от еды и одежды до распределения ресурсов и власти. Здесь царил закон джунглей: 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ученика внутреннего круга ссорились, дело обычно заканчивалось миром или вмешательством Зала наказаний. Если дрались двое из внешней секты — на их жизни всем было плевать. Но если сталкивались интересы «внутреннего» и «внешнего»... Ученик внутренней секты мог убить бедолагу-простолюдина и отделаться лишь легким выговором. У «внешних» не было ни сил, ни прав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такой жизни наложили свой отпечаток. В Цинь Цзуйкуане укоренились робость и привычка постоянно заглядывать в глаза сильным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Яньюй почувствовал нарастающее раздражение. Не таким должен быть этот человек! Грозный злодей, Великий жрец, само воплощение ужаса — где он? Перед ним сидел запуганный кролик, а не будущий властелин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не этого он добивался? Если Цинь останется заурядным слабаком, он никогда не станет тем монстром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понимал, что поступает корыстно. Он буквально «минирует» будущее парня. Ведь не скажешь ему: «Слышь, приятель, ты на самом деле крут до безумия! Потомок клана Цинь, жрец и всё такое. Давай, топай домой, накидывай черный плащ и начинай всех вырезать». Расскажи он такое — и его собственная голова полетит с плеч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тяжело выдохнул, прогоняя навязчивые мысли, и посмотрел на Циня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то, кто и что скажет. Запомни: с этого дня ты больше не из внешней секты. Отныне ты — мой личный служка. И пока я жив, тебе больше не придется лебезить перед всяким отребьем. Твой единственный закон — это 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долго молчал, но Линь заметил, как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Ваша милость безгранична. Я... я готов пойти ради вас в огонь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огонь не надо. Я — главный, ты — на подхвате. Это всё, что тебе нужно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парень закивал, словно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Сиди здесь, залечивай раны. Через пару дней придется идти в Зал наказаний, чтобы прижать к ногтю Чэн Хуна и Чэн Жуя. Не хочу тащить тебя туда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поспешил прочь. Ему нужно было найти кого-то в помощь, лишь бы не оставаться наедине с этим «будущим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Дабиня он обнаружил в птичнике. Тот с воодушевлением вычищал навоз из-под облачных журавлей мастера Даньхао и даже что-то напевал себе под нос, совершенно игнорируя тошнотворное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себе на уме. В свое время он едва прошел отбор во внутреннюю секту и, понимая, что его талантов не хватит для борьбы за первенство, добровольно пошел в чернорабочие на Пик Алхимии. Мастер Даньхао оценил его прилежание и частенько подкидывал ученику ценные пилюли, так что по уровню культивации Фан теперь не уступал лучшим бойцам. Настоящий мастер маскировки под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Линя, Фан Дабинь ни секунды не колебался и с готовностью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не изволь беспокоиться! Присмотрю за твоим служкой в лучшем виде. Заодно и к труду приучу!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Пусть помогает тебе журавлиный помет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великого и ужасного Цинь Цзуйкуана, сосредоточенно выгребающего птичьи нечистоты, Линь едва сдержал улыбку. Пожалуй, сегодня ему будут сниться очень 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