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Шаги замерли не у ворот, а где-то за стеной. Спустя мгновение Лу Силай услышал глухой удар — что-то тяжелое перелетело через ограду и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поспешил на звук. В слабом свете луны он нащупал разбитую шкатулку, из которой сиротливо поблескивал драгоценный камень. Хотанский нефрит лишился одного края и теперь жалко примостился среди обломков дерева. У Силая даже зубы заныли от досады — такую красоту испоганили. Он помрачнел: только один человек в этом мире мог вот так, не дрогнув рукой, швырнуть сокровище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чистейший нефрит! — крикнул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высокомерное хмыканье, вырвавшееся из-за стены, не оставляло сомнений. Кроме Янь Шэня, так презрительно цедить звуки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баюкая осколки, едва не подпрыгивал на месте, когда из-за преграды донесся язвительный голос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вернулся? Ступай обратно к своему князю, спи в обнимку со своими побрякушками!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до боли напоминала возвращение непутевого мужа, которого разгневанная супруга не пускает на порог после кутежа. Силай попытался было что-то вставить,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 посыпалось! — продолжал Янь Шэнь за стеной. — Князь Нинъян одаривает камнями один за другим, а стражники Наследного принца на побегушках у тебя, вещи доставляют.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Всё совсем не так! То есть... Янь Шэнь, послушай, я всё объясню! — Силай сам почувствовал, как по коже пробежали мурашки от собственного заискивающего тона. Что за нелепица срывается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остался глух к оправданиям.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С глаз моих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вздохнул. Упрямство Янь Шэня было притчей во языцех: если уж он решил захлопнуть дверь, то не откроет, даже если небо рухнет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участью, Лу Силай всё же решил напоследок уколоть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Сам ведь не 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промолчал, но Лу Силай не услышал удаляющихся шагов. Значит, стоит там, за стеной, и слушает. Подняв с земли камешек и вертя его в пальцах, Силай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как раз жалованье получил... Вот и славно, схожу в бордель, развеюсь. Давненько я там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бордель, как же. Все полученные деньги он спустил на тот злосчастный нефрит, а на оставшиеся медяки едва расплатился с носильщиками. Теперь ему и на постоялый двор 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угроза подействовала мгновенно. Лу Силай услышал, как Янь Шэнь, едва ли не топая от ярости, бросился прочь. Судя по тяжелому ритму шагов, тот был вне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последнее слово за мной осталось», — горько усмехнулся Лу Силай и примостился на ступенях парадного входа в поместье премьер-министра. Ночь была тихой, луна — яркой, а летний ветерок — приятно прохладным. Переночевать на улице казалось не такой уж плохой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подпереть подбородок рукой, как послышался шум. Шаги Янь Шэня, преисполненные жажды расправы, стремительно приближались. Лу Силай испуганно обернулся. Тяжелые створки ворот распахнулись, и на пороге, подобно разгневанному демону-якше, вырос премьер-министр с увесистым шестом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застыл, раскрыв рот, и почувствовал, как ноги стали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Шэнь, я не пошел! Честное слово! У меня и денег-то нет... Я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министр опасно прищурился, Лу Силай судорожно указал на свои ягодицы, плотно прижатые к каменной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всё еще здесь сижу! Видишь, я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Удар шеста пришелся прямо по позвоночнику. Лу Силай охнул, покачнувшись, и едва не лишился чувств от неожиданной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 же! — рявкнул Янь Шэнь, снова охаживая его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 кашляя и задыхаясь,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свой притон проклятый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бил метко и безжалостно, заставляя бедного «Наставника Линя» скакать по всей площади, прижимая к груди шкатулку с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распоясался! В бордели он собрался?! Я тебе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завыл Лу Силай.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Наследным принцем якшаешься! Со старым развратником спелся!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орал, не сбавляя темпа, а удары сыпались один за другим. В какой-то момент Лу Силай, доведенный до отчаяния, резко развернулся и мертвой хваткой вцепился в летящий на него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Янь Шэнь! — взмолился он, глотая слезы. — Виноват,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повис на палке всем телом. Министр несколько раз дернул ее на себя, пытаясь высвободить оружие, но в итоге сдался и, уперев руки в бока,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буря немного стихла, Лу Силай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гулял я с князем Нинъяном! Когда он узнал, что я спас тебя, заложив его подарок, он меня едва не прибил. К тому же... — тут он решил окончательно очернить репутацию Чжао Цзинжэня, — он ведь всегда пытался взять меня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говоришь? — с сомнением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убедительно закивал, смахивая слезу. Если бы речь шла о ком-то другом, Янь Шэнь бы не поверил, но князь Нинъян был известен своими похождениями. Министр побагровел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старый козел! — выцедил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Одержим Линь Яньдуном до такой степени, что тянет свои грязные лапы к людям из дома премьер-министра! Янь Шэнь готов был самолично оскопить этого выжившего из ума развратника.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ярости он дернул шест, и Лу Силай, не успев отпустить его, повалился на землю. Но боли он не почувствовал — в ужасе он вцепился в край одежд Янь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к нему! — Если Янь Шэнь выскажет это князю в лицо, Чжао Цзинжэнь завтра же расчленит Лу Силая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 подполз ближе и обхватил колени министра,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виню... Видно, доля у меня такая, судьба несчастная...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шест опустился. Лу Силай облегченно разжал руки, но в ту же секунду Янь Шэнь резко присел перед ним. Он провел ладонью по шее, заставляя поднять голову.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почувствовал, как кончики ушей предательски запылали. «Неужели... поцелуй? Неужели сейчас?» — мысли путались, он уже готов был для вида посопротивляться, но премьер-министр, чье лицо оставалось мертвенно-бледным от сдерживаемого гнева, вдруг резко схватил его и... с силой впился зубами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шею?! Неужели его лицо настолько непривлекательно?! И... Боже,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взвыл от боли. Он ожидал чего угодно, только не такой свирепой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Чжао Цзинжэня пришелся за ухо — там метку можно было скрыть волосами. Но Янь Шэнь оставил багровый след прямо на боковой стороне шеи. Спрятать его было невозможно. На следующее утро Лу Силай, воровато озираясь, прокрался во дворец. Первым, кого он встретил, был Ван Чэн. Командир гвардии, выслушав благодарности, лишь окинул его взглядом, который ясно говорил: «А вы, господин Наставник, времени зря не теряете», что несказанно взбесило Силая.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академии ситуация только ухудшилась. Стражники, слуги и даже обычно простодушный Девятый принц смотрели на его шею с нескрываемым изумлением. Лу Силай чувствовал себя крайне паршиво: еще ничего толком не «съел», а уже весь провонял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Сяо Цзю выглядел заметно окрепшим. В его компании Лу Силаю становилось спокойнее. Проверив пульс принца и немного поболтав о пустяках, он поспешил покинуть академию. Но стоило ему подойти к воротам, как судьба-злодейка столкнула его нос к носу с тем, кого он желал видеть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смотрел остро, как бритва. Он мгновенно зафиксировал добычу взглядом. Лу Силай попытался было юркнуть в сторону,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Иинь даже не сомневался, что Силай попытается сбежать. Стоило ему кивнуть, как двое стражников перехватили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Силаю ничего не оставалось, кроме как 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оторопел: Наследный принц побагровел от ярости. Кто же так сильно наступил ему на хвост? За спиной принца стоял перепуганный Ван Чэн, пытаясь что-то шепнуть господину, но тот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во многом прав, но этот раб, завидев меня, бросается наутек. Совсем распоясался, придется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 не понимал, о чем речь, но предчувствовал скорую порку. Однако Чжао Иинь не спешил. Он медленно обошел коленопреклоненного Силая, внимательно осматривая его, и замер, глядя на багровую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Наставник Линь, — усмехнулся принц. — Где же вы так весело провели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вжал голову в плечи, пытаясь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случаю Ваше Высочество почтили Императорскую академию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лишь криво усмехнулся. Извиняющиеся жесты Ван Чэна за его спиной подтверждали: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несет тяжкое бремя воспитания принца, — в голосе Наследного принца зазвучал металл. — А сам щеголяет такими... фривольными отметинами. Это же дурной пример для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опустил голову еще ниже. Он всё утро пытался свести этот след,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резко отвернулся и ледяным тоном скомандовал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Соскребите с него эту кожу! Вместе с отметиной!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сам до такого не додумался!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крепко схватили его за плечи. Лу Силай, увидев блеснувший кинжал, закричал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же так круто?! Я... я завтра же возьму отпуск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 — Чжао Инь яростно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те два бесценных нефрита, в которых ему отказал родной дядя, достались этому пройдохе! Дядя, который всегда души в нем не чаял, теперь защищает какого-то Линь Яньдуна, осыпая племянника руганью. Если бы Ван Чэн не проговорился, он бы до сих пор оставался в дураках. Так вот, значит,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Иинь наклонился к самому уху Лу Силая и прошипел каждое слово, словно вбивая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Яньдун, запомни хорошенько. Я сделаю так, что ты до конца дней своих не посмеешь поднять глаз, не сможешь встать с колен и не покажешься людям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решительно не понимал, чем он так прогневал принца. Какая-то ледяная глыба, из-за которой он не виделся с ним всего пару дней, — и вот, ненависть Чжао Ииня возросла стократно. Увидев, как лезвие кинжала приближается к его шее, Лу Силай от ужаса зажмурился и наугад вцепился руками в одежду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ткань поддается,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делал. Наследный принц позеленел. Его верхнее платье распахнулось, обнажая широкую полосу бледной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перевел взгляд вниз. В его кулаке, как ни в чем не бывало, был зажат шелковый пояс императорского желтого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Теперь даже если он прыгнет в Хуанхэ, никто не поверит, что он не пытался соблазнить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http://bllate.org/book/17426/1695050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