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19. Долг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поместьем семьи Цюань поглотило неистовое зарево. Пламя пожирало всё на своём пути: бесценные духовные травы, взращиваемые поколениями, обращались в пепел быстрее, чем их успевали сосчитать. Ученики ордена один за другим судорожно читали заклинания Малого Дождя, пытаясь обуздать стихию, но вода не помогала. Огонь лишь разгорался с новой силой, наливаясь зловещим пурпурным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Пурпурного Солнца! — выкрикнул Цюань Ши, и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мощная эссенция пламени была врождённым даром Цюань Луня, предназначенным для алхимии, а теперь она наносила поместью невосполнимый урон. Цюань Ши мгновенно догадался, кто на самом деле стоит за этим безумием. Выхватив из тайных запасов сосуд с драгоценной водой Ледяного источника чистых слез, он обрушил её на пламя. Когда пурпурные искры наконец угасли, он сквозь зубы бросил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стражники выполнить приказ, как в зал ворвался Цюань Лунь. Молодой алхимик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вскричал он, обращаясь к Цюань Ши. — Как вы могли запереть сестру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она давно помолвлена, — холодно отрезал Цюань Ши, глядя на своего самого талантливого ученика. — Я не позволю ей разгневать великого мастера стадии Махаяны. Когда этот союз скрепится, его мощь поможет нашему Источнику Цзыин пережить грядущую войну Бессмертных и смертных. Каким бы одарённым ни был этот Тянь Чжи, он никогда не перевесит ценность такой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 не вещь и не инструмент для ваших сделок! — в глазах юного Цюань Луня, ещё не знавшего горечи мира, счастье сестры было важнее любых амбиций. —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Ши не желал слушать оправдания. Махнув рукой, он велел увести юношу и запереть его в покоях, пока тот не натворил глупостей. Цюань Лунь отчаянно сопротивлялся, и в дверях столкнулся с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жалко: всклокоченные волосы, грязные лохмотья, печать глубокого отчаяния на лице. Цюань Лунь лишь на мгновение встретился с ним взглядом и тут же отвёл глаза, не в силах смотреть на поверженного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Чжи, — голос Цюань Ши звучал как приговор, — если ты признаешь свои ошибки, раскаешься и поклянёшься больше никогда не приближаться к моей дочери, двери этого дома останутся для тебя открытыми. Но если продолжишь упорствовать... не вини меня в том, что я избавлюсь от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чувствах Цюань Ин и этого мальчишки уже расползлись по округе. Если великий Предок, с которым Цюань Ши планировал союз, узнает об этом, сделка сорвётся. Угрозу нужно было вырвать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 Тянь Чжи поднял голову, и, несмотря на свой плачевный вид, в его голосе прозвучала вызывающая дерзость, — что я уже достиг стадии Трансформации Духа? Мне нет и трёхсот лет. Найдётся ли во всём мире культиватор, способный сравниться со мной в таланте? Когда начнётся война, я уже вступлю на стадию Махаяны. Зачем вам искать помощи на стороне, если она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Ши на мгновение опешил. Он всем твердил, что помолвка Цюань Ин была решена ещё в её детстве, но откуда этот выскочка узнал о его истинных планах? Подавив вспышку гнева,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пустой звук. Путь культивации полон случайностей. Кто знает, в какой канаве тебя прирежут враги до того, как ты хотя бы приблизишься к истинному могуществу? С какой стати я должен отдавать дочь тебе? Спрашиваю в последний раз: ты отрекаешься от Цюань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упрямо опустил голову. В его душе клокотала та же детская обида, которую он чувствовал когда-то в родной деревне, когда его несправедливо обвинили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спас Ли Бай. Но тот мёртв. Кто придёт на помощь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Цюань Ши ледяно усмехнулся. — Посмотрим, какие слухи будут ходить, когда Тянь Чжи исчезнет из этого мира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«Праведный Путь» — лишь ширма для такой низости? — горько усмехнулся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 Бая сто лет назад оставила в его сердце незаживающую рану. Целый век он сражался с внутренними демонами, порождёнными той потерей, но именно эта боль вознесла его на стадию Трансформации Духа. Он следовал судьбе, о которой говорил ему Ли Бай: любил Цюань Ин, боролся с её отцом, стоял на своём до последнего... порой он уже сам не понимал, хочет ли он этого на самом деле или просто верит, что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Путь? — Цюань Ши рассмеялся ему в лицо. — То, что ты принимаешь за добродетель — лишь ложь. Сердца праведников порой чернее, чем у демонов. А теперь —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Ши замахнулся мечом. Стражники крепко держали Тянь Чжи, не давая ему шелохнуться. Клинок начал своё падение, когда воздух внезапно содрогнулся от громоподобного голоса. Невидимая волна энергии отбросила меч Цюань Ши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 лице Цюань Ши мгновенно сменилась мертвенной бледностью. Он поспешно склонился в глубоком поклоне, обращаясь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Цзыин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церемоний, — старец заставил всех подняться. — Я забираю этого юношу под свою опеку. Дела молодых — не забота для старейшин. Пусть сами решают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Ши почернел от злости, но не посмел перечить учителю. Предок провёл в медитации долгие годы, и никто не знал, каких высот достигла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Чжи, пойдём со мной, — прозвучал голос в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Тянь Чжи расплылся, и в следующее мгновение он оказался в глубокой пещере. Перед ним, восседая в позе лотоса, сидел старик с невероятно длинной белой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дар, — промолвил Предок, оглядывая его. — Меньше трёхсот лет, а уже Трансформация Духа... Я прожил столько веков, что сбился со счёта, прежде чем достиг порога стадии Преодоления Скорбей и получил шанс вознестись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собирается вознестись? — ахнул Тянь Чжи. Это была заветная мечта любого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 Цзыин Лаоцзу покачал головой, видя наивность юноши. — Стадия Преодоления Скорбей — самое опасное время. Ты каждую секунду находишься под прицелом небес, и тяжесть твоего испытания зависит лишь от судьбы. Только пройдя через это пламя, можно стать Бессмертным. Чтобы не разрушить Источник Цзыин мощью небесных молний, мне придётся уйти в другое место. Но перед уходом я решил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замер. Значит, легенды о том, что стадия Преодоления Скорбей — это уже почти бессмертие, были ложью. Ему предстоял долгий путь. Но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понимает одного. Прошу Предка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старик, казалось, уже знал вопрос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 знакомы. Почему вы решили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терзали сомнения. Слишком уж вовремя вмешался Предок. В глубине души затеплилась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ко мне явилась душа, — спокойно ответил Цзыин Лаоцзу. — Он попросил меня помочь тебе, когда придёт время великого бедствия. Взамен он отдал мне материалы, необходимые для моей грядущей Скорби.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что это были за материалы? — голос Тянь Чжи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Солидного Сердца Тысячи Оборотов и ветви древа 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оцепенел. Он помнил эти травы — они вместе с Ли Баем искали их на Древнем поле битвы. Тогда он обыскал всё, но так и не нашёл сумку Ли Бая... Оказывается, вот где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передать мне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своими глазами видел, как этот дух, едва теплящийся в мире, просил за тебя и за твоё счастье с Цюань Ин. А исполнив задуманное, он просто развеялся в воздухе, обратившись в ничто. От него осталась лишь эта пустая сумка — все вещи в ней исчезли. Видимо, это была его последняя прижизненная воля, ради которой он отказался даже от возможности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Лаоцзу вздохнул и протянул Тянь Чжи старый потрёпанный мешочек. Юноша принял его дрожащими руками. Он прижал ткань к лицу: едва уловимый, почти исчезнувший запах Ли Бая. Тот самый запах, который он не мог забыть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 спросил Предок. — Ты хочешь, чтобы я заставил Цюань Ши согласиться на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Тянь Чжи словно очнулся от долгого сна. — Насильно мил не будешь. Когда вы уйдёте, Цюань Ши всё равно передумает. Я встречусь с Ин позже... уже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ответ. Что ж, мне пора. Первая волна небесной кары уже близко. Дальше тебе придётся справляться самому. Вот, возьми эти безделушки, мне они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рукава Предок передал Тянь Чжи несколько артефактов, каждый из которых считался в мире культиваторов бесценным сокровищем. В следующее мгновение старик исчез, а воздух в пещере наполнился запахом озона и далёким рокотом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огляделся. Это было место, где в последний раз ступала душа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Усин Лаоцзу, — мысленно обратился Тянь Чжи к духу в своём кольце, — как вы думаете, слова Предка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голосе не было фальши, — отозвался Усин Лаоцзу. — Хотя всё это выглядит очень странно. У демонов есть тысячи способов сохранить душу после смерти... возможно, он действительно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способ... вернуть мёртвых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Усин Лаоцзу промолчал. Ему было жаль юношу — Тянь Чжи не ценил Ли Бая, пока тот был жив, а теперь, когда его не стало, превратился в печального скитальца, ищущего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Тянь Чжи покинул пещеру и вернулся в поместье. Он встретился с Цюань Ши и официально заявил, что отказывается от притязаний на руку его дочери, поклявшись не искать встреч с Цюань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 подошёл к одной из запертых дверей. Створки распахнулись, и навстречу ему выбежал Цюань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робко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достаточно травы сохранения тел? — вместо ответа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всё, что было в Источнике Цзыин. Хватит на десять тысяч лет, — поспешно ответил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Тянь Чжи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Лунь, не колеблясь ни секунды,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