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вырос в даосской обители, с малых лет посвятив себя аскезе и совершенствованию духа; другой был сорокалетним мужчиной, уверенным, что в этой жизни его уже ничто не заставит потерять голову. Поэтому и бешеный стук сердца, и внезапное смятение, и тот необъяснимый порыв нежности, что вспыхнули между ними накануне, оба благополучно предпочли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всё так же каждое утро уходил в горы за бамбуковыми побегами и линчжи, а Ин Фэйчи продолжал обустраивать их быт. Когда все домашние дела были перепоручены талисманам, юноша заскучал и переключил всё внимание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Мань! — Ин Фэйчи так и вился вокруг мужчины, когда тот уже стоял в дверях с корзиной за плечами. — Возьми меня с собой. По дому всё сделано, заклятия сами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жалобно, почти по-детски, и уцепился пальцами за край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целый день нет, мне здесь одному тоскливо. Разреши пойти с тобой, я хоть помогу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«тоскливо» больно укололо Чжоу Маня. Он сам полжизни прожил при школе в полном одиночестве и слишком хорошо знал цену тишине, в которой не слышно ничьего голоса.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радостно подпрыгнул на месте и сияющей тенью последовал за ним. До бамбукового леса было около получаса ходьбы. Путь пролегал по крутым горным тропам, но Фэйчи с его уровнем культивации — хоть он ещё и не освоил полет на мече — порхал по камням, точно по ровной садовой дорожке. Чжоу Мань за последние дни тоже привык к нагрузкам, но обычному человеку такой подъем дался бы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подправить эту дорогу», — отметил про себя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Чжоу Мань сразу принялся за дело. Побеги нужно было выбирать придирчиво: нельзя срезать слишком маленькие, но и перестоявшие — те, что уже начали твердеть, превращаясь в древесину, — никуда не годились, они только испортили бы качество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мастерски орудовал ножом. Его бамбуковый резак отличался от привычных: обух у острия был заметно толще, а заточка шла на убыль к рукояти. Одно точное движение в самый корень, поворот кисти — и побег с сухим хрустом отделялся от земли. У умелого мастера на всё уходило не больше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устроился на поваленном стволе неподалёку. Чжоу Мань наотрез отказался давать ему нож, поэтому юноша просто сидел, подперев подбородок ладонями, и завороженно наблюдал: сначала за мельканием лезвия, а потом — за крепкими руками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Мане была его привычная безрукавка, открывавшая мощные, тронутые загаром плечи. С каждым усилием под кожей перекатывались тугие мускулы. Капли пота сбегали со лба на шею и терялись за воротом. Ин Фэйчи смотрел на это, не отрываясь, и вдруг поймал себя на странной, пугающей мысли. Ему до безумия захотелось самому коснуться этой кожи, скользнуть по ней так же легко и беспрепятственно, как эти прозрачные капли...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испуганно тряхнул головой, отгоняя наваждение. Чтобы успокоиться, юноша достал нож из коровьего рога, выбрал широкий бамбуковый лист и быстро вырезал на нём Заклятие Перемещения. Теперь очищенные побеги сами, один за другим, послушно перелетали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Чжоу Мань выпрямился, а Ин Фэйчи, подхватив корзину, поспешил следом. Он старался не шагать слишком легко, создавая видимость, что несёт тяжесть, хотя под действием Заклятия Перемещения ноша была невесомой. Внезапно из-за поворота тропы показался староста У Дун с двумя тяжелыми мешками на коромысле.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А-Мань! За побегами ходили? — пробасил он, опуская ношу, чтобы перевести дух. Староста вытер пот со лба и окинул взглядом Ин Фэйчи. — И паренек с тобой. Гляди, какой шустрый, такую корзину прёт. Ты, малец, поясницу-то береги! Мужчине спина — дело первое, без неё никуда, смекаешь?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 той плотоядной ухмылкой, какая бывает у деревенских мужиков, когда они отпускают сальные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Поясницу? — Ин Фэйчи непонимающе нахмурился и обернулся к спутнику. — При чём тут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Чжоу Мань вдруг помрачнел. Он и сам не мог толком объяснить свой гнев, но слышать подобные намёки в адрес Фэйчи было невыносимо. Казалось, кто-то грязными руками коснулся чего-то чистого и драгоценного.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коротко бросил он и, не оглядываясь на старосту, потащил юношу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видел, что Чжоу Мань рассержен, но не стал расспрашивать. Его мысли уже переключились на то, как облегчить труд мужчины. Заклятиями много бамбука не нарежешь — слишком сложно управлять ножом на расстоянии. Но был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— позвал он, когда они отошли подальше. — Не хочешь ли ты изучить технику меча? Стать настоящим мечником?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мысли?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тебе идеально подойдёт Техника Меча Звёздного Грома. Ею очень удобно срезать побеги и сразу счищать с них шкурку. Мы бы всё заканчивали в одно мгновение и совсем не уставали. Не переживай, я во всём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слушал его вполуха, лишь молча кивнул в ответ. Кажется, он начал понимать, почему так остро реагирует на всё, что касается Ин Фэйчи. Когда в доме появляется такое сокровище — заботливое, способное и искреннее, — любой захочет спрятать его от чужих глаз, укрыть от всего мира и не отдавать ни за какие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