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Мертвая тишина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лично возглавил отряд и поспешил к Теснине Ревущего Ветра. Старая госпожа Нянь, утомленная долгой дорогой и убедившись, что жизни внука ничто не угрожает, удалилась на покой, опираясь на руку служанки. Лю Юньянь тем временем хлопотала, распоряжаясь, чтобы из кухни принесли жидкую кашу и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Безмолвной Тени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безмолвии Лю Юй резко открыл глаза. Его взгляд был чист и ясен, в нем не осталось и следа усталости. Откинув одеяло, он придержался за край кровати, дождался, пока пройдет легкое головокружение, после чего накинул халат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вовсю командовала слугами: амбар затопило, и нужно было спасать зерно, вынося его на просушку. Крыши требовали ремонта, двор — очистки от сломанных веток и палой листвы. Большинство фонарей у входов в комнаты разбились или сорвались на землю, их тоже следовало заменить. Она раздавала указания, следя, чтобы Даосин и Таюэ записывали всё до мелочей, и вскоре у нее совсем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прояснилось. Глядя в сторону Теснины Ревущего Ветра, Сунь Лишу почувствовала, как сердце пропустило удар. Те шестнадцать человек отправились в путь до начала ливня именно по её приказу. Однако эта мысль задержалась в голове лишь на мгновение. Свернув в длинную галерею, она направилась к кухне, надеясь освежиться глотком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Сунь Лишу сделать и нескольких шагов, как перед глазами потемнело. Она хотела было закричать, но кто-то сзади крепко зажал ей рот и нос. Охваченная ужасом, она попыталась ударить локтем, но противник применил технику «Четыре ляна отклоняют тысячу цзиней» — мягко направив силу её удара в сторону, он легко погасил инерцию и заломил ей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охнула от боли, не в силах пошевелиться. Незнакомец ногой распахнул дверь, втащил женщину в пустую комнату и с молниеносной быстротой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пробивавшийся сквозь щели, осветил бледное лицо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поговорить, — сказал он,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ней пасынок, Сунь Лишу расслабилась и даже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А-Юй. Какие такие секреты ты хочешь обсудить со своей второй матушкой, что устроил целое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отправила их в Теснину Ревущего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разумеется, поняла, о ком речь. Для неё в этом не было ничего особенного, ведь и Лю Чантянь, и старая госпожа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я, — честно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это намеренно, — Лю Юй не спрашивал, он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Ши У и не умею предсказывать будущее. Откуда мне было знать, что этот проклятый метеорит, который падает раз в сто лет, рухнет аккурат в Теснине Ревущего Ветра? Винить стоит лишь короткий век тех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Теснина Ревущего Ветра — узкое и опасное место, — холодно произнес Лю Юй. — Посылать их туда перед бурей значило обречь на риск. Не говори, что ты не знала: любая тропа там превращается либо в болото, либо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Ты пришел меня допрашивать? Знала я или нет — какая разница? Я исполняю обязанности главы Поместья Духовного Пламени и вольна посылать слуг куда мне вздумается! Если недоволен, иди жалуйся бабушке или отцу. Но предупреждаю: они в курсе всего и не собираются меня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эти слуги были подобны муравьям. Смерть нескольких ничтожеств не стоила даже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пошла на это, лишь бы досадить мне. Жизни невинных людей для тебя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Сунь Лишу злорадно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хотела, чтобы тебе было плохо! И что с того? Ты ведь у нас всегда такой безупречный, такой правильный… Но вот беда: твоё слабое место — какой-то безродный слуга. Верно! Твоя мать была из великого клана отравителей с северо-востока, и даже мертвая она остается законной женой. Бабушка души в тебе не чает и вовсю трубит, что ты — будущий глава Поместья Духовного Пламени. Но мой сын — тоже плоть от плоти Чантяня! Он — старший! Почему не он?! Хорошо, оставим это. Раз я не могу тронуть тебя, неужто я не имею права распоряжаться твоим никчемным рабом?!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громче. Обида за себя и за своего ребенка жгла изнутри, дыхание сбилось, а грудь яростно вздымалась. Внезапно в сумраке перед глазами Сунь Лишу мелькнул серебристый блик. Хоть она и владела боевыми искусствами, скорость была запредельной, а расстояние — слишком коротким. Она не успела даже дрогнуть. Серебряная нить прошла в волоске от её носа и с глухим «пшик» вонзилась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замерла, её лицо исказилось от страха. В дверной косяк рядом с её головой была вбита тончайшая игла, выступавшая наружу больше чем на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Духовного Пламени славилось своими мастерами скрытого оружия, и Лю Юй владел особым его видом — Иглами «Коровья шерсть». Тонкие, как волос, они почти не оставляли следов на коже, но били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выразить недовольство, делай это прямо мне в лицо. Я приму вызов. Но запомни: если ты еще хоть раз посмеешь тронуть моих людей, я не посмотрю на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Лишу, глядя на мерцающую сталь, попыталась сохранить остатки гонора: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мачеха! Что ты мне сделаешь? Отец тебя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законный наследник, а ты — лишь вторая жена из захудалого рода, которую мой отец подобрал в глуши. Чей вес в поместье больше? — Лю Юй говорил спокойно, но в его голосе сквозила такая жестокость, что Сунь Лишу похолодела. Она и представить не могла, что за мягким характером пасынка скрывается подобная натура. — Более того, если я убью тебя, бабушка сама прикроет меня от гнева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смотрел на неё в упор, и на его лице не было ни тени эмоций. Сунь Лишу внезапно пробила дрожь, и она отвела взгляд, не в силах выносить этот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убрал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трогать моих людей. Это последнее предупреждение. Иначе — око за око, зуб за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вышел первым, оставив Сунь Лишу одну. Она стояла в пустой комнате, всё еще не в силах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питал к мачехе нежных чувств, но и не ненавидел её до этого момента. Он знал о её ревности и злобе, но предпочитал не обращать внимания, надеясь на мирное сосуществование. С самого детства она исподтишка травила его, и он терпел. Но теперь черта была пройдена. Если бы не Лунъе и другие слуги, за чью безопасность он отвечал, Юй, возможно, просто избил бы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Безмолвной Тени, он почувствовал, как силы покидают его. Ноги стали ватными, голова кружилась. Он лег в постель, но сон не шел. Лю Юй несколько раз подходил к двери, надеясь на новости, но, кроме еды от сестры и ласточкиных гнезд от бабушки, к нему никто не заходил. Вестей из Теснины Ревущего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Сердце Лю Юя сжалось: отсутствие вестей всегда было дурным знаком. Чем дольше длилось ожидание, тем призрачнее становилась надежда. Кадры падения метеорита снова и снова вспыхивали в памяти. Не в силах усидеть на месте, он накинул халат и настежь распахнул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Знойная летняя ночь полнилась стрекотом цикад и холодным светом звезд. Лю Юй просидел так до самого рассвета, но вестовой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первые лучи солнца коснулись крыш, за стенами Обители Безмолвной Тени послышались голоса. Спустя некоторое время прибежала Лунъе. Увидев Лю Юя, который, казалось, вечность простоял у порога, она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Почему вы не отдыхаете? Так рано встали…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просто рано встал — он не смыкал глаз. Он резко шагнул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вести из Теснины Ревущего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Лунъе отвела взгляд,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на него взгляд, полный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Нашли… нашли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Духовного Пламени были распахнуты настежь. В воздухе висел тяжелый запах гари, смешанный с приторным ароматом крови. В ряд стояли пятнадцать бамбуковых носилок. Тела на них были укрыты белой тканью, которая уже успела пропитаться сукровицей и грязью. Слуги и служанки вокруг перешептывались, кто-то в ужасе отворачивался, кто-то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Чи, завидев брата,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пришел искать своего мальчишку? — Он кивнул в сторону носилок. — Там всё в уголь спеклось, сомневаюсь, что ты его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видел эти тела еще издали. Каждое движение давалось ему с трудом, ноги налились свинцовой тяжестью. Лунъе, вытирая слезы, испуганно следила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их нашел отряд главы поместья. Тела так обгорели, что одежды не разобрать… Сначала даже не поняли, наши ли это люди, но решили забрать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медленно подошел к первым носилкам. Помедлив мгновение, он, собрав волю в кулак, откинул край савана. Толпа вокруг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белой тканью лежал обугленный человеческий остов. Очертания лица исчезли, едкий запах горелой плоти вызывал тошноту. Лю Юй внимательно осмотрел останки. Рост покойного не достигал и семи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ткань на место и перешел ко вторым носилкам.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метеорита выжег огромную воронку, испепеляя всё живое вокруг. Эти люди либо не успели отбежать на безопасное расстояние, либо мгновенно погибли от нестерпимого жара, превратившись в головешки.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тело пострадало меньше. Можно было различить короткую куртку — обычную одежду слуг Поместья Духовного Пламени. Но и этот человек не был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Лю Юй переходил от одних носилок к другим. Каждое движение требовало колоссального мужества. Он осмотрел всех, но Дин Су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принесли в Поместье Духовного Пламени еще до рождения Лю Юя. Лю Чантянь тогда решил, что этот горластый младенец станет личным слугой его сына. Они росли вместе, и втайне от всех между ними давно стерлась грань между господином и рабом. Лю Юй брал его с собой на уроки, они вместе постигали боевые искусства. Если бы не строгий запрет присутствовать при ковке скрытого оружия, он бы и в кузницу его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лет они почти не расставались. Лю Юй знал Дин Су слишком хорошо: даже если бы перед ним лежала бесформенная груда пепла, он узнал бы его по одним лишь очертаниям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Юй накрыл последнее тело, он почувствовал, как сильно дрожат его руки. Одежда на спине была насквозь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Брата А-Су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посмотрел на нее. Не то желая успокоить её, не то пытаясь убедить самого себя,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Брат А-Су наверняка спасся. Вот увидишь, пройдет немного времени, и он появится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невольно обернулась к воротам. Но там, за длинной лестницей из серого камня,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хмыкнул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он просто обгорел до неузнаваемости, вот ты и не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пятнадцать тел. Я знаю Дин Су и подтверждаю: его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тел еще не значат, что он жив. Может, он в пепел рассыпался вместе с костями, а может, валяется где-то, где его еще не нашли. Если он жив, почему до сих пор не явился? С таким-то покровителем, как ты, он должен был на одних руках приползти, даже если бы ему обе ноги оторвало!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открыл рот, но не нашел слов. Брат был язвителен, но в чем-то прав. Если Дин Су цел, почему он до сих пор не вернулся в Поместье Духовного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нарастающую панику, Лю Юй обернулся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немного подождем. Совсем чуть-чуть. 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шло. Лю Чантянь вернулся со всей своей сотней людей, но Дин Су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рассвета до глубокой ночи Лю Юй неподвижно стоял у ворот Поместья Духовного Пламени. Сотни ступеней из серого камня уходили вдаль, теряясь в ночи. Высокая трава по обочинам шуршала на ветру. Стояла середина жаркого лета, но Лю Юю казалось, что от этих ступеней веет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