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Пионы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саду, скрытом от посторонних глаз, остались лишь двое. Фигуры в черном и белом медленно прогуливались среди пышной зелени; обе статные, исполненные благородства и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что ты об этом думаешь? — Е Шу шел впереди, но внезапно остановился и обернулся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куда сложнее, чем кажется на первый взгляд, — ответил Дуань Юнь, поравнявшись с ним. — Решиться на открытое противостояние с двором можно лишь в двух случаях. Либо горные бандиты — полные идиоты, которые сами не поняли, на кого напали, либо... — Он сделал паузу, многозначительно глядя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это тщательно спланированный заговор, — подхватил Е Шу. — Жалованье и припасы похитили для иных целей. Если так, то за этим стоят поистине волчьи амбиции, и нам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какой версии склоняешься ты? — спросил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клумбы, он небрежно сорвал ветку белоснежного пиона, лепестки которого едва распустились, и принялся вертеть 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вопросом на вопрос ответил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Е Шу, тебе не кажется, что наши сердца бьются в унисон?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сказал. С чего принцу Юю знать,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знаю. У тебя же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Ваше Высочество владеет тайными искусствами? И что же, по-вашему, там начертано?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коварно усмехнулся и кончиком пиона легонько коснулся лба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здесь написано: «Я во всём слушаюсь брата 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мгновенно вспыхнул, напустил на себя строгость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ты опять за своё. Ни капли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прочь, не желая показывать смущения. Дуань Юнь, довольный произведенным эффектом,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Ну подожди меня, Сяо Е Шу,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 не думал замедляться. Он ни за что бы не признался, что торопится вовсе не из желания поскорее отделаться от спутника, а потому, что щеки его пылали огнем. С чего этот Дуань Юнь вздумал нести такую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догнал его и мягко придержал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обещаю больше не паясничать. Давай обсудим дела,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склонился к цветку, вдыхая его тонкий аромат. «Прекрасные цветы созданы для того, чтобы украшать красавцев», — подумал он, бросая взгляд на Е Шу. Жаль только, что этот красавец совершенно не ценит романтики. Тяжела доля молодого господина Дуаня — при всем его таланте и неоспоримом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уже привык к вольностям Дуань Юня. В конце концов, это была лишь шутка, а он не нежная дева, чтобы принимать всё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наши мысли сошлись и дело действительно нечисто, что будем делать дальше?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в Цюло. Там наверняка остались зацепки. Сегодня отдохнем, а завтра на рассвете выдвигаемся, чтобы во всём разобраться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Е Шу. — Кстати, Дуань Юнь, ты хорошо знаком с ваном Юньнани?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близко, но сталкиваться доводилось. Пять лет назад, когда я усмирял южные земли, Цзин Му был лишь вождем одного из вассальных племен. Он не хотел войны с нашей империей и первым предложил мир, присягнув на верность Да Вэй. Позже отец искал того, кто мог бы управлять Юньнанью, и, не найдя подходящего кандидата среди своих, решил дать шанс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же имеешь представление о его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 мы не стали, но его нрав мне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думаешь, — Е Шу понизил голос, — он замешан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связи быть не должно. Что касается косвенной — это еще предстоит выяснить. А что?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конкретного. Просто мне показалось, что ван Юньнани держится слишком отстраненно. Словно всё это происходит не в его владениях. Либо он совершенно равнодушен, либо настолько искусно владеет собой, что я не могу уловить ни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притворстве ему не откажешь. Цзин Му — старый лис. Но какая бы хитрая лиса ни была, ей не тягаться с опытным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мои догадки. Мы виделись мельком, и строить обвинения на пустом месте не стоит. Лучше дождемся результатов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выясню, кто осмелился бросить вызов императорскому двору среди бела дня, — в голосе Дуань Юня прорезалась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поступишь с теми людьми, что пытались перехватить нас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 ними заканчивать. Они и так зажились на этом свете. Сегодня после полудня я лично займусь допросом. Мне любопытно, чьих рук это дело. А ты как думаешь, Е Шу, кто за ними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но смею предположить: это кто-то, кто питает кровную вражду к вану Юньнани.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врагом вана? — Дуань Юнь весело прищурился. — Не ожидал от тебя такого, Сяо Е Шу. С каких это пор ты стал говорить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загадок, — парировал Е Шу. — Это Ваше Высочество вечно ищет скрытый смысл там, где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 сводил глаз с улыбки Е Шу, чувствуя, как сердце предательски пропускает удар. Одним плавным движением он заложил сорванный пион за ухо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этот принц думает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опешил от такой наглости. Не растерявшись, он выхватил цветок и ловко закрепил его в волосах самого Дуань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Ваше Высочество, размышляйте в одиночестве. У меня еще остались дела,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я его разбаловал», — ворчал про себя Е Шу, стремительно направляясь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Шу! — Дуань Юнь не двинулся с места. Оставшись стоять у перил с цветком в волосах, он лениво крикнул вслед: — После полудня идем на допрос вместе! Если не ответишь, сочту это за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своей комнаты Е Шу обернулся и одарил Дуань Юня тяжелым взглядом, после чего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коснулся губ, на которых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очарователен...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Цинъюане царили покой и легкое оживление, в управлении Юньнани атмосфера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банды, напавшей на Дуань Юня, осталось меньше пятидесяти человек. Все они томились в тесной, лишенной солнечного света камере. Каждый думал о своем, но общая беда заставляла их держаться друг за друга. Что ждало их впереди? Быстрая смерть или долгие мучительные пытки? Ответ должен был прийти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