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План на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общежитие Му Юаня, Ли Ваньсин вернулся к себе. Закрыв дверь, он опустился на кровать и тихо усмехнулся, а затем этот смех перерос в безудержный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ха-ха! — он смеялся до слез, едва не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минут ему удалось успокоиться. Вытерев уголки глаз, он прошептал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Юань... Му Юань. Если уж решил притворяться равнодушным, мог бы постараться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пытался сохранить холодную мину, пока он предательски краснел, Ваньсин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ласково назвать тебя по имени, как ты сразу застеснялся, точно влюбленная девчонка. До чего же ты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взяв себя в руки, он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уставился в потолок, размышляя. Его искренне удивило, что ложь о «возлюбленном» так быстро сократила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сам предложит помощь с подготовкой к поступлению в Третий легион... Цена вопроса — сладости. Что ж, придется закупиться десертами впрок,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выстраивая стратегию: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сердечных прогресс неожиданный. А что насчет карьеры? Стать обычным врачом или все же военным хирургом? Стоит хорошенько взвесить все «за» и «против». Пока план такой: прилежно учиться и под маской «дружбы» завоевывать Му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Ли Ваньсин спал на удивление крепко, и сны его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Цин, встав ни свет ни заря, быстро привел себя в порядок. Перед уходом на завтрак он заметил Му Юаня, который за столом задумчиво изучал этикетки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ты в столовую сегодня идешь? — с сомнением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окинул его коротким взглядом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задумался, а затем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Видимо, то, что ты заглядывал туда последние пару дней, и было отклонением от нормы. Я ушел,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Му Юань остался один, погруженный в нелегкие раздумья о том, как вести себя с Ваньсином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мотнул головой и поморщился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 быть ему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отказ. Это слово казалось слишком интимным и в то же время недостаточно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подпускать его близко... Рядом с ним я теряю над собой контроль. Мои мысли... они становятся слишком порочными. Я не имею права втягивать его в свою тьму и портить ему жизнь. Эти навязчивые фантазии — мое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уме всплыла иная формулировка: «Взаимная выгода».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обкатал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помогу ему попасть в Третий легион, а он будет платить мне сладостями. У нас не будет никаких обязательств, никакой близости, но при этом я смогу видеть его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согласию с самим собой, он потянулся к тюбику с питательным раствором, 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Цин?» — нахмурился он, но тут же вспомнил: — «Нет, у него есть доступ по отпечаткам. Да и в столовой он ничего не покупает, руки должны быть свободны».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Юаня пропустило удар. Догадка заставила его вскочить с места. Он стремительно подошел к зеркалу, лихорадочно поправляя форму. Убедившись, что выглядит безупречно и ни одна складка не портит вид, он неспешным, уверенным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ждал снаружи довольно долго, но ни капли не рассердился. Когда дверь наконец распахнулась, он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пойдем позавтракаем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собеседнику вставить ни слова, он добавил с самым искренним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 помочь мне с тренировками для Третьего легиона? У меня столько вопросов, я совсем запутался в требованиях. Я знаю, как ты занят, поэтому подумал, что завтрак — единственное время, когда мы могли бы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заглянул Му Юаню в глаза. Он смотрел настолько выразительно, что в его глазах, казалось, мерцала целая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А-Юань,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рядом, едва ли в полуметре друг от друга. Ваньсину приходилось чуть задирать голову, а Му Юань, напротив, смотрел сверху вниз. Ли Ваньсин дружелюбно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растягивались, и Ваньсин уже решил, что его план провалился. Он невольно вздохнул и начал разворачиваться: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у тебя дела, то занимайся...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голос Му Юаня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маршал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отвел глаза в сторону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попасть в боевой легион — задача не из легких. Мне действительно нужно разъяснить тебе некоторые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А-Юань!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естественно взял Му Юаня за руку и переплел их пальцы. Так, рука об руку, они направились в сторону столовой. Му Юань, ведомый каким-то тайным порывом,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до смерти хотел этого завтрака, но его мучила совесть: если их отношения чисто деловые, к чему такие прикосновения? Он должен был холодно отказать, но стоило Ваньсину нежно позвать его по имени и посмотреть с такой надеждой — и вся оборона Му Юаня рухнула. В этот раз он позволил себе подчиниться зову сердца, решив, что это будет исключением.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и не думал прятать их сцепленные руки в карман, напротив, он словно выставлял их напоказ. На фоне смуглой кожи Му Юаня ладонь Ваньсина казалась фарфорово-белой.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сочетание ослепительного красавца-Омеги и сурового, атлетически сложенного Альфы само по себе приковывало взгляды куда сильнее, чем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столовую они то и дело ловили на себе изумленные и восторженные взгляды. Одна из студенток, заметив их, возбужденно зашептала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только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там... — подруга обернулась и тут же ахнула: — Ого! Какая пара! Этот контраст в росте и цвете кожи... Идеально! Просто лучший шип сезона!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шептались, они с любопытством провожали Ваньсина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излишнее внимание, Му Юань невольно помрачнел. Он инстинктивно придвинулся ближе к Ваньсину, закрывая его своим плечом от назойливых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жадина! — донеслось приглушенное ворчание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тоже ничего, но до нашего лидера Рейтинга красавцев ему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все вылупились?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Ваньсин, привыкший к публичности еще в прошлой жизни, лишь безмятежно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хорош собой, А-Юань. Вот они и любуются.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холодно отозвался Му Юань, но он покраснел еще сильнее. В глубине души он был уверен: все смотрят только на его Ваньсина. Потому что никто в мире не сравнится с его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увлекая юношу за собой, и вскоре они оказались у окон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будешь, А-Юань? — спросил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прошлый раз Му Юань брал булочки с кремом, Ваньсин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булочки с кремом и соевое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устроились за столом. Перед каждым стояла корзинка с пышущими паром булочками и стакан молока. Ли Ваньсин аккуратно подцепил палочками булочку, но не забыл и о предлоге для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сказал, что попасть в легион сложнее, чем я думаю.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прекрасно знал, что критерии отбора в восемь элитных легионов жестоки до крайности. Даже лучшим выпускникам Первой военной академии Империи и Центральной военной академии Империи путь туда заказан, если у них нет боевого опыта. Негласное правило гласило: минимум год на передовой и наличие офицерского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зачисления нужен реальный боевой опыт, — размеренно заговорил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откуда он возьмется у обычного студента? — притворно удивился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первый барьер, — продолжил маршал. — Год службы в горячих точках. Затем — рекомендация и прохождение специализированных испытаний легиона. И, наконец, личное собеседование с высшим командованием. Если пройдешь — станешь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стажером? — Ваньсин старательно изображал неосведомленность.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Три года в статусе стажера на передовой, и только потом — зачисление в основной состав. А дальше — только за счет воинских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стандарты действительно запредельные. Но я ведь никогда не был в бою. Как мне соответствовать?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взглянул на него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медицинского персонала требования иные. Боевой опыт не обязателен. Тебе нужно лишь блестяще пройти их тесты и собеседование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сам был одним из тех, кто утверждал экзаменационные вопросы, и ни за что не допустил бы несправедливости. Даже ради любимого человека он не стал бы подтасовывать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программу испытаний, — добавил он. — Помогу тебе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Здорово... — Ваньсин просиял. — Я свободен в обед и по вечерам. А когда удобно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замялся. Его приступы были непредсказуемы, но он научился их подавлять, и врачи давали ему относительную свободу, пока он вовремя принимал лекарства. Раньше он сутками пропадал в лаборатории, но ради Ваньсина он был готов пересмотреть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свободен в это время,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заулыбался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 Значит, мы сможем обедать и ужинать вместе. А в перерывах я буду приносить тебе сладости, и мы займемся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согласился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Ваньсин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совсем заболтались. Булочки остынут, да и молоко уже не такое горячее. Давай договорим об этом позже, а сейчас —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уткнулся в свою тарелку, размышляя: «Фух, тема с легионом закрыта. Еще немного, и я бы точно сболтнул лишнего...»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 Искать общие темы с Му Юанем оказалось делом непростым — слишком легко было выдать свою осведомленность и провалить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нужно выбрать тему попроще», — решил он, отправляя в рот кусочек нежной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