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Цзютин издал беззвучный клёкот — он всё понял. В следующее мгновение передвижной бокс залило ослепительным светом! Вспыхнули дуги электрических разрядов, вырвавшиеся из тела угря. Сияние было таким яростным, что все присутствующие невольно зажмурились. По коже пробежала покалывающая судорога, в воздухе разлился едва уловимый запах озона и гари. Это было лишь предупреждение: если удар обрушится в полную силу, в живых рядом с Цзютином останется только его хозяин — остальные превратятся в угольки.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почему первокурсник внезапно напал, но каждый кожей чувствовал мощь редкого духовного тела стихии молнии. Проводившая тест студентка вскрикнула и замерла, словно парализованная страхом. Самым быстрым оказался Гэлахайд, так и не ушедший от дверей. Его древесная белка мгновенно превратилась в размытую тень, и над столом, окутывая Гу Ина, взметнулось облако зелёного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по самому уязвимому месту. Белка не могла тягаться с молнией в открытом бою, а значит, нужно было вывести из строя её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Цзютин пришёл в ярость. Лениво обвивавший стеклянный шар зверь выпрямился, посмотрев на Гэлахайда ледяным взглядом. Синие узоры на его чешуе начали пульсировать ядовитым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Цзютин,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приказ Гу Ина подействовал мгновенно: сияние в комнате начало гаснуть. Древесная белка застыла на балке бокса, не сводя настороженного взгляда с него; угорь угрожающе зашипел, и шёрстка на зверьке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ожидал, что тестер окажется таким чувствительным, — Гу Ин привычным жестом подхватил ощетинившегося угря на руки. — У молний сильный визуальный эффект, но Цзютин не собирался причинять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Угорь медленно опустил плоскую голову на плечо Гу Ина и, прищурившись, вновь принял свой обычный отрешённый вид. Но даже на этой рыбьей морде окружающие умудрились разглядеть выражение глубочайшего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самого Гу Ина, самым спокойным оставался Линь Ишу. Он уже сражался в паре с этим угрём и неплохо его изучил. По сравнению с тем, что Цзютин вытворял на арене, нынешняя иллюминация была не более чем пустой угрозой. А когда белка попыталась заблокировать Гу Ина, Линь Ишу и вовсе не дрогнул — он уже закончил вычисление. Ещё в ту секунду, когда угорь только поднял голову, робот вычислил точные координаты точки для удара, который мог мгновенно нейтрализовать или даже тяжело ранить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абсолютного превосходства, знание исхода боя ещё до его начала, действовало на Линь Ишу одурманивающе. Оно рождало опасное высокомерие: казалось, в этом мире больше нет преград, и он может легко устранить любого, кто встанет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погрузился в состояние противоестественного восторга, похожее на наркотический трип.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извлечь Исходный 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«Извлекай, чего спрашиваешь...» — Линь Ишу уже разомкнул губы, готовый ответить, когда в мозгу громом отозвался яростный рык. Грохот мгновенно вымел из головы всё высокомерие. Он открыл глаза и осознал, что его рука лежит на плече Гу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уничтожения Небесных людей холодно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извлечь Исходный 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прошиб холодный пот. В ужасе он отдёрнул руку и попятился, пока не врезался спиной в опору бокса. «Что я творю? Почему я коснулся его? И почему система предложила извлечение, когда я дотронулся до него?» Исходный ген... это не ядро программы контрактора. Это гены Небесных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стало дурно от мысли о том, что бы произошло, если бы он, поддавшись дурману,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только что объяснивший, что Цзютин не опасен, почувствовал, как его вспыльчивый робот ткнул его в плечо. Обернувшись, он увидел, что Линь Ишу пятится, словно в его программе произошёл критический сбой, и влетает в столб. Почувствовав неладное, он, забыв про тесты и старшекурсницу,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казалось, окончательно заглючил. Стоило Гу Ину приблизиться, как он снова рванулся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приближайся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остался всё тем же бесстрастным синтетическим звуком, но Гу Ину почудилась в нём дрожь. Он замер на месте,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самой логичной: фраза Линь Ишу прозвучала «слишком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Гэлахайд, будучи натурой прямолинейной, тут же подошёл ближе, снова расплывшись в улыбке. Если бы не белка, которая всё ещё скалилась у него на руках, он бы наверняка приобнял Гу 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вирусная атака. Я же говорил, у первых прототипов куча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прототип типа Шу застыл, не шевелясь. Его зелёные фоторецепторы нестабильно мерцали, время от времени выдавая строки кода, словно он вёл внутреннюю борьбу за контроль над собственным телом. Гу Ин не знал, насколько опасна эта схватка, но, глядя на «водопад» данных в глазах своего робота, он ощутил странную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долгое мгновение, внутренности робота отозвались тихим скрежетом калибруемых механизмов, и взгляд его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ликвидирован.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поставлю тебе новую систему экранирования.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был искренне благодарен Гу Ину за то, что тот сам подсказал ему оправдание с «вирусом». Только это позволило ему разыграть спектакль и скрыть случайную вспышку эмоций. Всё это время он старательно притворялся бездушной машиной, не зная, не «утилизирует» ли его Система уничтожения Небесных людей, если его раскроют люди, и что сделает Научно-исследовательский институт, прознав о сознании, способном сливаться с телом контрактора.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союзников. Он не мог доверять даже своему бывшему любовнику, ставшему нынешним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Ина поселилось смутное подозрение — интуиция подсказывала, что всё не так просто, но он не успел развить эту мысль. Возглас, раздавшийся в боксе, прервал его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Милостью Водного бога... это же 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S-класс со стихией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стеклянного шара сияла изящная буква «S», идеально дополняя картину отвисших челюстей присутствующих. В одно мгновение Гу Ин превратился в глазах окружающих в нечто невероятно хрупкое и ценное. Какой-то старшекурсник приказал своему контрактору притащить диван, Гэлахайд лично бросился наливать чай, а студентка-тестер вкрадчиво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Ин, ты как себя чувствуешь? Голова не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отозвал Цзютина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просияло, от испуга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Сейчас Гэлахайд проводит тебя в общежитие, отдохнёшь. Потом нужно в учебную часть... Впрочем, нет, я сама распоряжусь, чтобы форму и учебники принесли. Главное сейчас — береги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вдруг заговорили вполголоса, словно боялись, что от громкого звука Гу Ин рассыплется в пыль. Тот лишь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но я не настолько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девушка посмотрела на него с укоризненной нежностью, — чем выше талант, тем слабее тело, это общеизвестный факт. Ты второй студент S-класса в истории нашего факультета. Мы знаем, насколько хрупкие организмы у гениев такого уровня. Не волнуйся, я сообщу преподавателям, тебе выделят отдельную комнату и прикрепят группу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медиков?» Линь Ишу едва сдержался, чтобы не издать какой-нибудь саркастичный звук. Можно подумать, его хозяин только что из реанимации вышел. Видели бы вы, как этот «хрупкий гений» вытворял на арене — в обморок бы попадали. Хотя... S-класс. Небеса несправедливы: этому гаду всегда достаётся всё самое лучшее. Хм, будь я жив, мой Сяо Цзинь выдал бы минимум SSS, вот тогда бы вы точно дар речи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мстительно предавался фантазиям о собственном триумфе, шагая позади толпы, окружившей Гу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сюрреалистичным: приём новичков забросили, оставив одного дежурного, а остальные свитой следовали за «редким экспонатом». Кто-то уже бежал в деканат с благой вестью. По распоряжению тестера контрактники разобрали одну из передвижных комнат с климат-контролем и несли Гу Ина прямо в ней. Со стороны это походило на какую-то странную торжественную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парня в кожанке с серой ласточкой, принимавшая документы девушка нарочно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на наш факультет поступил такой талант, как Гу Ин. А то теперь каждый встречный-поперечный мнит себя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«паланкином» Гу Ина, пафосный байк владельца ласточки выглядел детской игрушкой. Парень, собиравшийся весь день почивать на лаврах своего А-класса, едва не задохнулся от ярости. Он сверлил удаляющийся бокс взглядом, полным неприкрытой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Выскочка... чтоб у тебя сердце остановилось, — прошипел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него кто-то прошёл. Над головой парня раздался резкий, сухой хруст. Серая ласточка жалобно пискнула: её крыло оказалось сломано под неестественным углом. Владелец мертвенно побледнел. Он в ужасе уставился на удаляющуюся высокую фигуру в форме робота. На затылке незнакомца отчётливо виднелась татуировка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Контрактор. Но это невозможно. Контракторы не могут взаимодействовать с духовными телами, если только... Нет, это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взвизгнул парень, срываясь на истерику. — А ну выходи! Кто посмел?! Трус,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шёл вперёд, не оборачиваясь. Его пальцы, едва заметно шевельнувшиеся мгновение назад, теперь спокойно лежали вдоль тела. «Сам же сказал — подлый удар, подловили тебя. А раз подловили, кто же станет сознаваться? Идиот. Это у тебя сердце сейчас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http://bllate.org/book/17496/1710741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