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35. Великий Я — вовсе не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втянув голову в плечи, отчаянно барахтался в воде. А на берегу кот — голова шаром, туловище ещё круглее, настоящий пушистый бочонок, больше похожий на поросенка — яростно молотил лапами по воде. Когти свистели, брызги летели во все стороны, а зверь выглядел крайне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бить! — зашмыгал носом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признаешь, что я жирный? — прошипел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разрыдался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и правда очень жирный!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мерзкий лягушонок! Да это же неслыханная наглость! — взъярился кот, выставив острые, как иглы,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Откуда здесь взялась эта жирная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чья шерсть отливала серо-желтыми пятнами, уткнулся мордой в землю. В глазах заплясали крестики, на затылке мгновенно вздулась внушительная шишка, а над тушкой поплыло облачко скорбного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Кики, сжимая в руках большую метлу, которой только что огрела наглого котяру, тяжело дышала. Она с опаской поглядывала на поверженного зверя, а придя в себя, поспешила вытащить Гуавацзы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потер ушибленную макушку, в его глазах всё ещё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Откуда-то взялся этот жирный... кхм, кот. Он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сочувственно прижала Сяо Люя к себе, бросив на кота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не видела кошек, настолько похожих на свиней. Это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КАК! ВЫ!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окутало облако белого пара. Оно рассеялось в мгновение ока, и перед Сяо Люем и Кики предстало нечто колоссальное. Исполинское тело, белоснежный мех, узкие хищные зрачки, мощные лапы и длинный, шелковистый хвост... Существо походило одновременно и на волка, и на гигантскую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низшие демоны... и невежественные людишки... — низкий, вибрирующий голос, преисполненный высокомерия, пророкотал над ними. Величественный зверь смотрел на них сверху вниз, и выглядел непоколебимо гордым. — Позвольте...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хлопок, и белый дым скрыл великана. Когда туман рассеялся, огромный зверь исчез. Вместо него на земле сидел всё тот же желто-серый колобок с круглой головой и куцым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человек, обладающий демонической силой. Уму непостижимо! — кот по-человечески поднялся на задние лапы и, балансируя, ткнул когтем в сторону Сяо Люя и Кики. — С каких это пор маги стали встречаться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недоуменно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сила? Я не монстр, я — маленькая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Ведьма? — жирный кот задумчиво потер пухлый подбородок. — Кажется, я слышал нечто подобное о западных землях... — Он что-то тихо пробормотал себе под нос, — Те типы вечно обожают всякие странные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переспросила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ничего. Похоже, ты не из семьи экзорцистов, — заключил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ведьма, — добавила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—Жирный кот на мгновение задумался. — Прямо как Нацумэ, унаследовавший демоническую силу Рэйко. Ладно, — он небрежно махнул лапой, — теперь вы можете соизволить объяснить мне, где я нахожусь? — Его притянула сюда невероятно мощная демоническая сила, витавшая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это мой дом, — Сяо Люй вежливо поднял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Великий Я — вовсе не кот! Ты только что видел моё истинное обличие! Я просто запечатан в теле этого манеки-неко, это временная оболочка, понимаешь? Временная! Называй меня господин Мадара!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кот подозрительно прищурился, глядя на лягушонка. — Ты говоришь, это твой дом? Значит, это — тоже твоё? — Он указал лапой на грядку с клевером-трилистником.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твоё? — Коготь нацелился на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снова кивнул, не удержавшись от гордого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крохотной низшей лягушки такие владения... — Жирный кот скрестил лапы на груди, изо всех сил стараясь казаться равнодушным, хотя в глубине души его душила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жизни в облике великого ёкая Мадара повидал немало, и глаз у него был наметан. Трава в саду, которая с виду казалась совершенно обычной, источала такой аромат, что у любого демона кружилась голова. Его и притянуло-то сюда именно это, вот только прикоснуться к растениям он почему-то не мог. А вода в пруду? Если его чувства не обманывали, она была буквально пропитана чистейшей духовной силой. Духовная сила — это не демоническая сила, это святыня для любого существа, дарующая исцеление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завидный улов, — проворчал кот,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оказался у меня дома? — спросил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и сам хотел это выяснить, — вздохнул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поначалу казавшаяся враждебной, постепенно разрядилась. В силу своего природного любопытства они вскоре уселись рядышком и завели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представь себе, — жаловался кот, — я, великий я, работаю телохранителем и учителем у этого несносного мальчишки, а он мне даже яичное вино досыта не наливает!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сбежал из дома только потому, что тебе не дали достаточно тамаго-дзакэ?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данго! — веско добавил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сказал, что ты телохранитель! Если ты ушел, то что будет с тем юношей, если на него нападет сильный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кот замялся, неловко переминаясь с лапы на лапу. — Дело в том... в общем, я не могу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найти дорогу назад»... Эта фраза прозвучала слишком знакомо. Сяо Люй и Кики переглянулись. Кажется, они понимали,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подпрыгнул на месте, шерсть на его загривке встала дыбом. Он начал яростно тыкать лапами в сторону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один такой?! Никто не может найти путь домой? Мы даже направления не знаем?!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действительно был побег в порыве гнева. Но чем дольше длилось его отсутствие, тем сильнее Мадара начинал жалеть о своем поступке. Он не мог оставить этого доброго и наивного мальчишку на произвол судьбы. И вот теперь ему говорят, что вернуться невозможно, а о направлении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встретившись взглядом с разъяренным котом, внезапно почувствовал укол совести. Впрочем, с чего бы? Этот обжора сам сюда притопал. Лягушонок решительно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Говори живо! — Мадара в мгновение ока выхватил Сяо Люя из рук Кики и, прижав к своей морде, грозно прошипел: — Отвечай сейчас же, не то я тебя съем! Мя-я-у! — Он угрожающе раскрыл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Желто-серый пухляш снова распластался на земле. К старой шишке на голове добавилась новая, ещё больше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выскользнув из кошачьих когтей, едва не разрыдался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мир... Портал, соединяющий два пространства, — Мадара с любопытством оглядывался по сторонам, изучая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теперь надежно устроился в руках Нань Чжэна и больше не боялся жирного кота. У него была лучшая защита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и сам видишь. Пока что ты не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я — не кот! — Даже в присутствии того, с кем лучше не ссориться, Мадара не мог сдержать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убедившись, что его подопечный снова бодр и весел, успокоился. Что касается этого кота... В их доме и так хватало странных существ, так что появление великого ёкая он принял хладнокровно. В конце концов, его собственный образ «обычного человека» уже давно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вернуться существует, и мы поможем тебе, — Нань Чжэн встал и посмотрел Мадаре прямо в глаза. Его взгляд был глубоким и непроницаемым. — Однако, пока ты остаешься здесь, я жду от тебя примерного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«невзрачный» с виду кот (хотя Нань Чжэн и не видел его истинной формы) не шел ни в какое сравнение с маленькой ведьмой или Заимствователями. Перед ним был настоящий хищник, обладающий смертоносной силой. Нань Чжэн ясно чувствовал исходящую от него угрозу, а потому счел необходимым сразу расставить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жили принц-лягушка и принцесса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закрыла книгу сказок и с легким вздохом посмотрела на лягушонка, который сосредоточенно полол грядки в зарослях клевера-трилистника.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 эту историю уже раз пятьдесят.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прополкой и поливом, Гуавацзы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Кики, я тут подумал... А вдруг я и есть тот самый принц-лягушка?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прикрыла рот ладошкой, подавляя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тебе нужен поцелуй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проблемы, — хихикнула девочка. Она ведь не знала, что Сяо Люй умеет превращаться в человека. — Настоящих принцесс в наши дни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кто-то другой? — с надеждой спросил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сказке четко сказано: нужен поцелуй принцессы. Хотя... Мне кажется, что любой поцелуй, наполненный истинной любовью, способен снять заклятие. — Тринадцатилетняя ведьмочка мечтательно подперла щеки руками, грезя о чистой и светлой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Люй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фантазии, лягушонок! Ты же ёкай, — проворчал огромный кот, растянувшийся у кромки пруда. Он лениво пытался выловить лапой золотисто-красную рыбу, которая ловко уворачивалась от когтей. — Чтобы стать человеком, тебе нужна бездна демонической силы, а у тебя её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раунд битвы кота и рыбы закончился тем, что на чешуе Бимю добавилось три полоски от когтей, а на пухлой кошачьей щеке отпечатался мокрый след от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облизал лапу, пахнущую рыбой, и недовольно зыркнул на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накопил лотерейных билетов? Раз так, живо тяни билет на поезд! Мы должны найти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 порядке очереди. Сначала мы вытянем билет для Ариэтти.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нужно вернуться немедленно! — Мадара упер лапы в бока и сердито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решать, какой именно билет выпадет. К тому же ты до сих пор не определил направление, — Сяо Люй ткнул лапкой в сторону камбалы, скрывшейся на дне. — Надеюсь, тебе удастся вытянуть хоть слово из этой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Мадара в шоке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одним прыжком заскочил коту на голову. Мягкий мех был удивительно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сказать. Это — камбала. Бимю.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знал о камбалах, но что эта рыба делает в пресном пруду?!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вылезай! Вылезай сейчас же! — кот начал неистово колотить лапами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один великий ёкай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