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Уроки полетов и Зал славы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прекрасно понимал: Гарри Поттер его недолюбливает. Это было взаимно, ведь в список «нелюбимых людей» Поттера входил и Драко. Но вот в чём загвоздка: он заметил, что Малфоя Гарри терпеть не может за то, что тот пользуется любой возможностью его унизить. Сам же Амори в открытые конфликты с «золотым мальчиком» не вступал, однако Гарри ненавидел его, кажется, даже сильнее, чем Драко. Это 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 логичное объяснение — профессор Дамблдор слишком уж мастерски умеет промывать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сейчас у Гриффиндора и Слизерина общими были только зельеварение и трансфигурация, шансов столкнуться лбами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Гарри! — Драко ехидно хихикнул. — Слышал новости? Гриффиндор идет на полеты вместе с нами. Сгораю от нетерпения — так хочется поглядеть, как ты будешь позориться на метле.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 мгновение задумался, не стоит ли предупредить друга, что у Поттера врожденный талант к полетам и что после этого самого урока он станет самым молодым ловцом в истории Хогвартса. Но, глядя на довольное лицо Драко, он решил промолчать.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Драко хвастался своим мастерством. Почти все первокурсники из магических семей наперебой травили байки о своих воздушных приключениях. Все льстили друг другу, а уж историю Малфоя о побеге на вертолете слушали с открытыми ртами, как бы неправдоподобно она ни звучала. Драко срывал аплодисменты раз за разом. И только Амори в этих обсуждениях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«чудо-мальчика», у него была своя ахиллесова пята. Банальная, досадная акрофобия. Он до смерти боялся высоты. Как бы семья ни пыталась его переубедить — угрозами ли, уговорами, — Амори был готов скорее умереть на месте, чем оседлать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предстоящем уроке вызывала у него мигрень. Он бы с куда большим удовольствием отправился препарировать жаб для Снейпа, чем сел на этот проклятый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солнцем лужайке перед замком Слизерин и Гриффиндор выстроились друг напротив друга. Драко, верный себе, не упустил случая поддеть Гарри и Невилла Лонгботтома. Амори знал, что скоро спесь с Малфоя собьют, причем надолго, а потому подыграл другу, весело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напротив, выглядел так, будто рвался в бой — он явно хотел доказать всем, что умеет управлять метлой не хуже других. Гермиона же судорожно листала учебник, хотя уроки полетов были, пожалуй, самой практической дисциплиной во всей школьной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раздумья прервала профессор Хуч. Она стремительно вышла на поле, сжимая в руке метлу. Она окинула студентов ястребиным взглядом, словно предупреждая: «На моих занятиях баловства не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 — зычно крикнула она. — Это урок полетов! Живо к метлам!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шелохнулись — метлы всё еще мирно лежали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Хуч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правую руку над метлой и скажите: «Вверх!».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слышались выкрики, но послушных метел было немного. Амори повезло — его метла сразу прыгнула в ладонь. Однако у многих, включая Гермиону, древки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должна быть четкой, голос — уверенным! — гремела профессор Хуч. — Никакой робости!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метлы подчинились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садитесь, держитесь крепче... не взлетать без команды... Мистер Лонгботтом!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лужайке пронесся испуганный вскрик. Метла Невилла, словно взбесившийся конь, рванула в небо. Мальчик вцепился в неё, вопя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Лонгботтом, сохраняйте спокойствие! — Мадам Хуч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Невилл, кажется, забыл значение этого слова. В следующую секунду он сорвался с высоты. Профессор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дитя... Так, кость сломана, но могло быть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палочкой, и тело Невилла плавно поднялось в воздух. Окинув остальных строгим взглядом, профессор Хуч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вернусь, никто не смеет касаться метел. Если хоть один из вас оторвется от земли, он вылетит из школы раньше, чем успеет произнести слово «квиддич»!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из виду, Драко тут же подобрал что-то с земли. Это был сверкающий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Смотрите-ка! Это же напоминалка того недотёпы Лонгботтома!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предупреждаю: отдай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вспыхнул мгновенно. Амори скривился, но вмешиваться не стал. Пусть история идет по сценарию — иначе профессор Макгонагалл так и не узнает о талантах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я её припрячу, — Драко озирался в поисках подходящего места. — Может, на дерево забросить?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Малфой уже вскочил на метлу и, взмыв вверх, вызывающе посмотрел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отними!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решила иначе. Вместо Гарри Поттера дорогу Драко преградил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Балан? Ты что творишь? — Драко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напоминалку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гриффиндорец, — отрезал Балан. — И я не позволю тебе издеваться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противостояние. Слизеринцы замерли в замешательстве — все знали, что Балан — младший брат Амори.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сорванец. Вечно ищет неприятности на свою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— рявкнул Амори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но я верный гриффиндорец! — Балан даже не обернулся. — Клади шар на землю, Малфой, или я тебя протараню.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заявление, — Драко попытался сохранить невозмутимый вид, но в его голосе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знал, что его брат обожает метлы, но не подозревал, насколько тот хорош в седле. Балан рванул вперед — если бы Драко не увернулся в последнюю секунду, его бы точно выбило из седла. Гриффиндорец заложил крутой вираж и снова завис прямо перед Малфоем.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Драко,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Вызов был принят. В небе завязалась настоящая погоня. Мастерство Драко было выше, чем описывалось в книгах, но и Балан не уступал. Наконец, Малфой в сердцах швырнул шар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лови,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приземлился, бросив на Амори недовольный взгляд. Тот не знал, как это объяснить другу — он сам сейчас не сводил глаз с брата, который пикировал за напоминалкой. Как и в оригинальной истории, шар был пойман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 ФОКС!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пожал плечами. Появилась профессор Макгонагалл, декан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Балана ведь не исключат? — прошептал подбежавший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дорожил дружбой с семьей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всё будет в порядке, — тихо ответил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выглядела разъяренной, её очки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вы... как вы посмели, мистер Фокс! Вы же могли переломать себе все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вина Балана...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мисс Грейнджер!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молчите, мистер Уизли! Мистер Балан Фокс,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Драко всё не мог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тебе надо поговорить с миссис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может, мне написать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как думаешь, стоит признаться Макгонагалл, что это я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Амори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замолчи! Дамблдор не настолько глуп, чтобы исключать Фокса. Тем более, виноват не я. Поверь, если он кого и мечтает выставить за дверь, так это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За ужином Балан, Гарри и Рон о чем-то оживленно шептались, а Поттер с Уизли то и дело бросали на Балана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усмехнулся про себя. Надо же, у Гарри отобрали даже его главный повод для гордости. Впрочем, Поттер не выглядел расстроенным. Хотелось верить, что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сходишь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заглянуть в Зал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забыл? Скучища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замок погрузился в сон, Амори и Драко бесшумно выскользнули из гостиной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славы находился в одной из самых высоких башен Хогвартса, и студенты заглядывали туда крайне редко. Драко совершенно не понимал, что там понадобилось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подземелья, Амори выхватил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знаешь заклинание невидимости? — шепотом восхитился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улучшенная версия. Она не только скрывает облик, но и заметает следы. Большинство поисковых заклинаний нас теперь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этому научить, Амори!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славы царил полумрак. Портреты бывших директоров мирно посапывали в своих рамах. Амори целеустремленно направился к архивам, а Драко принялся разглядывать выставленные в витринах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искал «Предсмертный отчет Армандо Диппета». Этот документ считался одним из самых загадочных в истории современной магии. Никто не знал, кому он был адресован, но подпись Диппета, бывшего директора Хогвартса, не оставляла сомнений в авторстве. Он наткнулся на упоминание об этом отчете в старых выпусках «Ежедневного пророка». Говорили, что в нем содержатся подробные сведения о Томе Марволо Риддле, и это разожгло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уже пытался через свои каналы прощупать архивы Министерства магии, но не нашел ни одного упоминания о самом документе. Это было странно: если бы отчета не существовало, его имя не всплыло бы в рассекреченных описях. Но если он существовал, почему на него нет ни одной прямой ссылки? Даже в открытых архивах была лишь крошечная цитата, да и та наполовину скрыта магической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искать здесь. По традиции, копии личных бумаг и отчетов директоров хранятся в школьном Зале славы. Амори методично просматривал папку за папкой, относящуюся к периоду Диппета,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их как семечки щелкаешь, — шепнул подошедший Драко. — Что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профессора Армандо Диппета. Но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Диппет? Отец о нем рассказывал. Говорил, он был выдающимся провидцем. Жаль, рано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Амори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хроникам, Диппет был деканом Хаффлпаффа. Редко услышишь от слизеринца похвалу в адрес «барсуков».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говорил, что смерть Диппета застала всех врасплох. Для многих это было ударом. Ведь при нем все четыре факультета жили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внезапно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Амори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