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Немая принцесса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Река-людоед? — Тан Ся и Цяо Ми переглянулись и воскликнули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Гу Инь прищурился. — В деревне ходит легенда, что всякий, кто войдёт в её воды, пропадает бесследно. Потому-то жители и прозвали её Рекой-людоедом.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 посмотрел на Гу Иня. Он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странной: раз Система выдала это задание, значит, оно выполнимо. С какой стати ей поручать игрокам обычное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явно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задумчиво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подозреваю, что это как-то связано с хижиной, — Гу Инь обернулся к маленькому домику. — Я успел расспросить местных: те, кто возвращался с сокровищами, ходили туда только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Тан Ся кивнул. — Но нам всё равно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да что вы там поняли?! — Цяо Ми озадаченно переводил взгляд с одного на другого. — Хватит уже говорить загадками, выкладывайте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упоминала, что некоторые получили сокровища. Значит, были и те, кто не получил ничего — или вовсе не вернулся, — Тан Ся пустился в объяснения, видя, что Гу Инь не спешит открывать рот. — Раз Гу Инь выяснил, что сокровища добывали днём, то в это время суток там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Ну, тогда идём! — Цяо Ми решительно развернулся, намереваясь направиться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Гу Инь бесцеремонно схватил его за шкирку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указал подбородком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сначала нужно вернуться в деревню. Жители ведь волнуются,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Цяо Ми только сейчас дошло, что его миссия ещё не окончена. Наказав друзьям дождаться его, он поспешил обратно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фигура скрылась из виду, Гу Инь стряхнул пыль с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его ждать? — полюбопытствовал Тан Ся. — Он же взовьётся от ярости,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 любом случае нужно оставить кого-то «снаружи», — Гу Инь опустил взгляд. — Нас трое. Если мы ошиблись в догадках, лучше не попадаться в ловушку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кивнул, и они с Гу Инем двинулись по ветхому мостику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хижина стояла неподалёку от берега. Перейдя поток, они преодолели ещё с десяток шагов и оказались прямо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обернулся и сделал предупреждающий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понимал, что сейчас от него как от бойца толку мало, поэтому просто кивнул и примостился в укромном углу,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усмехнувшись, покачал головой и направился к порогу. Ему не терпелось узнать, какие секреты скрывает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сощурившись, внимательно наблюдал за другом. Не успел Гу Инь даже постучать, как деревянная дверь распахнулась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мгновенно выхватил чёрный кирпич, настороженно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комнате сверкнула серебристая сталь. Тёмный силуэт с длинным мечом в руках вылетел наружу, обрушиваясь на Гу Иня. Завязалась ожесточённая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облачён в роскошное платье и со спины казался изящной фарфоровой куклой. Вот только эта «кукла» сейчас лихо размахивала мечом, подпрыгивая на два метра в попытке достать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по-настоящему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поджал губы. Пока эти двое были заняты друг другом, он, стараясь не издавать ни звука, пополз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драке он не помощник, то хотя бы устроит классический маневр с отвлечением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по коже пробежал мороз. Температура внутри была намного ниже, чем снаружи — хижина больше напоминала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обстановка казалась вполне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быстро осмотрелся. Вещей было немного: лишь самая необходимая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 и выдвинул ящики.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разочарованно вздохнул и присел на стул, пытаясь осмыслить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просматривалась насквозь. Здесь попросту негде было что-то спрятать. Один взгляд — и поиски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начинало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раздался свист рассекаемого воздуха. Тан Ся обернулся и увидел, как меч нападавшего с лязгом врезался в кирпич Гу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победителя в этой дуэли придётся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догадался. Он резко встал, снова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именно резало слух. Эта хижина стояла особняком от деревни, а значит, её обитатель должен был сам обеспечивать свой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дом окружало множество цветов, за которыми явно требовался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хижине не было ни единого инструмента. Не руками же здесь землю копали?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пышный наряд нападавшего, это было исключено. Значит, в доме точно есть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опустил взгляд на дощатый пол. Если на виду ничего нет, значит, искать нужно либо под землёй, либо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 проверку, как из окна снова донёсся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не раздумывая, отпрянул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вовремя: длинный клинок со свистом вонзился в те самые доски, где он стоял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реакция, прогулку в этом мире можно было считать законченной.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Тан Ся подошёл к окну. Снаружи двое продолжали бой, но кукла, лишившись меча, утратила преимущество. Силы сравнялись.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Стойте! Драгоценные мои, вы чего это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уже собирался вернуться к осмотру пола, когда истошный крик Цяо Ми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моргнул. Цяо Ми, задыхаясь, бежал от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вклинился между сражающимися,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вы друг друга-то?! Мы же свои,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бросил на него короткий взгляд и молча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встал посредине и указал на «куклу».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Кунцин, про которого я вам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Кунцину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новый знакомый,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Кунцин?»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с любопытством уставился на незнакомца. Цяо Ми так расписывал его таланты, что Тан Ся не ожидал встретить «легенду»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хижины и направился к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врагами, он бы продолжил обыск, но раз они из одной компании, тащить вещи за спиной было бы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Тан Ся… — начал было он, но замолчал на полуслове, вглядевшись в лицо «куклы».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перед ним стоял тот самый «немой парень», которого он встречал в Дневнике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поразительное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Кунцин, впрочем, не выказал никаких эмоций, словно видел Тан Ся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неловкую паузу, Цяо Ми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наши задания связаны с этой хижиной. Ты не знаешь,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поднял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не особо разговорчив, — Цяо Ми пожал плечами. — Мы можем войти и сами всё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сделал шаг,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ничего, но поза ясно говорила: он их не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виделись, и тот знал, что Тан Ся — друг Е Чи. Все понимали важность заданий, и у парня не было причин мешать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была только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Кунцин, твоё задание — охранять хижину и никого не впускать? — осторожно спросил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нам нельзя внутрь, может, хотя бы расскажешь, что там? — Цяо Ми кашлянул. — Селяне при упоминании этого места сразу замолкают, слова из них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разочарованно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взглянул на Цзян Кунцина.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заходил внутрь. У тебя не будет из-за этого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— вздохнул Тан Ся, — твоя задача — оберегать то, что внутри, а не саму постройку.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стоявшего рядом Гу Иня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Выполнено?»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опешил. Насколько он помнил, Гу Иню нужно было «найти 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уставился на Цзян Кунцина.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Цзян Кунцин и есть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Немая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окинул присутствующих задумчивым взглядом и,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и ночь…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Цяо Ми замер. — Ты хочешь сказать, что хижина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судьба у посетителей разная, — Тан Ся вскинул бровь. — Если те, кто заходит днём, получают сокровища, то где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Тан Ся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тайны ни скрывал этот дом, одно оставалось неизменным: дневные гости уходили с наградой.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наличие «сокровища» было своего рода пропуском, позволяющим уйти отсюда без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Кунцин молча посмотрел на него, достал из-за пазухи рубин и бросил его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покрутил камень в пальцах. Обычный драгоценный камень,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разгадать тайну этого места, придётся ждать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