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уже доводилось сталкиваться с этими тварями, поэтому он прекрасно знал, какой запредельной скоростью они обладают.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мерзкая туша коснулась его предплечья, как он резким движением смахнул её прочь. Тварь, явно разъярённая подобным приёмом, широко разинула пасть и зашлась истошным, режущим уши визгом. Тан Ся, не теряя ни секунды, глубоко вдохнул и с хрустом раздавил монстра подошвой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покончить с одной, как за спиной послышалась возня. Обернувшись, юноша увидел, что несчастный, в чьём теле угнездился паразит, снова неуклюже поднимается на ноги. В тот же миг со всех сторон пополз густой, удушливый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почувствовал, как по спине пробежал ледяной холодок. Запах гнили и сырой рыбы был настолько невыносим, что перехватывало дыхание. Если одних только чудовищ здесь была хотя бы под сотню, то носителей-паразитов — и того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лихорадочно соображал. Он взглянул на человека, застывшего в неестественной позе, и, стиснув зубы, юноша рванулся в ту сторону. Там воняло меньше всего; он не мог гарантировать, что этот путь безопасен, но он определённо обещал больше шансов, чем остальные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надежда быстро сменилась отчаянием: путь вёл в тупик. Единственным возможным укрытием была комната в самом углу коридора. Тан Ся обернулся — монстры уже настигали его, до них оставалось всего несколько шагов. Малейшее промедление — и он окажется в самом центре этого кишащего месива.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решительно толкнул дверь и нырнул внутрь. Едва ввалившись в комнату, он с грохотом захлопнул створку и навалился на неё всем весом, чувствуя, как бешено колотится сердце. К его удивлению, твари снаружи не стали ломиться внутрь — напротив, судя по звукам, они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прищурился. Убедившись, что монстры кружат неподалёку, но не решаются приближаться к двери, он медленно выпрямился. Ему до смерти хотелось узнать, что за сила кроется в этих четырёх стенах, раз она заставляет таких тварей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оглядевшись, он застыл в оцепенении. В комнате не было ничего, кроме людей, в беспорядке лежащих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боятся... обычных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мотнул головой. Мысль была абсурдной. Если бы монстры опасались людей, они не гнали бы его по коридорам с такой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перед одним из лежащих и поднёс фонарь ближе. На затылке несчастного зияло круглое отверстие размером с перепелиное яйцо. Он быстро перешёл к следующему — точно такая же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Тан Ся стало прерывистым. Какое там «укрытие»! Какая «безопасная зона»! Это было само логово монстров — место, где они превращали своих жертв в безвольных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сам пришёл в капкан? — прошептал он, глядя в пустоту. Он-то надеялся найти путь к спасению, а в итоге собственноручно подписал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безнадёжно поднял фонарь, оглядывая помещение. В комнате находилось не меньше двадцати-тридцати человек. Если все они завершат трансформацию, ему придётся в одиночку сражаться с целой толпой одержимых.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прикидывал свои шансы на выживание, он заметил знакомый силуэт в углу комнаты. Юноша тяжело сглотнул, пытаясь убедить себя, что это лишь игра воображения. Выждав секунду, он медленно, на негнущихся ногах,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фонаря упал на лицо лежащего, Тан Ся в ужасе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Нет, только не Гу Инь, — голос юноши сорвался на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воспоминания о том, как Гу Инь, не колеблясь, прыгал вместе с ним с огромной высоты. Гу Инь был силён, невероятно силён! Как он мог проиграть этим тварям? Если уж Тан Ся удалось ускользнуть от них, то Гу Инь тем более должен был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дрожащими руками поднёс фонарь к голове мужчины, ожидая увидеть страшную рану, но, к его великому удивлению, затылок Гу Иня был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и в то же мгновение из тени на него что-то стремительно метнулось.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стоять! — выкрикнул Тан Ся, повинуясь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застыло в воздухе прямо перед его лицом. Рыба «Буддийская рука». Тан Ся наотмашь ударил по ней кристальным колокольчиком. Движения его были отточены и плавны: пока монстр пытался осознать, что произошло, на него обрушилась серия сокрушительных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тварь превратилась в бесформенное месиво, Тан Ся с некоторым недоумением взглянул на своё оружие. Кажется, эффект остановки времени продлился гораздо дольше секунды. Неужели колокольчик решил эволюционировать без его ведома?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кашель прервал его размышления. Юноша резко обернулся. Гу Инь открыл глаза; лицо его исказилось от боли. Тан Ся тут же бросился к нему, помогая сесть и осторожно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Гу Инь слабо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порядке... Вроде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спутник пришёл в себя и больше не выглядит так, будто сейчас отдаст богу душу, Тан 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найти вас, — Гу Инь прищурился, восстанавливая события в памяти, — но наткнулся на бумажных солдат. Странные твари: ни боли не чувствуют, ни умирать не желают. Мы возились с ними до самой темноты, а потом полезли эти заражённые. Они напали толпой, обезумевшие... Я на секунду отвлекся, и кто-то приложил меня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сочувственно вздохнул. Хотя собеседник рассказывал об этом буднично, было ясно, через какой ад ему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дрянь? — юноша указал на кровавую кашу, оставшуюся от монстра. — Похоже на каких-то паразитов, которые захватывают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«Буддийская рука». Она вечно ищет новых носителей, — Гу Инь взглянул на останки. — Стоит ей проникнуть в тело, как она первым делом атакует центральную нервную систему. Человек впадает в неистовство, и паразит получает полный контроль над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задумчиво кивнул, разглядывая труп монстра. Он и не предполагал, что в этом безумном мире события могут подчиняться хоть какой-то логике. Немного помолчав, он пересказал Гу Иню историю, которую услышал от Миса.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казался ему куда более опытным и надёжным; возможно, у него найдётся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Мис хочет, чтобы ты сверг тираничного короля Еоуфи? — медленно произнёс Гу Инь, выслушав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вдруг почувствовал, как в голове зарождается сомнение. Если бумажные солдаты — тоже носители паразитов, то о каком «возрождении»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словно прочитав его мысли,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рыба «Буддийская рука» могла прижиться, ей нужен живой организм. Бумажные солдаты — это просто бумага. В них нельзя паразитировать в привычном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готов поклясться, что чувствовал этот запах и от бумажных солдат, — нахмурился Тан Ся. — Этот смрад ни с чем не спутаешь.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до ужаса боятся света и всегда ищут тень. Бумажные солдаты — идеальное убежище. Пока людей не было рядом, они спокойно отсиживались внутри солдат, а теперь, когда добыча сама идёт в руки, полезли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Тан Ся бросило 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был с Цяо Ми! Я только отвернулся на секунду — и он исчез. Вдруг эти рыбы добрались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 на ноги и принялся лихорадочно осматривать лежащих людей, поднося фонарь к каждому лицу. Ему очень не хотелось находить здесь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видя его состояние, тоже поднялся и начал помогать в поисках. Обойдя всех пленников, Тан Ся наконец с облегчением выдохнул: Цяо Ми среди них не было. Раз его не притащили сюда для обращения, значит, надежда ещё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Инь начал обходить лежащих, деловито ощупывая их головы. Найдя отверстие в черепе, он доставал небольшой нож и коротким, точным движением выковыривал оттуда паразита, после чего хладнокровно раздавливал его ногой. Движения его были настолько скупыми и выверенными, будто он занимался этим всю жизнь. С тремя десятками тел он управился меньше чем за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вытащить, они придут в себя? — полюбопытствовал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отбросил окровавленный нож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Всё зависит от того, насколько сильно повреждён мозг. Кто-то очнётся как ни в чём не бывало, а кто-то навсегда останется овощем.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ловко с ними управляешься, — Тан Ся подошёл ближе. — Уже сталкивался с этой дрянью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рыбы водятся почти во всех сценариях.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нет никакого способа от них защититься? — удивился юноша. — Если вы постоянно с ними воюете, должно же быть какое-то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полез за пазуху и извлёк небольшой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бамбуковой рощи. Единственное, чего они боятся как огня. Пока он при тебе, рыбы и близко не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осенило. Так вот почему Гу Инь не попал под контроль! А он-то списал всё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но если у тебя был порошок, как ты вообще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меня оглушили, — Гу Инь недовольно поморщился. — У носителей есть дурная привычка бить исподтишка тяжёлыми предметами. Я просто не успел среагировать. Но сами рыбы сделать со мной ничего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усмехнулся. Он представлял себе «коварное нападение» как нечто более изысканное, а не банальный удар дубинкой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теперь выбираться? — юноша взглянул на порошок в руках спутника. — Этого хватит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Навряд ли, — вздохнул Гу Инь. — Это место — их кормушка, и основная стая кружит снаружи. Лучше переждать здесь до рассвета. Солнце — наш главный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ободряюще похлопал Тан Ся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Цяо Ми. Он тёртый калач и наверняка прихватил с собой немного порошка. Его так просто не возьмёшь.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кивнул. В словах Гу Иня был смысл: опыт Цяо Ми явно превосходил его собственный. Даже если бы тот попал в беду, его бы скорее всего притащили сюда, и тогда они смогли бы его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приняли неожиданный оборот. Вместо Цяо Ми на пороге комнаты появился совсем другой «старый знакомый»...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http://bllate.org/book/17511/1659725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