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Раскрывать истинные мысли собеседника и заодно предупреждать о грядущих опасностях — святая обязанность Литературного города Цзиньцзян.]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Почему у тебя такие грязные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Когда твоя «машина» тронется с места, пожалуйста, не зови меня на помощь. И ещё одно дружеское напоминание: несовершеннолетним школьникам запрещено устраивать «гонки» в постели. Контент будет подвергнут гармонизации и цензуре. Прими к сведению.]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подумал про себя: «Да какие ещё гонки? Даже если бы он был совершеннолетним, я бы в машину к нему не сел. Не собираюсь я расставаться с девственностью в обычном любовном романе».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тем временем опустил в кипящий бульон утиные потроха: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поедем ко мне, поиграем в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неопределённо угукнул, на миг успокоившись, но стоило ему отправить в рот пару кусочков, как слова Системы снова закружились в голове назойливым 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А вдруг этот предлог с играми — просто ловушка, чтобы заманить меня, а потом употребить на десерт?»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тряхнул головой: «Нет-нет-нет, Чжоу Вэй не такой. Расслабься».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варить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Секундочку. А если к вечеру он вдруг осознает, насколько я ослепительно красив, потеряет контроль и в нём проснется зверь?!»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 Пана дрогнула, и кусок мяса плюхнулся обратно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внутри похолодело, а сам он невольно сжался в предчувствии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приняло такой оборот, нужно наносить упреждающий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принялся лихорадочно поглощать говядину, баранину и всё, что попадалось под руку. Нужно наесться сейчас, а то вдруг Чжоу Вэй разозлится и выставит его голодным!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живот уже ощутимо округлился, Чэн Пан нарочно уронил ломтик редьки себе на грудь и картинно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опять испачкался!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редьку пальцами, запихнул в рот, демонстративно облизал пальцы и, хотя на столе лежали салфетки, принялся вытирать жирные руки прямо об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Цю Юй ещё мог терпеть мои выходки, то Чжоу Вэй — вряд ли. Он же парень вспыльчивый, сорвётся мигом».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Чжоу Вэй, собиравшийся отправить в рот очередной кусок, замер. Он не отрываясь смотрел на лоснящиеся от жира пальцы Чэн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приготовился услышать что-то вроде: «Мать твою, не умеешь есть — не берись!», но Чжоу Вэй лишь опустил голову и сделал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Чудеса, да и только. Что это с ним? С чего вдруг такая кротость?»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не сдавался. Он начал трясти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Цю Юем он в основном гулял, так что испытать этот метод не довелось, но теперь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стол для хот-пота был слишком тяжёлым. Чэн Пан не мог раскачать его ногой просто так, пришлось приложить грубую силу. Удар, ещё удар... Ножки стола задрожали, столешница мелко завибрировала, а бульон в кастрюле пошёл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из последних сил стараюсь, ну посмотри ты на меня! Нога уже болит, синяк же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Чжоу Вэй поднял взгляд. Но лишь для того, чтобы выловить очередной кусок мяса и продолжить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Да что с ним не так? Он что, в монахи подался? Откуда такое ледяное спокойствие?»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закусил удила и принялся громко чавкать.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Чавк-чавк-чавк...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смотрел на Чжоу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Чавк-чавк-чавк...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слышишь? Ну, получай!»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ЧАВК-ЧАВК-ЧАВК!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 изнеможении откинулся на спинку стула и сделал глоток воды. Устал. Аж челюсти разболелись от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махнул рукой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сет,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 ужасе наблюдал, как перед ним вырастают новые горы говядины, куриных крылышек, грибов и овощей. Чжоу Вэй при этом заботливо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похолодел: «Неужели он и впрямь решил сначала откормить меня, как кабанчика, а потом сожрать? Потому и проявляет такую подозрительную нежность?»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Нельзя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 там было ещё, кроме нечистоплотности, тряски ногами и чавканья? Ах да, «пей больше горячей водички».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это сработает как раздражитель?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подозрительно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больше горячей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поднял на него глаза и, покорно кивнув, послушно отхлебнул кипятка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Мимо! Опять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последнее — необоснованные капризы 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непросто, но Чэн Пан поднапрягся и выдал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было баб до меня? Ты ведь до сих пор с кем-то втихаря переписываешься, да?! А на того парня за соседним столом зачем пялился? Почему ты всегда берешь трубку только по ночам? У тебя точно кто-то есть! Признавайся! Молчишь?! Я так и знал! Какой же ты козёл, у меня глаза на лоб лезли, когда я с тобой связывался! Я лучшие годы на тебя потратил, а это чей волос у тебя на куртке?! Где ты шлялся вчера вечером?!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официант застыл в шоке. Он так и не смог заставить себя отвернуться и в итоге просто врезался тележкой в соседний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заметил, что Чжоу Вэй собирается что-то вставить, и яростно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ничего слышать! Заткнись! Что бы ты ни сказал — всё ложь! Ты просто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послушно притих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пункт: «логика мерзкого извращенца».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Сработает ли это на Чжоу Вэе? Чэн Пан сомневался, начнёт ли тот приставать к нему, как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А если зайти с другой стороны? Сказать, что он... не «чист»? Вдруг тот побрезгует?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явно из тех парней с замашками альфа-самца, у таких пунктик на чистоте!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должно сработать!»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выпрямился и открыл было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Как-то неловко начинать в лоб. Нужна какая-то подводка».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и, не найдя ничего лучше, уставился на кастрюлю: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хот-пот такой горячий... прямо как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Вэя стал тяжёлым. Он прищурился, и в его взгляде промелькнуло опасное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Пан, не заметив угрозы, откашлялся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знакомо это чувство? Я раньше частенько снимал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слово «номер» он не успел. Чжоу Вэй резко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прикусил язык. Решил подождать, пока тот расплатится, а то мало ли — выкинут его тут посуду мыть в счёт долга после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деньгами было покончено, Чжоу Вэй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Вэя исказилось, будто он сдерживал в себе бурю. Он чуть ли не волоком вывел Чэн Пана из ресторана, дотащил до машины и рванул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Шу, выходи. Подожди нас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водитель Чжан Шу в изумлении поправил очки, но спорить не стал — подхватил телефон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Пан, не понимая, что происходит, оказался втиснут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залез следом. Дверь захлопнулась с тяжелым «бум». Он навис над Чэн Паном, упершись коленом в сиденье, и впился в него взглядом, словно тигр, загнавший добычу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вжался в спинку кресла. Сердце ушло в пятки, он судорожно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окончательно вступила в свои права. Где-то вдалеке мигал красный свет светофора, мимо с приглушенным гулом проносились редкие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салона глаза Чжоу Вэя казались бездонными колодцами. Он уперся левой рукой в спинку сиденья прямо над плечом Чэн Пана, и его голос прозвучал пугающе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Ты, блядь, весь вечер меня провоцировал!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Пан впал в полный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Огромной ладонью Чжоу Вэй внезапно сжал губы Чэн Пана, собрав их в «бантик».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услышал, что они едут к нему домой, то сразу пустился во все тяжкие: то пальцы облизывал самым бесстыдным образом, то чавкал, то стол тряс... А уж эти намеки на «горячий хот-пот»...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серьезно думал, что у Чжоу Вэя бесконечное терпение?!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невыносимый жирный искуситель!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навис ниже и яростно смял его губы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[Красавчик-ата №2]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Чжоу Вэй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Школьный хулиган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в новелле: 16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Зодиака: Лев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Короткая стрижка, предпочитает рубашки и брюки, кроссовки. Тяжелый взгляд из-под низких бровей, черты лица четкие, глубокие, с легким европейским налетом.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На первый взгляд — заносчивый и дерзкий тип, но в душе — довольно прямой и открытый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Любимое занятие: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симпатии: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ненавидит: Самоуверенных выскочек.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еда/напитки: Ледяная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Нелюбимая еда: Брокколи.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описание стиля: Хех! (Смотрит на людей сверху вниз, уголок губ приподнят в ухмылке. В большинстве случаев это сарказм, но иногда — признак симпатии).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http://bllate.org/book/17527/1696015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