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«Слушай, а у тебя что, запчасти для деторождения отросли?»]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так обрадовался, что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Ты наконец-то пришла меня спасать!»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«Прости, огорчу. Спасти я тебя не могу, я всего лишь программный код».]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«А как же Ю-цзы?»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«Ты забыл? Ты сам отдавил ему обе ноги, и теперь он прикован к больничной койке».]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«Q A 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выждала секунд десять, с нескрываемым удовольствием наблюдая за тем, как толстяк метался от надежды к отчаянию, и только потом лениво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«Впрочем, Цзи Ю уже послал кое-кого тебе на выручку».]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просиял: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«Разумеется. Иначе я бы здесь не появилась. Цзи Ю просил передать: не паникуй и просто жди».]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всегда был парнем надежным, поэтому Чэн Пан мгновенно успокоился: «Угу,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Система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«Кстати, твоя идея насчет детей — дельная. Может, прямо сейчас сменим жанр этой новеллы на омегаверс с деторождением?»]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«Изыди! Сгинь!»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Пан застыл с широко распахнутыми глазами, явно витая в облаках, Цю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 Ю обещал подмогу, значит, она будет. Сейчас главное — не провоцировать Цю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— Чэн Пан надул губы. — Доедай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усмехнулся. Он забрал поднос с едой, который его мать оставила у двери, и не спеша закончил трапезу. Выставив пустую посуду в коридор, он скинул обувь и снова улегся на кровать, потеснив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давай поспим часок.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зная, что спасение близко, перестал дергаться и послушно прикрыл глаза. Однако стоило ему затихнуть, как он почувствовал на себе чей-то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договорились просто поспать? Какого черта он на меня пялится?»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склонился над ним и накрыл пухлую щеку парня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ты такой милашка, — прошептал он. — Еще в тот первый раз, когда ты за меня заступился, я понял — ты само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«Очарование очарованием, но это не повод похищать людей и нарушать уголовный кодекс!» — возмутился про себя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лениво поглаживал его лицо пальцами, а голос, казалось, вибрировал где-то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полдень дышал зноем; за плотно задернутыми шторами надрывно стрекотали цикады, а солнечные лучи, пробивавшиеся сквозь щели, выдавали все неистовство жары снаружи. В этой тихой, уютной комнатке было слышно даже дыхание друг друга. Цю Юй обожал такие моменты безмолвия — в них он мог расслышать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подался вперед и запечатлел поцелуй на левой щеке толстяка. Чэн Пан заставил себя не двигаться, изо всех сил притворяясь спящим. Но Цю Юй давно заметил, как дрогнули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мило симулирует», — промелькнуло в голове у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ладонью руку Чэн Пана, устроил голову у него на плече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Проснулись они в пятом часу вечера. Цю Юя рядом не было — он сидел на краю кровати,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Вичат,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Вэй переслал ему все сообщения, которые Цзи Ю сегодня строчил в общем чате. Цю Юй только закончил переваривать информацию. Он перевел взгляд на полоски прогресса над головой толстяка. Неужели эти индикаторы действительно означают, что он — лишь персонаж в каком-то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[Красная шкала — Уровень симпатии: 51%]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[Желтая шкала — Степень изгиба: 61%]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выросла на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прилетело новое сообщение от Чжоу Вэя:  «Лю Бай реально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перевел телефон в беззвучный режим и отложил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Пан молчит, Цю Юй оперся руками по обе стороны от него и прошептал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твоим отцом. С этого дня ты будешь жить у меня. Будем вместе ходить в школу и возвращаться домой.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«Рад?.. Да иди ты к...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отец мог вот так просто продать собственного сына? Неужели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воочию наблюдал, как степень симпатии над головой Чэн Пана дернулась и сползла с 51% обратно к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пошутил, — быстро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мгновенно выдохнул, забавно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симпатии: 51%.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Цю Юй не проронил ни слова. Он снова взял телефон и принялся внимательно изучать тот самый TXT-файл, который скинул Цзи Ю. Чэн Пан то и дело косился вверх: неужели тот и впрямь видит уровень симпатии и уровень почернения?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приподнялся на локтях: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тут же отложил смартфон, налил воды и сам поднес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ты меня развяжешь? — проворчал Чэн Пан. — Мне скоро в туалет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тебе всё вытру, — невозмутимо отозвался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обойдусь! — Чэн Пан в ужасе замахал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негромко рассмеялся и принялся распутывать узлы: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в путах... запястья, небось, совсем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действительно остались багровые следы. Цю Юй с неожиданным терпением принялся массировать руки парня, разгоняя кровь. Чэн Пан, честно говоря, ляпнул про туалет просто так, чтобы проверить почву, и такая внезапная свобода его даже немного озадачила.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украдкой глянул вверх: симпатия — 53%.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если быть с ним ласковым, уровень растет».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53% — это ничтожно мало. Цю Юя это задело. Почему всего пятьдесят три? Сколько у него тогда на Чжоу Вэя или того же Ван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Ци, сидя на краю своей постели, уже отправил Чэн Пану три сообщения и дважды звонил — всё без толку. Автоответчик сухо сообщал, что аппарат абонента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делся этот жирдяй? Батарейка села или телефон сломался? Совсем не умеет следить за зарядкой?»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завалена горой одежды. Ван Ци битый час мерил наряды: они договорились завтра встретиться и пообедать, и он планировал прислать толстяку пару фоток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Его что, реально Цю Юй уволок? Стоп, о чем я думаю, это же не дешевый бульварный роман!»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рухнул на кровать, раскинув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парики: золотистый, синий и радикально черный. Белая футболка, джинсовые шорты, желтый сарафан, розовая блузка... «А может, прийти в мужском? Интересно, какая мина будет у этого пухляша?»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лучше еще разок прикинуться девчонкой и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прижал пальцы к губам, невольно улыбаясь. До чего же забавно: Чэн Пан на полном серьезе верил, что он — девушка. Его история о «мастере женского переодевания» висела во всех местных топах, неужели кто-то еще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схватил телефон.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взорвался. Он вскочил и зло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жирдяй, ну всё, ты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весь вечер и половину следующего дня, Ван Ци так и не дождался ответа. Телефон толстяка по-прежнему был вне зоны доступа. Ярость начала сменяться смутной тревогой. Что-то здесь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Weibo и написал:  «Кто знает домашний адрес Школьного толстяка? Скиньте в личку, с меня пауэрбанк за сотку».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Фанаты- «фрукты» сработали оперативно. Не прошло и трех минут, как нужная информация была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вызвал такси. Как только он въехал в нужный микрорайон, пришлось зажать нос. Что это за дыра? Мусорная свалка или жилой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Дофу сидел во дворе, копаясь в каких-то железках. Ван Ци понял, что пальцы на носу не спасают, и просто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Лю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Дофу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однокласснику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отпуск там проведет.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какого еще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Дофу смерил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Ван Ци дерзко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толстяка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его больше. Мой малый с Цю Юем помолвлен.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«Помолвлен? С детства? Мы в каком веке вообще?!»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развернулся, на ходу выхватывая телефон. Он хотел было спросить в сети адрес Цю Юя, но обнаружил, что под его последним постом уже красуется свежий комментарий с фотографией. Кто-то из соседей Цю Юя заметил «Школьного толстяка» и заснял весьма... пикантный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Чэн Пан стоял, привалившись к оконной решетке, а Цю Юй навис над ним сзади. Поза до боли напоминала классический сюжет из запретных романов — «window-play».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Тихушница Дихуа: «Ого, вот это страсти! Горячо!»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Арбузная косточка (топ-коммент): «Пойманы на горячем у окна. Раунд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