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 нему со всей душой, а он кусается, — Цзян Чжоу не поддался на провокацию. — Слушай меня внимательно, Цзян Сиси: с твоим ростом «метр с кепкой» я тебя в реку заброшу одним движением, и глазом моргнуть не успеешь.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понял, — Цзян Си по-прежнему расплывался в улыбке. — Брат, я был неправ. Прости.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самого дома Цзян Чжоу наконец спустил его на землю. Цзян Си тут же принялся усиленно растирать щеки.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посмотри... не видно, что я плакал?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Цзян Чжоу дрогнуло. Он протянул руку и легонько ущипнул парня за мягкую, как тесто, щеку.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 ты мой бедный, несчастный...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Видно? — из-за зажатой щеки рот Цзян Си смешно перекосило.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улыбнулся Цзян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Разжав пальцы, он достал из кармана молочную ириску и торжественно протянул её парню.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Скушай — и все печали как рукой снимет.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 весело принял угощение.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у тебя всегда только ириски?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кто ж его знает, — Цзян Чжоу похлопал себя по карманам. — Каждый раз, когда хочу тебя угостить, под руку попадается именно молочная. Тебе не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Цзян Си был равнодушен к сладкому, но ему безумно нравилось само ощущение: принимать конфету из рук брата. Цзян Чжоу был, пожалуй, самым отъявленным сладкоежкой из всех, кого он знал — и как только ему не приторно?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Нравится, — Цзян Си завороженно уставился на карман куртки. — Такое чувство, будто они там сами собой растут. Бесконечным потоком.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Чжоу со смехом легонько щелкнул его по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 тебе. В следующий раз сам лезь и доставай.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им войти в дом, как до ушей донеслись восторженные вопли Сяо Куэй. Вернулся Цзян Бинлинь и, как водится, привез своей любимице целую гору подарков.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девочка тащила Цзян Си собирать пазлы, Цзян Чжоу обреченно уселся на диван — выслушивать наставления отца. Эту процедуру он проходил при каждом его возвращении. Бинлинь не жаловал мессенджеры, считая, что воспитание лицом к лицу куда эффективнее: так проще сохранять суровый вид и поддерживать авторитет.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отец начал расспрашивать сына о поведении в школе, Сяо Куэй из-за дивана крикнула: «Папа, посмотри!» Цзян Бинлинь мгновенно обернулся к дочери с нежнейшей улыбкой, но, снова повернувшись к сыну, тут же вернул лицу предельно серьезное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общем, всё нормально. В драки не лез, — ответил Цзян Чжоу. «Сегодняшняя дракой не считается, — подумал он. — Это была чистой воды экзекуция». — На уроках особо не буянил, оценки... ну, как обычно. Спортом занимаюсь — правда, сейчас похолодало, так что в баскетбол почти не играем.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сидел, подперев голову рукой, и отвечал без малейшего интереса. Он наблюдал, как отец то и дело поворачивался к дочери и менялся в лице, словно маска в сычуаньской опере: авторитет то воздвигался, то рушился, и так по кругу. Стало даже жаль старика — утомительно же, наверное.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вопросов больше нет, я пойду помогу мелкой с пазлом, — Цзян Чжоу начал подниматься.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Погоди, есть еще кое-что, — Бинлинь жестом заставил его сесть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Чжоу перестал смотреть на него и перевел взгляд на Цзян Си, который, склонив голову, сосредоточенно подбирал детальки мозаики. О нём самом он еще толком ничего не выяснил.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день рождения уже скоро, как раз на выходные в честь Нового года выпадает. Не хочешь съездить к дедушке? — голос Бинлиня звучал неуверенно. Говоря с сыном об отце, он всегда чувствовал себя не в своей тарелке. — Если не хочешь ехать на зимние каникулы, то хотя бы день рождения отметь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отрезал Цзян Чжоу. — Я не поеду туда справлять.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Чжоу! — отец резко повысил голос. — Тебя просто просят навестить деда, что ты ведешь себя так, будто вы заклятые враги? Он старый человек. Даже если он скажет что-то резкое, ты, как младший, должен просто выслушать и промолчать. Ты — старший внук семьи Цзян, ты для него...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внук семьи Цзян, — Цзян Чжоу в упор посмотрел на отца. — Ну да, конечно. Я же старший внук, драгоценное сокровище, надежда всей семьи. Меня нельзя трогать, нельзя ругать, на меня нельзя даже голос повышать. Я вырос, купаясь в его любви и обожании, так ведь? Не только чужие люди, даже вы все так думаете.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горько и саркастично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Сын, — помрачнел Бинлинь, — отец знает, что у тебя на душе обида. Если ты хочешь винить кого-то...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никого не виню, — Цзян Чжоу почувствовал резкий приступ раздражения.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если похоронить старые раны поглубже, то со временем научится справляться с ними, но фитиль всё равно вспыхивал от малейшей искры. И теперь приходилось тратить огромные силы, чтобы его потушить.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день рождения я правда не поеду, — он взъерошил волосы. — Позже, на зимних каникулах... загляну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Чжоу и раньше опасался, что с таким замкнутым характером Цзян Си в новой школе будет несладко, но сегодня он лично убедился, насколько всё плохо. Причем издевательства были какими-то гнусными: те ублюдки умудрились разнюхать про родителей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Цзян Чжоу о его родителях тоже не знал ровным счетом ничего. Поэтому после ужина он постучался в комнату к матери — единственной, кто был лучшей подругой матери Цзян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сынок, что случилось? — Линь Энь наносила крем, заметив, что сын выглядит хмурым. — Опять отец нотации читал?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Чжоу прислонился к дверному косяку, скрестив руки на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Мам, почему ты никогда не рассказывала мне о Цзян Си? О его родителях, о том, в какой семье он рос? Ты даже ни разу не сказала, что я должен как-то по-особому о нём заботиться. Даже Сяо Куэй знает, что вы с его матерью были лучшими подругами.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Энь на мгновение растерялась.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Вся эта история... ты ведь даже не спросила моего мнения, не поинтересовалась, что я об этом думаю. Ты просто привела в дом человека, ничего толком не объяснив! — он закрыл за собой дверь. — Ты не думала, что этому парню придется жить под одной крышей с твоим сыном? Тебя не беспокоило, что мы можем не поладить?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Тише, сынок, успокойся. Сядь, — Линь Энь поднялась. — Для начала позволь мне спросить: вы с Сиси плохо ладите? Он тебе неприятен?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Чжоу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нет,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вот и славно, — Линь Энь подошла к нему. — Присядь. Я расскажу тебе всё. С самого начала.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Сын опустился на край кровати, а мать уселась на мягкий пуфик перед туалетным столиком. Какое-то время они молча смотрели друг на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Цзян Чжоу позвал её, и Линь Энь прикрыла глаза ладонью.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извини... Мне нужно было собраться с мыслями, не знала, с чего начать. Во-первых, я должна извиниться перед тобой. Я и впрямь не посоветовалась с тобой, когда решила забрать Цзян Си, — серьезно произнесла она. — Но пойми, сынок, всё произошло слишком внезапно. Я и раньше об этом подумывала, но лишь в теории — даже отцу твоему не успела толком сказать. А когда он приехал, я вся ушла в хлопоты: вещи, перевод в новую школу... Думала, улажу формальности и тогда поговорю с тобой. А потом поняла, что никакие объяснения уже не нужны.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 ним удивительно быстро поладили. Нашли общий язык, и я впервые увидела, что мой сын, оказывается, умеет так трогательно заботиться о ком-то. Это судьба, — добавила она. — Редко люди так подходят друг другу. Сяо Куэй еще маленькая, ей нужно было всё объяснять заранее, «готовить почву», а с вами...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Чжоу не мог не согласиться насчет судьбы — его собственное отношение к «малышу Си» порой удивляло его самого.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всё же, я хочу знать про его родителей, — настоял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вдруг такой интерес? Сиси сам спрашивал? — удивилась Линь 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хочу знать. Раз даже Сяо Куэй в курсе, почему от меня это скрывают? — он недовольно надулся.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хорошо, — Линь Энь понимающе улыбнулась. — Об отце Цзян Си я знаю мало. Говорили только, что он был очень богат. Я его в глаза не видела. А вот мать Сиси... Она была... Господи, она была невероятно красива. Самая красивая девушка из всех, кого я знала. Мы дружили в начальной и средней школе, в старших классах разошлись по разным заведениям. Сначала переписывались, но потом она влюбилась, и общение сошло на нет. В тот год, когда я поступила в университет, прошел слух, что она сбежала с кем-то... А следующей вестью стала уже её смерть. Сказали, что сразу после рождения Цзян Си она бросилась в реку...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Энь до сих пор не могла говорить о судьбе подруги без горечи, а Цзян Чжоу, слушая её, чувствовал, как сердце обливается кровью за Цзян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комнаты матери, он спустился на кухню — выпить воды и хоть немного прийти в себя. В саду горели огни.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их дома был чудесный сад — за кухонной дверью скрывался маленький уютный мир. Там среди цветов и кустарников стояли стол, стулья, скамейки и любимое кресло-качалка. Зимой в саду редко кто бывал; мать обычно убирала всю мебель, оставляя только это самое кресло — слишком тяжелое и громоздкое.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стекло Цзян Чжоу увидел силуэт Цзян Си. Тот мерно покачивался в кресле.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знаю, почему ты так не даешь мне покоя, но, кажется, я нашел причину. Вокруг тебя вечно веет холодом и одиночеством. Мне страшно, что ты совсем замерзнешь, и я просто хочу затянуть тебя в свой шумный и теплый мир».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Цзян Чжоу вышел в сад с двумя чашками горячего напитка, Цзян Си вздрогнул и торопливо уткнулся в книгу, делая вид, что увлечен чтением.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рвение, — Цзян Чжоу поежился от ночного холода. — На, выпей молочного 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брат, — Цзян Си обернулся к нему с кроткой улыбкой. — Ты замерз?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Зима на дворе, мелкий. Кто в здравом уме торчит на улице посреди ночи? — Цзян Чжоу растер свои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 тут же набросил свою легкую куртку на колени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лучше?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 мне, ты же сам... — Цзян Чжоу осекся. Он случайно коснулся руки парня — та была удивительно теплой. — Ну ты и морозостойкий, Цзян Сиси.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лишь тихо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читаешь? — Цзян Чжоу не стал больше спорить, поплотнее укутал ноги курткой и отхлебнул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Математику.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Бессонница замучила? Решил использовать учебник как снотворное? — осторожно поинтересовался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просто интересно. Но сегодня мысли постоянно куда-то улетают.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Чжоу не успел спросить, о чем он думает, как парень сам спросил, повернув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вы с дядей Цзяном поссорились из-за...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это. Мы постоянно лаемся, скоро привыкнешь, — небрежно бросил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 не хотел привыкать. Он хотел понять причину раздора и то, почему брат так упорно не желает навещать деда. Но было очевидно, что сейчас Цзян Чжоу не настроен на откровения. Оставалось только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когда у тебя день рождения? Дядя Цзян сказал, что на Новый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Прямо первого января, — ответил Цзян Чжоу. — А у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первого октября.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День образования КНР? — он развеселился. — И почему тебя тогда не назвали Цзян Гоцин?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деревне тогда уже было несколько Гоцинов, и дедушка решил придумать что-нибудь другое, — Цзян Си вспомнил слова деда, и он нежно улыбнулся. — Я родился ночью. В саду как раз расцвел ночной жасмин, аромат был такой густой, обволакивающий... буквально накрывал собой. Вот и выбрали имя «Си» — «накрывающий», «окутывающий».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 только, что, как бы ни благоухали цветы, мама этого уже не увидела. Иначе не покинула бы этот мир так решительно. При этой мысли настроение Цзян Си мгновенно угасло.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Чжоу еще что-то говорил, нахваливая литературный вкус его деда, но, заметив, как парень помрачнел,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Си, — после долгой паузы мягко позвал он. — Хочешь съездить в Посёлок Чжу? Навестить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Зимнее утро выдалось туманным. От глубокого вдоха в груди разливался леденящий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Чжоу притащил Цзян Си на автовокзал, и они сели в автобус до Чжу. Юный господин Цзян, который вечно недосыпал ночами, не упустил возможности вздремнуть — едва опустившись в кресло, он натянул капюшон и провалился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Цзян Си было не до сна. Для него это было похоже на настоящее маленькое путешествие. Он с любопытством оглядывался по сторонам: пассажиров было немного, и все сидели с отсутствующими лицами. Только Цзян Си, точно птица, впервые вылетевшая из клетки, с восторгом взирал на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автобус тронулся, он почти прижался лицом к стеклу, рассматривая мелькающие пейзажи сквозь пятно выдохнутого пара. Вскоре он почувствовал тяжесть на плече — брат наконец прикорнул, склонив голову на него. Цзян Си выпрямился и, чтобы брату было удобнее, скатал свой шарф валиком, подложив ему под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время, парень тоже ненадолго задремал, а когда проснулся, почувствовал, что утренние бутерброды уже давно переварились. Еды с собой не было. Цзян Си немного поколебался, а потом осторожно запустил руку в карман куртки брата. И так и замер от удивления — там было полно конфет! Он вытащил целую горсть: разноцветные фантики, фруктовые леденцы, шоколадки.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 ссыпал их обратно и наугад вытянул одну. Снова молочная ириска.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Посёлок Чжу находился совсем рядом с деревней, где жил дедушка — минут пятнадцать пешком.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купим цветы, — предложил Цзян Чжоу, когда они проходили мимо лавки. — Твой дедушка любил какие-то конкретные?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 не знал. Наверное, деду за всю жизнь ни разу цветов не дарили.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Выбери сам. Белые или желтые будут в самый раз, — подсказал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 оглядел витрину и указал на белые розы.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Эти? — Цзян Чжоу задумался. — Ну, ладно. Пусть будут 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Цзян Си обожал приходить к деду. С другими он молчал, а деду рассказывал абсолютно всё. Теперь рядом с ним была и могила бабушки — деду явно больше не было одиноко. Но Цзян Си вдруг не нашелся,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Его... его зовут Цзян Чжоу, — после долгого молчания внезапно выдал он, указывая на спутника. — Ему шестнадцать, он в десятом классе. Любит баскетбол и музыку. У него аллергия на манго, и еще он...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Сиси, — смущенно перебил его Цзян Чжоу. — Расскажи что-нибудь о себе. То, что сам хотел сказать дедушке.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я и рассказываю ему о тебе, — просто ответил Цзян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ладно. Тогда говори не спеша, а я подожду тебя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Чжоу низко поклонился могиле и поспешил спуститься по тропинке, чувствуя себя как-то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— тихо продолжал Цзян Си, — у меня всё хорошо. У меня теперь есть новый дом. И брат... он очень добр ко мне. Я его очень люблю. Тебе больше не нужно за меня волноваться.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пару минут Цзян Чжоу увидел бегущего к нему Цзян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беги, не беги! Смотри под ноги, упадешь еще! — крикнул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всё сказал, — парень подбежал, слегка запыхавшись.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Чжоу легонько кашлянул. Интересно, много ли этот малец успел про него наговорить? Надеюсь, хоть не жаловался. Хотя нет, вряд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Сиси, — вдруг заговорил он, — скажи... ты когда-нибудь навещал могилу матери?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 замер, а потом медленно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 вчера сказала мне, что она где-то здесь, неподалеку, — продолжил брат. — Если хочешь, мы можем разузнать...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отрезал Цзян Си. — Я... я не хочу туда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Чжоу внимательно посмотрел на него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Тогда возвращаемся.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дедушки на душе полегчало? — спросил Цзян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Намного! Брат, я уверен, ты бы ему тоже очень понравился.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я даже не сомневаюсь, — улыбнулся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каждый раз, когда Цзян Си вспоминал деда, Цзян Чжоу невольно думал о своей бабушке. Она тоже была чудесным человеком. Жаль только, мужа выбрала не 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Наньхэ они вернулись к обеду. Едва Цзян Чжоу решил, что пора бы основательно подкрепиться, как от «неразлучной парочки» друзей посыпались сообщения в Вичат: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«Лундань, что на обед?»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«Лундань, не хочешь выбраться перекусить? Мы за компанию!»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Чжоу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Пошли, угостим этих обормотов. Сиси, ты чего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всё равно, — ответил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бы сомневался. Так, давай-ка выбирай.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Чжоу закрыл ему глаза ладонью, поднял его руку и начал водить ею в сторону ресторанной улочки.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посмотрим, на что укажет перст судьбы: западная кухня, барбекю или, может, сычуаньская острая...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Цзян Си голова пошла кругом от этих маневров, а потом он услышал торжествующий голос брата: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О! Оказывается, ты хочешь жареное мясо!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 тихонько рассмеялся, разоблачая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это ты хочешь мясо.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подобного! Это наше общее желание, редкое единодушие, — самодовольно заявил Цзян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запах жареного мяса слетелись не только двое друзей. Прожорливое семейство Чжоу — близнецы и Сяо Куэй — тут же возникли рядом. Едва мясо на решетке успевало прожариться, как его сметали в мгновение ока. Казалось, пронесся ураган, оставив после себя лишь одиноко тлеющие угли.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Чжоу с щипцами для мяса в руках философски наблюдал за этим пиршеством. Чжоу Сяодун и Ли Шу были настоящими бойцами — хватали молниеносно. Близнецы и Сяо Куэй предпочитали тактику выпрашивания: сами не готовили, зато виртуозно перехватывали добычу на полпути к чужому 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Цзян Си... он был просто сторонним наблюдателем.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Цзян Чжоу с самым серьезным видом принялся наставлять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Запомни, малец: мир — место суровое. Ресурсы ограничены. Ты должен бороться, должен становиться сильнее, хитрее и наглее. Чтобы получить свой кусок мяса, нужно приложить усилия. За столом скромность — это грех.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 подумал, что брат совершенно прав. Конкуренция была просто чудовищной, в следующий раз нельзя так хлопать ушами.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в свою тарелку — та была с верхом завалена сочными кусочками мяса, а сам он уже был практически сыт...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и впрямь может быть суровым.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меня есть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Так, мясо готово, — скомандовал Цзян Чжоу, снова взмахнув щипцами, как дирижерской палочкой. — Руки прочь, пока я не разрешу!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http://bllate.org/book/17532/1703009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