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была воспитанницей «Цзяофан-лоу». С малых лет матушка не жалела сил на её образование: девочка постигала изящные искусства, училась игре на цине и каллиграфии, живя в достатке и неге, словно барышня из знатного рода. В «Цзяофан-лоу» девицы не торговали телом, отчего жители города Юйлин почитали их гордячками.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 правду? «Цзяофан-лоу» изначально был лишь чайным домом, и лишь злые языки со временем превратили его в злачное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везло в жизни — быть может, слишком везло, и небеса, устав на это смотреть, послали ей встречу с Чжан Ланом. Этот человек был красноречив и искусен в обольщении; он без труда похитил её сердце. Девушка дорожила своей честью и не спешила отдаваться возлюбленному, надеясь, что их союз скрепит законный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считала себя девушкой из приличной семьи. Матушка всегда повторяла: «Что бы ни болтали люди, вы — достойные дочери, а чужие пересуды — лишь пустой звук».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Лан, не получив желаемого, быстро охладел. Его взор обратился на других девиц, в чьих объятиях он предавался утехам. Суй Инь мучилась сомнениями: она готова была уступить, но внутренняя преграда не давала ей переступить через себя. Она не могла понять, любит ли её Чжан Лан или видит в ней лишь очередную продажную девку. Эти мысли терзали её днём и ночью, лишая сна и сил. Красота её увядала, в сердце поселилось отчаяние. Услышав о «Яньчжи-лоу», где, по слухам, можно было получить ответ на любой вопрос, она отправилась туда. Но хозяин лавки предложил ей не то, на что она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молча выслушал её исповедь. Налив себе чашку чая, он слегка подул на воду; полупрозрачная дымка поднялась вверх, скрывая его лицо. Суй Инь смотрела на него, и ей казалось, будто она сама растворяется в этом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его? Или мечтаешь, чтобы он раскаялся и вернулся? — негромко спросил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замялась. Чего она хотела на самом деле? Смерти предателя? Его любви? Нет,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же, — Лун Юй едва заметно улыбнулся, и он, казалось, пронзил её насквозь своим взглядом, обнажая сокровенные мысли, — ты хочешь, чтобы он горько пожалел о содеянном?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её сознании подобно удару колокола. Пожалел!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раскаялся, — произнесла она. Голос её звучал на удивление спокойно, почти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— Лун Юй прищурился. — Но что ты отдашь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имею, — она прямо встретила его взгляд, но увидела в нём лишь насмешку. Суй Инь не понимала, что тут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Лун Юй криво усмехнулся. — Что ж, я знаю,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— она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хозяина лавки внезапно налились глубоким, тяжёлым пурпуром, став похожими на грозовое небо. Эта давящая аура лишила её дыхания. Суй Инь покачнулась и рухнула на пол, задев рукавом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расплескался, наполняя комнату странным, дурманящим ароматом. Последнее, что она видела сквозь пелену, застилавшую взор — это прищуренный взгляд Лун Юя. Он что-то шептал, но она уже не слышала ни звука. Веки налились свинцом,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Цзяофан-лоу. Павильон Иньси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Суй в ярости металась по комнате, так что её расшитые подвески-буояо путались в волосах. Она не шла — летела, не переставая осыпать проклятиями незримого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негодная девчонка! Ну как можно быть такой упрямой? Кто такой этот Чжан Лан, чтобы из-за него губить себя? Обычный сынок торговца! Доченька, ты же у меня красавица, искусница! Только скажи — и я найду тебе лучшую партию! К чему так убиваться из-за этого ничтожества? Если с тобой что случится, как мне дальше жить? С каким лицом я предстану на том свете перед твоей покойной матерью? Ну какая же ты глупенькая... — Матушка Суй осеклась и, закрыв лицо руками, горько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лежала бледная, как мел, Суй Инь. На её тонкой шее багровел след от петли. Вокруг теснились её названые сёстры, утирая слёзы. Если бы не служанка, зашедшая в покои вовремя, Суй Инь уже блуждала бы среди теней у Жёлтых источников. Девушки не могли взять в толк: как их рассудительная сестра решилась на такое? Неужели этот Чжан Лан стоил её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Этого нельзя так оставлять! — Хай Янь, чьё алое платье лишь подчёркивало её вспыльчивый нрав, резко поднялась. — Этот подлец довёл сестру до края! Ему это даром не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Хай Янь, скажи, что нам делать? — Хуан Хуа с надеждой посмотрела на неё, размазывая слёзы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суд! — отрезала Хай Янь,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мы скажем судье? — засомневалась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Хай Янь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 и похищение моей дочери! — подала голос матушка Суй. Девушки согласно закивали. Юйлань обвела их решительным взглядом: — Ин Хун, Жуй Сян, оставайтесь здесь, приглядывайте за Инь-эр. Хай Янь, Хуан Хуа, Моли — за мной! Сегодня я растопчу свою гордость, но вытрясу из этого мерзавца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матушка! Мы добьёмся справедливости для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Суй во главе процессии из трёх красавиц и дюжины служанок величественно направилась к ямыню. Грозный вид женщин мгновенно привлёк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это же Матушка Суй из «Цзяофан-лоу»!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они так спешат, да ещё с таким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Говорят, красавица Суй Инь влюбилась в какого-то щеголя, а тот её обманул. Бедняжка с горя руки на себя наложила.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матушка Суй решила судиться!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Она в Суй Инь души не чаяла, берегла как зеницу ока. А теперь такую жемчужину сгубили...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почуяв интересное зрелище, потянулись следом за ними к зданию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воротами, матушка Суй решительно закатала рукава, схватила колотушку и принялась бить в барабан — гулкий рокот возвестил о великой обиде. Пока она колотила, три девушки и служанки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Несправедливость! Господин судья, защитите нашу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девиц, привыкших петь в тереме, звучали столь жалобно и слаженно, что переполошили не только зевак на улице. Даже уездный судья, который в это время мирно чаёвничал в задних покоях с Цзун-циньваном и его сыном,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нахмурился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выясню, Ваше Высочество, — судья, не смея перечить, позвал стражника и вскоре узнал, что матушка Суй привела своих подопечных искать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я... — судья замялся, не зная, как поступить в присутствии столь высокого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как ведут допросы, — вдруг проявил интерес Цзун-циньван. — А-Ю, пойдём,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отец, — Ю-шицзы кивнул. Он редко видел родителя в столь благодушном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— судья украдкой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делом, мы послушаем за ширмой, — распорядился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суда судья с размаху ударил молотком по столу, сурово глядя на толпу коленопреклонённых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истец?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отозвалась матушка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Чжан Лана, старшего сына господина Чжан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он обманом и коварством погубил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Доставить Чжан Лана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стражники ушли за обвиняемым, Цзун-циньван и его сын прислушивались к голосам за ширмой. Ю-шицзы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голос этой женщины кажется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тоже, — князь пытался воскресить в памяти забытый образ, но никак не мог вспомнить,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привели Чжан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вновь ударил молотком: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Лан, сия женщина обвиняет тебя в обмане её дочери. Что скажешь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не верьте этой лжи! — воскликнул Чжан Лан. — Её дочь — девка из весёлого дома, она сама ко мне липла! О каком обмане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Суй вспыхнула от ярости и, ткнув пальцем в сторону юноши,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подлец! Моя Инь-эр — чистейшей души дитя! Как ты смеешь так чернить её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заправляет борделем, о какой чистоте тут толковать? — презрительно фыркнул Чжан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Матушка Суй задохнулась от гнева, её рука, указывающая на обидчика,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доказать правду! — Хай Янь проползла на коленях вперёд. — Все девушки в нашем тереме хранят целомудрие. Если господин судья не верит, пусть пришлёт повитуху для осмотра! И вообще, наше заведение — чайная, а не притон! Прошу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господин! — Моли ударилась лбом об пол. — Все в городе знают, что в «Цзяофан-лоу» приходят слушать музыку и пить чай. Матушка никогда нас не принуждала, она растила нас как родных дочерей!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судья! — добавила Хуан Хуа. — Мы все обязаны матушке жизнью, а Инь-эр она воспитала сама. Теперь бедняжка между жизнью и смертью, а этот негодяй смеет плевать ей в лицо! Молим о правосудии!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Матушка Суй, оказывается, святая! — издевательски рассмеялся Чжан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задних покоях послышался звон разбитого фарфора. Цзун-циньван стремительно выбежал в зал и схватил матушку Суй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Суй Юйлань!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на мгновение, вглядываясь в лицо князя, и вдруг разрыдалась, припав к его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Это вы! Наш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госпожа? Где моя жена?! — нетерпеливо воскликнул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скончалась! — запричитала Юйлань сквозь слёзы. — Её трижды ударили ножом, а потом она упала в воду... не выжила бедняжка!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горе мне! — князь пошатнулся, но тут же спохватился: — А девочка? Наша крошка Нань-нань? Она жива?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Юйлань заскрежетала зубами и с ненавистью указала на Чжан Лана: — Вот он! Это он довёл нашу маленькую госпожу до петли!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 застыл, не понимая, что происходит. Впрочем, как и все присутствующие. Тишину разорвал звук хлёсткой пощёчины — Ю-шицзы со всей силы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моей сестрой что-то случится, я сотру весь твой род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Иньси Суй Инь, пролежавшая в беспамятстве три дня и три ночи, наконец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Очнулась! Слава небу, очнулась! — Юйлань залилась слезами облегчения. Цзун-циньван и Ю-шицзы, затаив дыхание, смотрели на девушку. Она покинула дом, когда ей не было и трёх лет; прошло больше десятилетия, и они не знали, узнает ли она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повернула голову к матушке и слабо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страха за тебя, непутевая, — Юйлань утерла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Суй Инь едва заметно улыбнулась. — Матушка, мне приснился дом... и мама... Там росло огромное дерево, а брат упал с него и сломал руку. Мама плакала несколько дней, а отец хотел его наказать. Тогда я обняла папу за ноги и сказала: «Папенька...»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брата и так рука болит, не наказывай его. Нань-нань готова месяц не есть сладостей, только не бей его», — Ю-шицзы не выдержал, и слёзы брызнули из его глаз. — Крошка Нань-нань, это я —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оказывается, ты стал таким взрослым, когда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я твой отец, ты помнишь меня? — Цзун-циньван смотрел на неё, и у него не оставалось сомнений: черты лица девушки точь-в-точь повторяли облик его покойной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Папенька состарился, — тихо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наша Нань-нань стала большой, — сквозь слёзы улыбнулся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 комнату влетел Чжан Лан. Он рухнул на колени перед кроватью, захлёбываясь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Инь-эр, это я виноват! Прости меня,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что Суй Инь — та самая потерянная дочь князя, он никогда бы так с ней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она нахмурилась, глядя на него. Прежде чем её родные успели вышвырнуть его вон, Суй Инь спросила: — Кто ты такой?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 замер. Он хотел крикнуть, чтобы она перестала притворяться, но, встретившись с её чистым, абсолютно равнодушным взглядом, понял: она действительно 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забыла его. Нет, вернее будет сказать — он просто исчез из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осталось ни единого воспоминания о нём. Ни одного клочка того кошмара, в который он её вверг.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Ели смотрела на нить в своих руках, которая внезапно истлела и исчезла. В её глазах сгустился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посмел уничтожить мой кошмар?!»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«Суи-часы» Лун Юй, прислонившись к окну, вертел в пальцах гладкий камень из зелёного нефрита. На его губах играла ослепительная и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