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Блестящая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тревогу в глазах Дерика, Ли Сычэнь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Дерик уже опустился на корточки и закатал его штанину. Багровая гематома, разлившаяся по колену, красноречивее всяких слов говорила о том, что всё далеко не так гладко, как пытался представить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— голос Дерика дрогнул от волнения, — может, тебе всё-таки стоит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— Сычэнь поспешно одернул брюки. — Правда, могу. Только не говори режиссёру,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статистов нет права на жалобы — этот урок Ли Сычэнь усвоил ещё несколько месяцев назад. Тогда ситуация была почти один в один, только травма оказалась куда серьёзнее. Стоило ему заикнуться о боли, как режиссёр тут же выставил его вон, заявив, что ему не нужны «неженки в массовке».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 понимал это правило жизни не хуже друга, но, глядя на его бледное, осунувшееся лицо, не мог выкинуть из головы вид разбитого колена. Он знал, что семья Карлоса живёт в достатке, куда лучшем, чем его собственная, и теперь корил себя за то, что вообще втянул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товарища, Сычэнь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хорошо, Дерик. Мне нужны эти деньги, и я сам выбрал эту работу. Иди получай расчёт, а мне осталось всего две сцены. Закончим — и сразу домой,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буквально вытолкал его в сторону администрации. Дерик то и дело оглядывался,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осторожнее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Сычэнь поджал губы и, дождавшись, пока фигура друга скроется за декорациями, направился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Карлос, — прогудел тот, похлопывая мальчишку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добродушно улыбнулся, и его густая борода колыхнулась. В обычное время он был человеком покладистым, но на площадке превращался в сурового тирана, так что его похвала дорогого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режиссёр, — Сычэнь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когда научился всем этим житейским хитростям — искусству угождать нужным людям. Он не умел льстить откровенно, но изобразить искреннюю радость от похвалы теперь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киностудии ежедневно мелькали сотни лиц, и актёров, и постановщиков. Ли Сычэнь и Дерик обычно звали их просто «режиссёр», не заботясь об именах, но сейчас он всерьёз задумался: не пора ли начать запоминать фамилии? За последние пять месяцев некоторые из них встречались ему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хорошо справился, — добавил режиссёр, проявив неожиданное терпение, видимо, под впечатлением от предыдущего дубля. — Следующая сцена: тебя подкупают. Твои реплики: «Сэр, мне нужны деньги», «Сэр, если вы заплатите, я сделаю для вас всё что угодно», и последняя — «Сэр, если со мной что-то случится, я хочу, чтобы вы отдали деньги моему брату». Постарайся выложиться.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Сычэнь незаметно сжал кулаки. Наличие слов давало куда больше простора для игры, чем безмолвное присутствие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снова проходили в помещении — в той же комнате, что и раньше. Но теперь освещение выставили так, что всё погрузилось во тьму, и лишь тонкий луч света, будто пробивающийся сквозь щель в двери, выхватывал двоих актёров. Обычный зритель ни за что бы не догадался, что это та же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мне нужны деньги, — Сычэнь опустил голову. Слова падали тяжело, словно он выталкивал их из себя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нужны люди, — отозвался партнёр по сцене. В его голосе скользила усмешка, но за ней чувствовалась холодная, звериная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заплатите... я сделаю для вас всё что угодно, — Ли Сычэнь по-прежнему не поднимал взгляда, он сжал кулаки, опустив руки вдоль тела. На последних словах голос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дам тебе денег. Сейчас ты пойдёшь и задержишь одного человека. Ты должен продержаться двадцать минут. Если справишься — получишь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Сычэнь резко вскинул голову. — Если со мной что-то случится... прошу, передайте деньги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 Ребёнок против взрослого. В этот миг он по-настоящему осознал весь трагизм этой короткой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раздался голос режиссёра, но в нём не слышалось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дубль! Вы оба, ещё раз. Карлос, обрати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чём именно нужно сосредоточиться, он не уточнил, но было ясно: после блестящего начала он ждал от мальчика чего-то большего, а Сычэнь в этот раз просто «отработал» текст, не дотянув до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режиссёр, — Ли Сычэнь то сжимал, то разжимал ладони. Пользуясь тем, что на него никто не смотрит, он осторожно коснулся колена. Тупая, пульсирующая боль пронзала нервы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дубль. Сычэнь выпрямился. Если не знать о травме, со стороны невозможно было заметить, что каждое движение даётся ему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мне нужны деньги, — голос звучал глухо, но на этот раз в нём не было сомнений. Только стальная решимость человека, припёртого к стенке. Это была чистая правда — он и сам стоял здесь ради денег, глотая боль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нужны люди, — актёр на мгновение запнулся, словно его сбила с толку эта новая интонация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Сычэнь вскинул голову раньше времени — ещё до того, как партнёр закончил фразу. Обычно актёры приберегают эмоциональный контраст для финала, а он пошёл на риск, ломая ритм. Теперь концовка сцены должна была стать либо провалом, либо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заплатите, я сделаю для вас всё что угодно, — Сычэнь смотрел прямо в глаза мужчине, взгляд его был твёрд. И, прежде чем тот успел открыть рот, добавил: —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менял текст, он просто повторил суть, но теперь в этих словах слышалась такая пугающая готовность, что вся съёмочная группа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засунул руки в карманы и произнёс свои слова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денег. Твоя задача — задержать человека на двадцать минут. Справишься —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слова звучали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на этот раз Сычэнь, вопреки ожиданиям, медленно склонил голову, — если со мной что-то случится... — короткая пауза заставила наблюдателей вздрогнуть, — я хочу, чтобы вы отдали деньги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почти не изменился, но теперь в нём слышалась не просто просьба, а безнадёжная, горькая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Актёр напротив молчал несколько долгих секунд, прежде чем выдавить,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окончен, но режиссёр не спешил давать команду. И в этот момент произошло то, чего никто не ждал: Ли Сычэнь рассмеялся. Это был тихий, надтреснутый смех, в котором не было ни капли радости — только бездонная усталость и осознание собственной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буквально выкрикнул команду, не скрывая восторга. — Карлос, ты снова меня поразил! Этот дубль в разы лучше первого. Отлично, все свободны, готовимся к третьей сцене. Карлос, не разочаруй меня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господин режиссёр, — Сычэнь вымученно улыбнулся, его лицо снова приняло привычное застенчивое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суетилась, готовясь к последнему рывку, Ли Сычэнь забился в дальний угол и через ткань брюк принялся массировать колено. Похоже, при падении удар был сильнее, чем он думал — лоб покрылся холодной испариной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где? — раздался голос 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Сычэнь махнул рукой. Когда друг подошёл ближе, он попытался пошутить: — Решил вот немного похалтурить,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Терпеть не могу, когда ты строишь из себя самого прилежного работника на свете, — Дерик присел рядом и потряс баллончиком в руке. — А ну, закатывай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послушно подчинился, чувствуя, как к горлу подкатывает комок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этим бегал? Искал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Дерик принялся обильно орошать колено замораживающим составом. — На съёмках вечно кто-нибудь расшибается, а на нас, статистов, всем плевать — никто ради синяка камеру не остановит. Говорят, эта штука хорошо помогает.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Сычэнь и впрямь почувствовал, как жгучая боль сменяется приятным холодком. То ли лекарство подействовало, то ли просто стало легче на душе. — Дерик, подожди меня ещё немного. Последняя сцена — 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удача, как сегодня — получить роль сразу по приезде, — выпадала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завтра даже не думай приходить. Отлежись пару дней, пока колено не заживёт,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хотел было возразить, но, взглянув на свою ногу и представив, что устроит мама Мишель, если увидит травму,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приходи один. Прости, из-за меня ты сегодня, наверное, упустил пару других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что за глупости? Для таких, как мы, получить две роли за день — это уже предел мечтаний. Сегодня и так съёмочных групп раз-два и обчёлся, — Дерик фыркнул, заметив виноватое выражение на лице друга. — И вообще, ты же старше меня, а иногда рассуждаешь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Сычэню было тринадцать, Дерику — одиннадцать. За последний год Сычэнь сильно вытянулся, и если бы не это, сегодня режиссёр наверняка выбрал бы Дерика на роль старшего брата. Но в житейских вопросах тот, привыкший заботиться о младших в своей семье, был куда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говорить красиво, но... спасибо тебе, Дерик, — Сычэнь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паренёк, он бы никогда не попал в этот мир, не узнал бы цену труда и не научился бы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не ожидавший такой откровенности, смутился и принялся неловко чесать затылок, пряча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