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Ноябрь принес в Италию долгожданную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Прежнее знойное марево, в котором под палящим солнцем плавились чувства, сменилось сиротливым запустением, принесенным резким ветром. Цинь Су стоял у панорамного окна на двадцать первом этаже отеля, глядя на серо-голубое небо и яркие фасады европейских зданий. В пейзаже, продиктованном капризным средиземноморским климатом, сквозило странное противоречие между былой страстью и нынешним увяданием.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невольно нахмурился, но так и не решился нажать на кнопку быстрого набора — номер, который он знал назубок, остался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ему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были резные балки, расписные карнизы и ослепительное величие императорских покоев. Пейзажи расплывались, но Цинь Су отчетливо сознавал: он — император. Словно сторонний наблюдатель, он видел себя в церемониальных одеждах. В этом облике не было привычной строгости деловых костюмов, лишь ледяное, почти осязаемое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дворце царило леденящее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видел, как он — тот, другой «он» — отправляется на аудиенции, возвращается и неизменно идет в незнакомые покои. На ложе там покоился до боли знакомый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 Юй. Его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они не виделись месяц и уже три месяца не разговаривали по-человечески. Каждая их встреча превращалась в череду взаимных упреков и ссор; едва завидев друг друга, они инстинктивно вскидывали щиты, замирая в оборонительных позах. Но здесь, в туманном мареве сна, Цинь Су смотрел на бледное лицо человека, лежащего на монаршем ложе, и на себя самого — застывшего у изголовья с нечитаемым выражением лица. Он вдруг понял, что уже вечность не видел Чи Юя таким умиротворенным.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Хронология снов всегда причудлива.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наблюдал за суровым распорядком императора и его регулярными визитами к спящему Чи Юю. Как звали его слуги? Императрица? Генерал Чи? Достойные титулы. Правитель и его супруг — разве не идеальный союз? Но он почему-то точно знал: в этом сне он еще не любит Чи Юя. Тот просто... необходим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свидетелем пробуждения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взгляд пленника обрел ясность и устремился на императора, Цинь Су почудилось, будто Чи Юй смотрит сквозь призрачного монарха прямо на него,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Чи Юй казался гораздо слабее 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признал это с затаенной горечью. Покладистый, вежливый, почти покорный Чи Юй — от этого образа в груди разливалась тягучая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 мог изменить ход сновидения. Это противоречило всякой логике, ведь сны — лишь тени подсознания, но он мог только наблюдать. Видеть, как император везет Чи Юя в поместье князя Ци, как тот блистает при дворе, а затем... признание, фестиваль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ночном небе распустились бутоны фейерверков, Цинь Су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неохотно вынырнуло из глубины сна. Он замер, уставившись в потолок гостиничного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Чи Юе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никогда не был образцовым братом: затянувшийся переходный возраст, вечная нерешительность и склонность пасовать в самые ответственные моменты. Цинь Су часто думал: «Раз уж вскружил человеку голову, имей смелость не бросать его на полпути». Из-за метаний брата их многолетний союз превратился в нелепый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при первой же личной встрече Цинь Су присмотрелся к Чи Юю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описывал его как высокомерного гения, чье превосходство давило на окружающих, но Цинь Су увидел иное. На приеме перед ним предстал человек, безупречно владеющий искусством светской беседы, за чьей мягкостью скрывался глубокий ум и недюжинная воля. В его прямой осанке и твердом взгляде читалась та самая гордость, которую не смогли сломить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меняются. И пока его младший брат год за годом оставался всё тем же незрелым юнцом, господин Чи превратился в личность поистине выдающуюся.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Семейная жизнь родителей Цинь Су была трагедией. Две мачехи и бесконечные любовницы отца — никто из них не отличался благородством. Это оставило глубокий след: женщины перестали интересовать Цинь Су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брата-бисексуала, Цинь Су был убежденным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Чи Юй впервые коснулся его, Цинь Су, ко всеобщему удивлению, осознал, что возбужден. Он не привык отказывать себе в желаниях, а потому просто и властно подчинил этого человека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двусмысленные отношения тянулись долго. Цинь Су быстро понял: сердце Чи Юя заковано в броню. Рана, нанесенная его братом, оказалась не такой глубокой, как ожидалось. Это была не «бессердечность», а скорее холодная отстраненность. Таких людей почти невозможно заставить впустить кого-то в душу, но если уж они это сделают, черту назад не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уходя без предупреждения, Чи Юй всё еще помнил о Цинь И. И даже в моменты высшей близости его взгляд оставался кристально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одеяло,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стакан теплой воды и встал у окна, привычно разглядывая город. То же небо, та же Италия, застывшая в противоречивом порыве осеннего ветра. Город, ставший почти родным, теперь казался исполненным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серьезно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он обманом заманил Чи Юя в самолет, летящий на Аляску, где в скромной церкви они обменялись клятвами. Цинь Су до сих пор помнил площадь Белых Голубей и ту фотографию — две переплетенные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как этот человек стал его воздухом, его наваждением. Помнил только, как косой луч солнца коснулся лица Чи Юя, и этот отблеск в уголках его глаз — мимолетный, сияющий — врезался в память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человек, не веривший ни во что, вдруг стал надеяться на это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Своему отцу он однажды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больницей управляет Цинь И. Мне она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ненавидишь меня,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он мог гарантировать, что Цинь И задержится за границей еще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понимал, что поступает подло. Знал, что это отравит их отношения с Чи Юем, если правда всплывет. Но он не мог совладать с собой. Его собственничество переросло в болезнь. Люди, приставленные к Чи Юю под предлогом охраны, на деле были надзирателями. Он осознавал: это патология.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интересовался шоу-бизнесом, но влез и туда. Почти десять лет он управлял теневыми структурами материнской семьи и привык к абсолютному контролю. Когда он заявил, что намерен занять долю на медиарынке, никто не посмел возразить — связи криминального мира и индустрии развлечений всегда были слишком тесными.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знал: настанет день, и они столкнутся лбами из-за того, что он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остановиться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утопающий мертвой хваткой вцепляется в последнюю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был слишком холоден. Он никогда не мог до конца понять, о чем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гораздо невыносимее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лезь не в свое дело, Цинь И.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не касается? По-твоему, уводить чужих партнеров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забудь к нему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неправильно. Цинь Су признавал это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разразился скандал, он лишь горько вздохнул про себя. Некоторые вещи не подлежат компромиссу. Некоторые проблемы нельзя просто вычеркнуть. Цинь Су знал, насколько дорог ему Чи Юй, и потому эта холодная война выматывала его, лишала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От проблем, от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презирал себя за эту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Чи Юй из сна... покорный, слабый, тихий — неужели это то, чего он действительно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Чи Юй, который месяц назад смотрел на него с ледяным презрением, был куда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чему пустые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http://bllate.org/book/17538/1707082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