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Первая исповедь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провёл в туалете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если Ло Вэй и собирался прийти, то он уже наверняка здесь, юноша умылся ледяной водой и вернулся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уже решивший, что тот просто смылся под благовидным предлогом, встретил Аньжаня едкой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готов? Давай сюда, пей! Здесь две бутылки водки,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его руках оказался огромный стакан. Наполнив его до краев, Ло Нин толкнул сосуд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Одним махом. Выпьешь — и миллион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послушайте... — владелец мебельного салона, почуяв неладное, попытался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Нин даже не взглянул на него. Он в упор смотрел на Цзянь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деревенское отродье, смелости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Аньжань глубоко вдохнул, шагнул к кофейному столику и взял стакан, полный обжигающей 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разразился торжествующим хохотом. Сомнительная компания, приглашённая им ради забавы, тут же подняла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Пей!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так и сиял от самодовольства. Вскинув руку, он заставил всех замолчать и с превосходством посмотрел на загнанного в угол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пока не поздно, можешь просто встать на колени и лизнуть мою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Ло, вы слишком милосердны! — тут же поддакнул кто-то из прихлебателей.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Нину лесть пришлась по вкусу. Он вытащил серебряную зажигалку и щёлкнул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добрым. В конце концов, девиз семьи Ло — человечность и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перевёл взгляд на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Ждёшь, когда Ци Сяопин примчится тебя спасать? Ха! Ну-ну!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Зайдясь в издевательском смехе, Ло Нин решил «по доброте душевной» просветить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Ци Сяопин — герой и спаситель, мастер на все руки. А для меня он — пёс! Обычный пёс, который обожает лизать мои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Ло! — владелец салона снова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тысячу раз проклял тот день, когда решил пригласить Ло Нина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Аньжань, окончательно убедившись за эти несколько минут, что Ло Вэй не придёт,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я выпью, хочу сказать одно. Ло Нин, кем Ци Сяопин является для тебя, тем же самым он является и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Ло Нин поперхнулся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вскинул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Глоток... ещё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чистый спирт хлынул в горло, обжигая пищевод невыносимым огнём. Юноша болезненно нахмурился, но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Цзянь! Хватит! Ты же убьёшь себя! — владелец, видя, как лицо парня то бледнеет, то наливается багровой синевой,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Нин лишь помахивал двумя чеками на миллион, надменно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Ло... — даже его друзья начали опасаться последствий. — Если он продолжит, его прямиком в реанимацию увезут...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Заслужил! — в Ло Нине не осталось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салона, поняв, что дальше будет только хуже, наплевал на все приличия и рискнул навлечь на себя гнев богатого наследника. Он бросился вперёд, пытаясь вырвать стакан из рук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Цзянь! Поставь сейчас же!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поставь стакан!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голос заставил всех вздрогнуть. В ту же секунду чья-то мощная рука перехватила запястье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не успел опомниться, как стакан вырвали и швырнули на пол. Осколки разлетелись со звоном, а сам он оказался в крепких объятиях, пропитанных ароматом одеколона с нотками белой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Локоть мужчины невольно надавил Аньжаню на живот, вызвав приступ удушливого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 теряя ни секунды, начал с силой хлопать его по спине, заставляя выплюнуть всё, что тот успел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У-ух...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повис тяжёлый запах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не ожидавший появления дяди, смертельно побледнел. Первым его порывом было незаметно шмыгнуть к выходу, однако Ло Вэй, хоть и был занят Аньжанем, не спускал глаз с виновника этого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племяннику пригнуться, как над его головой раздался ледяной,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оправдание ты ни придумал, заставлять человека выпивать бутылку водки — это преступление! А ну, на колени! — оборвал его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скорчив обиженную мину, тяжело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наконец-то избавился от выпитого спиртного. Лицо его было белее мела, в теле не осталось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устало посмотрел на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сотворил зло, и мой долг — исправить последствия,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передал юношу подоспевшему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 больницу. Проверить всё: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подхватил Аньжаня и поспешно вывел его из зала. Ло Вэй же повернулся к Ло Нину, всё ещё стоявшему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мне не за что извиняться! — Ло Нин упрямо выпятил губу, отказываясь признавать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что? Если бы я не успел вовремя, завтра мне пришлось бы вытаскивать тебя из СИЗО!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смотрел на племянника с нескрываемым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жалел тебя, потому что ты рано остался без родителей, слишком многое тебе прощал. Но ты, вместо того чтобы учиться хорошему, перенял только худшее! Стал наглым, распущенным, возомнил себя выше закона! С завтрашнего дня ты лишаешься всех карманных денег. Я конфискую твой спорткар и замораживаю все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осознав, что его лишают источника существования, в ужасе вцепился в ногу дяди: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Я всё понял! Прости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принять жёстких мер, ты никогда не раскаешься по-настоящему! — холодно бросил Ло Вэй и рванулся в сторону, освобождая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впервые видел Ло Вэя таким беспощадным. Чувствуя, как мир рушится вокруг него, он снова бросился к ногам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Молю, не поступай так со мной...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этого «я»! В этот раз я ограничился деньгами. Еще раз посмеешь вытворить нечто подобное — вылетишь из дома насовсем!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мазнул взглядом по ключам от «Феррари» и чекам на миллионы, лежащим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я тоже забираю!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Ло Вэя телохранитель подошёл, смёл со стола ключи и чеки, и передал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зашёлся в истерическом плаче, но Ло Вэй даже не обернулся. Он просто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прошёл обследование. Убедившись, что его здоровью ничто не угрожает, он уже собирался выписываться, когда путь ему преградил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мужчина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не умер, — Аньжань неспешно натягивал куртку. — Беспокоишься, что вчерашний инцидент просочится в прессу и ударит по репутации семьи Ло? Успокойся, я человек понятливый. Жаловаться в университет не пойду, сплетничать тоже не в моих интересах. Сделаю вид, что ничего не было, и просто удалю этот фрагмент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тебя волнует тот случай, — Аньжань изобразил озарение. — Если бы я хотел шантажировать тебя, я бы не ждал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преградившего дорогу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Пока мы всё не выясним, ты никуда не пойдёшь! — Ло Вэй упрямо схватил юношу за плечи. Его властный взгляд впился в детское, полное обиды лицо Аньжаня: — Цзянь Аньжань, ответь мне прямо: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навсегда исчез из моей жизни!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Ло Нин перешёл черту, а ты — его опекун! Если ученик творит беспредел, за него отвечают родители. Разве ты этого не знал? — возмущённо выкрикнул Аньжань и снова попытался оттолкнуть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Вэй был взрослым мужчиной, который ежедневно, несмотря ни на что, проводил по два часа в спортзале. Ослабленный Аньжань, сколько ни упирался, не смог сдвинуть его ни на миллиметр. Напротив, из-за собственной ярости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он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Вэй успел его подхватить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громко запротестовал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в жизни ему не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Вэй не разжимал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отправлял мне сообщение, ты задумывался о том, что было бы, если бы я не успел? Если бы я вообще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только рад! — выпалил Аньжань. — Потому что наконец-то смог бы упечь Ло Нина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сам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понимал логику этого мальчишки. Его план казался безумным, неоправданно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погибнуть, ты это понимаешь?! — его голос сорвался на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чудесно? Если бы я умер, твоё позорное пятно исчезло бы навсегда, а Ло Нин сел бы в тюрьму. Тебе больше не пришлось бы носить маску «доброго дядюшки» и возиться с никчёмным племянником. Ты бы правил семьёй единолично, вырастил бы своих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женат, и детей у меня нет, — поправил его Ло Вэй, хотя в глубине души понимал, что сейчас гораздо важнее было бы доказать свою искреннюю заботу о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нет сейчас, не значит, что не будет в будущем. С твоим-то статусом? Да любую найдёшь. Сделаешь ребёнка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предпринял попытку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воспользовавшись моментом, прижал Аньжаня к себе, положив подбородок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кажется, я в тебя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Аньжань замер. — Это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голос Ло Вэя был низким и предельно серьёзным. — Ты мне нравишься. И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тридцать семь лет его сердце дрогнуло впервые. Только ради него. Ради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боялся в это верить. Он чувствовал себя нищим, который внезапно выиграл в лотерею: первая реакция — это сон, вторая — злой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отказывался верить, что пошлый сюжет из дешёвых романов про «старого лиса» и наивного студента может стать реальностью! Даже если он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Ло... — он запрокинул голову и, коснувшись губами его уха, прошептал: — Я знаю, что ты вовсе не такой святоша, каким хочешь казаться. А ты знаешь, что я — мелкий корыстный человечек... Так давай не будем играть в чувства? Это слишком накладно.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накладно? — Ло Вэй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он занимал высокое положение, тысячи людей клялись ему в «вечной любви», преследуя свои цели. И вот, когда он впервые решил открыться сам, его отвергли с аргументом «любовь бьёт по кошельку».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 конкуренты, они от смеха пополам сложатся.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Вэю стало не по себе от этой мысли, и его раздражение мгновенно переросло в действие. Он наклонился и властно накрыл губы юноши своими в глубоком, яростном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