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и остальные девушки подняли зеркала, чтобы Цзянь Аньжань мог оценить результат. Тот бросил короткий взгляд на свое отражение, и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правый! Неужели этот изящный юноша с фиолетовыми глазами — действительно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поправил прядь волос. Ему казалось: стоит сейчас переодеться в школьную форму, взмахнуть рукой и пафосно бросить: «Лелуш Ви Британия повелевает: ты будешь жить со мной или умрешь вместе со мной!», как зал взорвется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в голове этот воображаемый сценарий, Цзянь Аньжань почувствовал, как от собственного дурачества по коже пробежал мороз. Чтобы скрыть неловкость, он коснулся тонкой, облегающей ткани своего костюма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обязательно делать наряд настолько…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атмосфера! — Дун Ин улыбнулась так, будто серый волк заманивал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подруги тут же окружили Аньжаня, засыпая его комплиментами и убедительными доводами. В итоге парня все-таки уговорили. Его усадили за прилавок, заваленный фанфиками и артбуками, в роли канбан-ро, а Третьего брата нарядили в костюм странствующего самурая с бутафорской катаной и бинтами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загадочного красавца с фиалковыми глазами и сурового воина в черном сработал мгновенно. Вокруг их маленького стенда тут же образовалось столпотворение. Парни и девушки подходили, чтобы сфотографироваться или просто украдкой поглазеть на «товар». Заметив, что на прилавке в основном лежит литература в жанре «мужская любовь», многие девушки понимающе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сколько стоит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Цзянь Аньжань протянул томик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молниеносно назвала цену. Девушка-покупательница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 Вот если бы в подарок шло фото с этим красавчиком за прилавком…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Дун Ин решительно продала своего «товарища».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лишь молча вздохнул. Поправив наплечную лямку, которая то и дело норовила соскользнуть, он подошел к девушке в розовом платье в стиле «лолита»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Я хочу… — девушка прикусила губу и указала на Третьего брата, которого в этот момент как раз вовсю «тискала» другая группа девчонок. — Я хочу совместное фото с вами обоими!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Дун Ин уже собиралась согласиться, но Цзянь Аньжань, предчувствуя, что дело пахнет не просто «совместным фото», решил поднять ставку: — Если вы покупаете всего одну книгу, такая фотосессия будет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по одному экземпляру каждой позиции! Но при условии: вы будете позировать так, как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«Лолита» коварно улыбнулась. Окружающая толпа фанатов тоже заулыбалась так многозначительно, что Аньжань невольно почувствовал холодок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мы в общественном месте, — напомнил он. — За непотребство нас вышвырнут с конвента.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волнуйтесь вы так, ничего лишнего! Я просто хочу… Хе-хе-хе… — Покупательница издала прямо-таки злодейский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Третий брат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кадра, просто подыграй ей! — Дун Ин буквально заставила Третьего брата подписать этот «неравноправный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смиренно подчиниться. Он подошел к Цзянь Аньжаню и замер в ожидании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кадр! Третий брат, опустись на одно колено, рука на эфесе, будто собираешься выхватить меч. Красавчик, встань за его спиной, возьми посох или просто прими какую-нибудь защитную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кадр! Третий брат встает, оба хватаются за оружие. Наставьте его друг на друга, взгляд в упор. Отношения «от любви до ненависти» — это же самое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третий… На третьем я хочу, чтобы наш красавчик упал в объятия самурая…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позы, которые требовала девушка, становились все более двусмысленными, они все же не переходили черту дозволенного. Аньжань и Третий брат поколебались с полминуты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сменили несколько позиций. «Лолита» восторженно щелкала затвором своей зеркалки, едва сдерживая эмоции. Остальные фанаты тоже вовсю снимали на телефоны, а затем бежали в угол зала, где работала моментальная печать, чтобы сразу после покупки книг получить на фото автограф Цзянь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продаж парню пришлось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книги, значки и открытки клуба Дун Ин были распроданы. Кто-то даже ухитрился утащить плакат, служивший скатертью.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Ин, невероятно довольная результатом, похлопала Аньжаня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Канбан-ро, ты отлично потрудился!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пустяки… — выдавил тот. Больше всего на свете ему сейчас хотелось броситься в туалет и сорвать с себя этот нелепый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пустой стол акриловую подставку с QR-кодом для подписки, Дун Ин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теперь мы сами погуляем по выставке!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виде? — Чувство стыда у Аньжаня уже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еще ходить на аниме-фестивале, если не в костюме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поправила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же Вайолет из «Эвергарден»,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выдержал и рассмеялся. Пользуясь моментом, Дун Ин потащила его в зону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косплея была сердцем конвента, и ажиотаж там стоял невообразимый. Как только они вошли, перед глазами Аньжаня замелькали персонажи всех мастей — от тех, чьи имена он знал назубок, до совершенно незнакомых героев. Почти все вокруг были в костюмах; даже домашние животные не остались в стороне. Например, навстречу им важно шел самоед, которому хозяйка в образе Кагуры наклеила на лоб брови-запятые.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целые семейные подряды: папа с мамой в латексных костюмах Ультраменов, а малыш — в пушистом комбинезоне маленького монстра. Ребенок-монстрик важно вышагивал на поводке, чтобы не потеряться в толпе — зрелище было одновременно эпичным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раю?» — подумал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определенно был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глубине души ярым фанатом аниме, Цзянь Аньжань мгновенно забыл о неловкости. Он выхватил телефон и бросился искать интересных героев для совместного фото. Другие косплееры, завидев его эффектный восточный образ, тоже охотно подходили к нему. В зале то и дело слышались щелчки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вовсю наслаждался атмосферой, в зале внезапно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парня в костюме бейсболиста,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просто зона косплея, — благоговейно прошептал тот. — Тут проходит отборочный тур Премии «Золотой Феникс». Те, кто пройдет в финал, даже если не займут призовые места, смогут подписать контракт с организаторами и стать профессиональными косплеерами. Работа с брендами, официальные фотосессии, куча привилегий…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моими-то данными? — Бейсболист самокритично усмехнулся, но вдруг, словно Колумб, открывший Америку, вцепился в плечо Аньжаня: — Слушай! Давай я оплачу взнос, а ты выступишь,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Посмотри на свое лицо, на фигуру… Ты же будто сошел со страниц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воодушевлялся все больше. Не давая Аньжаню опомниться, он потащил его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хочу записаться! Точнее, записать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Аньжаню выдали табличку с номером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Бейсболист, уже считавший себя его менеджером,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сейчас на сцене сорок пятый номер. Твоя очередь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решил еще немного осмотреться. Пока Дун Ин тащила его через торговые ряды, он приметил несколько редких изданий и хотел успеть их купить. Бейсболист, боясь, что протеже пропустит выступление, тенью следовал за ним, сжимая в руке номерной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лишь беспомощно вздохнул под напором такого энтузиазма. Быстро купив нужные книги, он направился обратно к зоне косплея, но из-за спешки не заметил человека и со всего размаха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Простите, пожалуйста, я нечаянно! — начал извиняться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обернулся. Он с явным недоумением оглядел юношу с ног до головы и спустя долгую паузу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застыл, словно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 Но что Ло Вэй, который днями напролет пропадал в офисе, изучая инвестиционные графики, забыл на аниме-фестивале?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подумал, что ему это снится. Он даже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точь-в-точь Ло Вэй — того же роста, той же стати, в безупречном серебристо-сером костюме. За его спиной стоял ассистент с папкой документов, наготове замерли телохранители, а рядом находились несколько деловых людей, явно бывших сторонами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как такой занятой человек, как вы,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приобрел компанию по разработке онлайн-игр, — ответил Ло Вэй таким тоном, будто речь шла о покупке кочана капусты. — В презентации были моменты, которые я не совсем уловил. Пришел лично провести исследование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воспринял это философски. А вот бейсболист за его спиной впал в ступор. Его буквально затрясло, он застучал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вы… то есть вы знакомы с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Срочно нужна твоя помощь! — Дун Ин внезапно вынырнула из толпы, схватила Аньжаня за локоть и потащила к одной из сцен, где шло косплей-шоу.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проводил взглядом уходящую энергичную молодежь. Он слегка улыбнулся — непонимающе, но с глубоким уважением. Директор купленной игровой компании, уловив момент,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может, пройдем поближе и взглянем?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тащила Аньжаня на выручку своим друзьям. Клуб ее знакомых заявился на конкурс, и им вот-вот нужно было выходить. В этот критический момент один из участников внезапно схватил судорогу, и он не мог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не знаю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нужно просто постоять для массовки! — Дун Ин без зазрения совести втягивала Аньжаня в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уточнил сценарий. Убедившись, что его роль действительно сводится к «быть фоном»,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пятый номер, Клуб «Феникс»! Приготовиться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буквально вынесла Аньжаня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ритмичные звуки бутафорских колокольчиков Аньжань в роли зомби начал короткими прыжками выходить на сцену. Поскольку времени на переодевание не было, он даже не снимал свой «индийский» костюм — просто накинул сверху кусок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 сцены, Цзянь Аньжань рухнул и замер. Весь сценарий он должен был «лежать замертво» без единой реплики. Через щель в белой ткани он мог спокойно наблюдать за выступлением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подошло к концу. Глава клуба подошел к «трупу», картинно сорвал с него белое покрывало и поднял Аньжаня на ноги для финального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зрители увидели, что роль безжизненного тела исполнял юноша, чья утонченная красота превосходила даже главных героев постановки, зал буквально взорвался. Фанаты в экстазе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Горько! Поцелуйтесь! Поцелуйтесь!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клуба на мгновение растерялся, но затем, решив подыграть публике ради рейтинга, повернулся к Аньжаню и обхватил его за плечи, собираясь изобразить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ярости, раскатисто прозвучал со стороны судейских трибун. Прежде чем кто-то успел осознать происходящее, Ло Вэй широким шагом преодолел расстояние до сцены и вырос прямо перед Цзянь Аньжанем.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