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навалившейся усталости Лу Циньянь проспал до семи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затрепетал длинными ресницами и медленно открыл глаза. Перед глазами всё ещё плавала сонная пелена, застилая комнату мутным маревом. Лу Циньянь потёр веки, протяжно зевнул, и мир постепенно обрёл чёткость.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шмыгнул носом. Глотать было больно — в горле неприятно першило. Хотелось верить, что это лишь обычная утренняя сухость, а не результат вчерашних прогулок на ветру. Вряд ли он умудрился простудиться в первую же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подняться, как тишину бесцеремонно нарушил звонок, сопровождаемый настойчивым вибрирующим жужжанием.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Вздрогнув, Лу Циньянь повернулся на звук. На маленьком столике светился экран мобильного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дисплее высветилось: «Лао Ван».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Циньянь нахмурился, тщетно пытаясь вспомнить, кто это такой. Прошло несколько секунд, но звонок не прекращался. Поняв, что игнорировать неизвестного «Лао Вана» не получится, он всё же взял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ты где застрял?! — голос на том конце обрушился на него подобно лавине. — Я в ресторане уже вечность жду! Живо спускайся, у меня дело первостепенной важности. Ноги в руки и бегом!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Лу Циньянь едва не выронил телефон. Собеседник не то чтобы злился, но его громогласный бас едва не лишил Лу барабанных перепонок.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убавил громкость и отодвинул трубку подальше от уха. Но даже на расстоянии каждое слово Лао Вана раздавалось чётко — голос у того был поистине командирский.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понял, сейчас буду. Но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три минуты!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Лу Циньяню не дали — на том конце послышались короткие гудки.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погасший экран. На заставке красовались два огромных иероглифа на белом фоне: «РАЗБОГАТЕТЬ».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напомнило ему описание из первых глав романа. Оригинальный Лу Циньянь за последние два года заработал столько, сколько обычный человек не увидел бы и за десять жизней, но его жадность была безграничной. Сколько бы он ни получал, тратил он ещё больше, а потому вечно жаждал новых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«Подожди… три минуты!» — мозг наконец обработал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Долететь до ресторана, не зная даже, на каком он этаже, за такое время? Это же физически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Циньянь судорожно перебирал обрывки памяти. Образ Лао Вана всплывал туманно, но, скорее всего, это был Ван Цзяи — менеджер оригинального владельца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телефон на стол, он окинул взглядом свой помятый вид и бросился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Шкаф в спальне ломился от вещей. Каждая вещь была стильной и безумно дорогой — Лу Циньянь из своего мира, едва начавший самостоятельную жизнь с мизерными сбережениями, о таком не мог и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Бегло осмотрев гардероб, он заметил странную закономерность. Левые две трети занимала обычная мужская одежда: от светлых худи до строгих тёмных пальто, от повседневных джинсов до выглаженных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правая треть шкафа взрывалась буйством красок. Здесь мужской стиль капитулировал перед женским: платья всех фасонов, юбки, кружева и шелка.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конечно. Если бы прежний Лу Циньянь не был фанатом кроссдрессинга, он бы не устроил тот вчерашний перформанс в прямом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Лу не испытывал к подобному хобби предвзятости, но становиться «королевой перевоплощений» не планировал.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первое попавшееся белое худи с принтом и чёрные джоггеры, он натянул их, кое-как пригладил растрёпанные волосы и, убедившись, что выглядит сносно, схватил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«Стоп, кое-что ещё!»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же столике он заметил белую папку формата А4 с парой строк на обложке. Мельком взглянув на неё раньше, он не придал ей значения, но сейчас осознал — это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Циньянь вернулся, сгрёб папку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обложке значились три пункта: название фильма, имя режиссёра и имя актёра.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Кинокартина называлась «Параллель». По названию сложно было судить о сюжете, но в памяти всплыло — это криминальная драма. История строилась вокруг двух главных героев, так называемое «двойное мужское соло».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«Параллель» означала их совместный путь, две линии, идущие бок о бок. Чтобы понять точнее, нужно было вчитаться в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Режиссёром значился некий Фань Вэнь. Лу Циньяню это имя ни о чём не говорило. А в графе «актёр» красовалось его собственное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к лифту он быстро пролистал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Папка выглядела подозрительно новой, словно её открывали от силы пару раз. Страницы сияли белизной: ни пометок на полях, ни загнутых уголков, ни единой морщинки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Циньянь не сомневался — оригинал даже не заглядывал в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«профессионализмом», стремящимся к нулю, актёрская игра была лишь способом получения чеков.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подтверждали и строчки из романа, которые Лу помнил почти дословно: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«Забавно, но Лу Циньянь никогда не утруждал себя чтением сценариев или уроками мастерства. В любом проекте он был тем, кто забирал самый высокий гонорар при минимальном вкладе. Почему же продюсеры продолжали звать его? Всё просто — охваты. Любой сериал с Лу Циньянем в главной роли неизменно становился хитом. Он безумно гордился этим, втайне хвастаясь коллегам, что заоблачные рейтинги — исключительно его заслуга».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Циньянь вспомнил, как во время чтения его коробило от отношения этого персонажа к делу. Тот факт, что героя звали так же, как и его самого, только добавлял дискомфорта. Он невольно думал: «Человек с таким именем, даже если он не гений, не должен быть настолько неприятным типом». В итоге он бросил книгу, не дочитав.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мысли снова вернулись к его главной проблеме — незнанию сюжета, — он тряхнул головой. Двери лифта как раз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зашёл в кабину и краем глаза заметил, как следом скользнула ещё одна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перед панелью с кнопками, Лу Циньянь замер. На кнопках не было никаких обозначений, кроме цифр. Где находится ресторан — на втором этаже? На десятом?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не двигался. Когда двери автоматически закрылись, Лу решил нажать на первый этаж — в крайнем случае спросит на ресепшене.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чья-то рука с длинными, изящными пальцами потянулась к панели и уверенно нажала на «три».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Циньянь дождался, пока незнакомец уберёт руку, нажал на единицу и застыл, глядя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собрался? — ровный, почти бесцветный голос прозвучал над самым ухом. Это не было вопросом, скорее констатацией факта.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низкий, бархатистый голос Лу Циньянь узнал бы из тысячи. Единственный человек, которого он «знал» в этом мире. Хотя слово «знал» было слишком громким — Вэнь Цзюэ знал его, а вот Лу для Вэнь Цзюэ был кем-то вроде назойливого насекомого.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Циньянь не сумел скрыть изумления. В его взгляде на миг промелькнул шок, но он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краткость момента, Вэнь Цзюэ успел поймать эту вспышку в его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«Ясно», — подумал Киноимператор. — «Он стоял рядом всё это время и даже не понял, кто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Лу Циньянь лип к нему как банный лист, а теперь ведёт себя так, будто они едва знакомы. Вэнь Цзюэ внутренне усмехнулся. Сегодня этот парень казался ему даже более интригующим, чем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Завтракать, — эхом повторил Вэнь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Циньянь не знал, о чём думает его спутник, но в гнетущей тишине кабины это повторение прозвучало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тебе первый этаж? — Вэнь Цзюэ снова заговорил, не меняя ледяного выражения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Циньянь посмотрел на него. Воздух в лифте, казалось, загустел. Атмосфера стала пугающе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быть гением, чтобы понять — Вэнь Цзюэ откровенно насмехался. И его вопрос лишь подтвердил догадку: ресторан точно не на первом.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Неловкая пауза затягивалась, становясь почти невыносимой. Лу Циньянь мучительно соображал, что ответить, когда лифт мелодично звякнул, и двери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поблагодарив лифт за своевременное спасение, он увидел на табло цифру «3».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вышел первым, обдав его холодом. Лу Циньянь подождал секунду, быстро огляделся и, поняв, что Вэнь Цзюэ пришёл сюда именно за едой, выскочил следом, пока двери не захлопнулись.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в нескольких метрах позади, стараясь выглядеть непринуждённо.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ресторан стояла хостес. Она приветствовала каждого гостя вежливым кивком.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вошёл, даже не взглянув на неё. Когда настала очередь Лу Циньяня, девушка привычно улыбнулась и склонила голову. В ответ Лу одарил её мягкой, ослепительной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Хостес оторопела. Она знала, кто такой Лу Циньянь — популярный молодой актёр завтракал здесь каждое утро. Но за последний месяц она впервые видела, чтобы он улыбнулся персоналу, да ещё так искренне 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Неподалёку, за столиком в левой части зала, Вэнь Цзюэ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своё место, но продолжал наблюдать. С того самого момента, как они вышли из лифта, он чувствовал за спиной ауру этой «маленькой дикой кошки». Он сделал вид, что ничего не замечает, но стоило ему сесть, как сцена у входа развернулась перед ним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Циньянь уверенно повернул направо — кто-то громко его окликнул.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Янь-цзы!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Зычный, но не грубый голос заставил его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зрения попал незнакомый мужчина — полноватый, с округлым, почти детским лицом, которое выглядело довольно добродушным. Голос показался Лу Циньяню знакомым, но по одному выкрику он не мог с уверенностью сказать, что это тот самый человек из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Циньянь, чего застыл? А ну живо сюда! Пошевеливайся!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Сомнений не осталось. Никто в ресторане не обращал на них внимания — в этом отеле жили либо звёзды, либо богачи, которым было плевать и на Киноимператоров, и на популярных молодых актёров.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Лао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Циньянь направился к столику. Он видел, что менеджер раздражён — видимо, за опоздание его по головке не погладят.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Столик был рассчитан на троих. Два места предназначались для «Лу Циньяня» и Вэнь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Вэнь Цзюэ никогда к ним не подсаживался, прежний Лу Циньянь каждое утро неизменно подходил к нему и пытался затащить за их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утро он получал отказ. Без исключений.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Лао Ван упорно заказывал стол на троих. А вдруг случится чудо?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такие моменты менеджер, будучи другом детства Лу Циньяня, подшучивал над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что, снова от ворот поворот? Поражаюсь твоему упорству. Проигрываешь раз за разом, но прёшь как танк. Назвал бы это волей к победе, но, честно говоря, ты просто беспардонно толстокож».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прежний Лу обычно огрызался: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ты боишься? Нас всё равно связывают контракты. Подумаешь, не пообедали вместе, папарацци сюда не пустят. Рано или поздно я заставлю его самого умолять об ужине за моим столом».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Ван на это лишь хмыкал: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Янь-цзы, твоя главная беда в том, что ты слишком заносчив. Но, чёрт возьми, это шоу мне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Циньянь подошёл к столику, чувствуя, как от спины менеджера буквально исходит жар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Ван… ты как? — осторожно спросил он, присаживаясь.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тебя, товарищ Лу Циньянь, — процедил менеджер, и в его голосе сквозила такая обида, словно его предали. — Сегодня утром, а точнее ещё с ночи, ты возглавил топ горячих запросов. Ты в трендах каждые три дня, неужели не боишься окончательно похоронить свою репутацию?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Ван буквально скрежетал зубами. Он понял: речь о разорванном платье и выброшенном парике. Больше он вчера ничего криминального не делал… вроде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какая там репутация, ты её и так давно извёл своими выходками, — не дожидаясь оправданий, продолжил менеджер. — Но что с тобой случилось? Ты же помешан на женской одежде! Это твоя страсть! Какого чёрта ты устроил этот погром в эфире, да ещё и забыл выключить камеру? Ты вообще соображаешь, что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представлении Лао Вана, Лу Циньянь был фанатичным любителем переодеваний. Об этом знала вся индустрия. Подобный демарш на глазах у публики выглядел не просто странно — это было за гранью реальности. Единственное логичное объяснение — в парня вселился 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слушал этот поток обвинений и не знал, что ответить. Бесов внутри него не было, было лишь внезапное переселение души. Но признаться в таком — значит звучать ещё безумнее. Он и сам себе до конца не верил, так с чего бы поверил Лао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http://bllate.org/book/17547/1708738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