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дворик медленно, неуклонно таял, исчезая в небытии. Бай Юань, окутанный призрачным сиянием, призывал последние крохи сил. Он готовился к финальной битве с пробуждающимся Небесным Царем Широкого Взора, в то время как под ногами разверзалась бездна. Земля превратилась в прах, обугленные деревья догорали, оставляя после себя лишь жуткие остовы. Раскаленная лава выплескивалась из жерла, поглощая остатки былого величия. Внизу, в багровом мареве, бездумно бродили уродливые порождения тьмы, вгрызаясь в плоть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мерцающую белизну защитной сферы Мо Ханьчи видел лишь пепелище. Повсюду царило отчаяние и нестерпимый, иссушающий жар. Сгусток ослепительного света медленно скользил вниз, к самому сердцу черного тумана — туда, где теплилась последняя надежда. Сфера, оберегавшая его, становилась всё тоньше. Бесчисленные озлобленные духи тянули к нему костлявые руки, пытаясь увлечь за собой в преисподнюю, а он лишь крепче прижимал к груди маленького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перестал плакать. Он лишь невнятно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 У-эр хочет к папе...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преграда окончательно рассыпалась, из горла у него хлынула кровь — старые раны отозвались в теле невыносимой резью. Демоническая ци заполонила всё вокруг; Небесный Царь Широкого Взора пробуждался. Мо Ханьчи вспомнил прощальную улыбку Бай Юаня и его слова: «Береги тех, кто рядом». Он падал в кипящую лаву, не в силах призвать ни капли духовной энергии. Но даже в этот миг, слыша лишь свист ветра в ушах, он не чувствовал страха. Он должен был спасти дитя — единственное, что осталось от любви Бай Юаня и Инь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там, где упал Бай Юань, раздался оглушительный рев. На краткое мгновение небо и землю пронзила ослепительная вспышка белого света, после чего всё погрузилось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лазурное сияние меча подхватило падающее тело. Следом мелькнули еще два клинка. Мо Ханьчи ошарашенно уставился на Ло Си, гадая, не сон 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дождь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опустил голову и увидел, как капли воды падают на пухлую щеку Бай У. Су Цзии поспешно забрала ребенка, не в силах сдержать рыданий. Ло Си замер, глядя на Мо Ханьчи, словно не веря собственным глазам. А тот, хоть и не чувствовал ничего, кроме пустоты, не мог остановить слез. Они сами катились по щекам, пропитывая одежды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плакать... правда не хочу... но не могу остановиться, — губы Мо Ханьчи дрогнули, слова горьким комом застряли в горле. Его душило бессилие. Он ничем не смог помочь Бай Юаню. Он веками хранил этот покой и любил всем сердцем, но был вынужден нанести смертельный удар. Почему Бай Юань не ушел, когда была возможность? Почему выбрал этот бой и оставил после себя лишь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совсем не понимаю... — шептал он, почти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отбросив привычную сдержанность,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понимать. Не мучай себя. Я стану сильнее, намного сильнее. Я за всё отвечу. Отныне я твоя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словно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месть... мы свершим её вместе. Я сделаю так, чтобы ни ты, ни Цзии, ни Бай У, ни Сяо Саньцзы больше никогда не теряли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Столицей демонов сгустились тучи. Пурпурная молния расколола небосвод, на миг осветив суровый профиль Юло Минвана и придав его кроваво-рыжим волосам мертвенно-синий оттенок. Он смотрел с холодным блеском, подобным лезвию древнего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радоваться, чего же ты такой мрачный? — Хуа Шуин, покачивая бедрами, подошёл к нему. Его алые одежды волочились по полу, а в каждом движении сквозило врожденное кокетство. — Опять о своем ученике думаешь? Раз так хочешь — пойди и забери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Юань мертв, — глухо произнес Юло Минван.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Фэн Юэ будет убит горем, — вздохнул Хуа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Юэ ничего не вспомнит, а значит, и горевать не станет. Другое дело — Инь Шан. Несколько лет он притворялся беспамятным смертным, ради Бай Юаня был готов скрестить мечи с самим Императором... И каков итог? Получил клинок в сердце от того, кого любил. А чтобы не вернулся к жизни, его еще и запечатали. Кто здесь небожитель, а кто демон? Кто разглядит истину? — Юло Минван почувствовал приближение яростной ауры Небесного Царя Широкого Взора и горько усмехнулся. — Тот давний спор...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сама увидишь,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растаяла в тенях. Юло Минван уже давно не нуждался в мечах или артефактах для полета — он ступал по грозовым облакам так же уверенно, как по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Цзян! — позвал Хуа Шуин. Перед ним мгновенно возник огненный цилинь. Вскочив на него, глава дворца устремился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бушевало черное пламя. Окруженный стонущими призраками, к ним несся Инь Шан. Гнев его был подобен извержению вулкана. Голос гремел задолго до того, как показался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Я перережу всех этих вонючих даосов до единого! Старый безумец, где твоя ледяная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 Минван помрачнел, позволяя облакам расступиться. Это прозвище приклеилось к нему еще в те времена, когда он был великим старейшиной Куньлуня по имени Фэнъюнь-цзы. Инь Шан — огромный, неотесанный, привыкший идти напролом — никогда не смыслил в тонкостях интриг. Он просто рубил с плеча, но за своих стоял горой. Говорили, когда-то он был простым пастухом и спас жизнь прежнему Демоническому Почтенному. Когда «праведники» узнали об этом, они вырезали всю его семью. Вернувшись домой и увидев пепелище, Инь Шан обезумел от горя и ярости, истребил целые ордены и с тех пор стал одним из четырех Небесных Царей. Он ненавидел лицемерие праведных путей, но умудрился свести дружбу с падшим Фэнъюнь-цзы.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ворвался в залы Дворца Погибели Мрачного Неба, готовый разнести его по кирпичику. Юло Минван не пытался его остановить. Он видел, что Инь Шан бережно, почти благоговейно прижимает к себе бездыханное тело. Как бы тот ни бесновался, Бай Юань оставался неподвижен. Владыка демонов знал: всё кончено. Бай Юань должен был уйти еще двадцать лет назад. Эти тринадцать лет жизни были лишь подарком, купленным ценой жизненных сил самого Инь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кровать из тысячелетнего льда?! — снова прорычал Инь Шан. На его груди всё еще зияла страшная рана от печати, и хоть она затянулась, шрам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всего на свете ненавидел предательство. Бай Юань мертв, и это его выбор, — холодно заметил Юло Минван.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дождусь, когда вернется наш ребенок, и мы уйдем. Скроемся в лесах, забудем о мире. Я обещал ему: больше ни одной капли крови. Хоть в монахи подамся, лишь бы он был рядом! Больше не стану принуждать. Пусть только откроет глаза... пусть даже не смотрит на меня, пусть забудет всё... лишь бы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 опустился на колени, всё так же крепко сжимая в объятиях ледяное тело. Его ладони были мокрыми от слез. Великий и ужасный демон плакал, как брошенное дитя. Юло Минван молча взмахнул рукавом, и тяжелые каменные двери в глубине зала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холод. Инь Шан бережно перенес Бай Юаня на ложе из призрачного льда. Немного успокоившись, он начал гладить его белоснежные волосы. Десятилетия назад, на великом празднестве Трех Столиц, он лишь раз взглянул на него — и пропал навсегда. Полюбил того, кто следовал тенью за Молодым господином Цитрой. Ведь белые цилини — самые редкие создания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 огляделся. Вокруг были лишь голые синие скалы. Он коснулся земли кончиками пальцев, и от его руки поползла живая зелень. Зацвели пестрые бутоны, изумрудные лозы оплели ледяное ложе, распустились нежные цветы жимолости. Иллюзия ширилась, заполняя зал: вдали зацвел персиковый сад, укрывая розовой дымкой маленькую беседку. В беседке стоял каменный стол и белый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Знакомое место, — негромко произнес Юло Минван. В своих черных доспехах посреди этого цветущего сада он казался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Юань любил его больше всего, — тихо отозвался Инь Шан, не отходя от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его он помнил лучше всего, — усмехнулся Владыка демонов. Он подошел к павильону и хотел коснуться струн, но рука прошла сквозь пустоту. Иллюзия была хрупкой. Он невесело рассмеялся, сел на возникшую из воздуха скамью, и воздух наполнился ароматом цветов и пением птиц. На миг время повернуло вспять. Юло Минван словно увидел своего ученика, ведущего за руку маленького златовласого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 Минван глубоко вздохнул и в следующий миг с яростью обрушил кулак на каменный стол. Дворец содрогнулся, по полу пробежала глубокая трещина. Иллюзия рассыпалась в прах. Инь Шан мгновенно оказался рядом, перехватывая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Пытаясь удержать его душу ледяными оковами, ты только вредишь ему! Он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в один прекрасный день мы ушли в круг перерождений вместе. И в следующей жизни я не буду демоном, а он не будет цилинем. Мы станем парой вольных птиц. Говорят, те, кто перерождается вместе, больше никогда не разлучаются.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 Минван лишь горько усмехнулся. Кто из них был безумнее в своем ослеплении —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http://bllate.org/book/17550/1713069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