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небесный огонь обрушился на жилые покои, Лэй Кай едва не задохнулся от ярости 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на пике Инци мгновенно переполошил всю округу. Вэй Пин, Ци Хэ и Линь Сужань поспешили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оглядел дымящиеся руины, затем перевёл взгляд на ясную, высоко стоящую луну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среди ясного неба…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злобно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стихия! Кто-то явно приложил руку. Ищите! Я хочу знать, какая крыса посмела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к тому времени уже давно скрылся, а Чу Лань, смешавшись с толпой других учеников, с любопытством наблюдал за суматохой. Заметив, что Ци Хэ манит его рукой, юноша поспешил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приобнял его за плечи, проверяя,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Лань-эр, как тебе живётся здесь? Привык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ты научился у старейшины Лэя за эти дни? — поинтересовался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Многому, — ответил юноша и процитировал пару строк из «Канона сердца Плывущего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удовлетворённо улыбнулся, и на его лице отразилось явное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Прилежно учись у своего шишуцзу, а через полгода я лично займусь твоим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шигун, я буду стараться, — пообещал Чу Лань, но, помедлив, не удержался от вопроса: — А чем сейчас занят мой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 покинул Тяньчжао ещё в юности, и многое из того, что должен знать мастер, прошло мимо него. Сейчас я восполняю эти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понимающе кивнул. Поговорив ещё немного, он вежливо откланялся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Кай буйствовал всю ночь, но так и не обнаружил ни единой зацепки. В конце концов, инцидент списали на капризы природы — в горах порой случались погодные аномалии, хоть и редко столь разрушительные.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Лань не пошёл на тренировочную площадку. Он не остался и в своей комнате, а отправился к тому самому уединённому месту, где они обычно встречались с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выбрал этот уголок ради тишины, но, подойдя ближе, заметил белое полотно, зацепившееся за ветку старого дерева. Это был край чьего-то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Замедлив шаг, Чу Лань приблизился и увидел Дуань Ли. Тот мирно спал, прислонившись к стволу, а на его коленях покоилась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юноша подошёл совсем близко, но в этот момент Дуань Ли шевельнулся. Книга соскользнула с его колен и упала прямо к ногам Чу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хлопок заставил мужчину открыть глаза. Увидев перед собой ученика, он лишь сонно пробормотал что-то и снова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почему вы здесь? — вполголоса спросил Чу Лань. Разве он не должен был сейчас корпеть над свитками вместе с Ци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вы что же, прогуливаете занятия? — осторожно предположил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Дуань Ли нехотя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нечему учиться. Достаточно одного взгляда,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коленям, не нашёл книгу и, взглянув вниз,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нагнулся, чтобы поднять фолиант, и заметил на обложке красную печать с тремя иероглифами: «Мингуанцзун».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на мгновение дрогнули. Поднимая книгу, он нечаянно увидел имя — Лю Чэнси.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это…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Свитки по делу шестилетней давности, — ответил Дуань Ли. — Я взял их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снова опустил взгляд на бумаги в своих руках. Дуань Ли, заметив, как побелели кончики его пальцев от напряжения,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любопытно — взгляни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Ланю не просто было любопытно — это дело жгло ему сердце. Он принялся изучать свиток, вчитываясь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он уделил показаниям Лю Чэнси. Юноша перечитывал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в тот день в школе Тяньчжао был выходной. Многие ученики отправились в город, но Лю Чэнси остался в горах, выбрав для медитации тихое, безлюдное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он почувствовал зловещую ауру, исходящую от одной из дальних вершин, и решил проверить,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обнаружил в земле окровавленный меч. Едва он взял его, чтобы осмотреть, как из лесной чащи донеслись звуки. При свете луны он увидел на пике фигуру, окутанную густой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земле лежали двое учеников Тяньчжао, истекающих кровью. Чэнси бросился к ним и понял, что один ещё дышит. Умирающий вцепился в его рукав окровавленной рукой, пытаясь что-то сказать, но лишь издал предсмертный хрип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раздался крик. Это был другой ученик, случайно оказавшийся неподалёку. Увидев жуткую картину, он в ужасе бросил фонарь и скрылся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зов о помощи прибыли глава секты и Вэй Пин. Демон успел скрыться, а Лю Чэнси взяли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оправдания о том, что он лишь пришёл на шум, остались неуслышанными — свидетелей, способных подтвердить его слова,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против него свидетельствовали и улики, и очевидец. Окровавленный меч в руках и показания выжившего ученика, едва не лишившегося рассудка от страха, не оставляли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Лю Чэнси всегда держался особняком, друзей не заводил, и его скрытность лишь подпитывала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деле были замешаны демоны, его передали в ведение секты Мингуанцзун.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годами выслеживали затаившихся врагов и к расследованию подошли со всей строгостью. После обыска в комнате Лю Чэнси были найдены запретные артефакты и демонические манускрипты. Затем вердикт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нахмурился и перелистнул страницу к показаниям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Дин И. Он утверждал, что договорился с братьями потренироваться на пике, но опоздал, а когда пришёл — увидел, как Лю Чэнси расправляется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свиток, Чу Лань услышал голос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через пару дней люди из Мингуанцзун прибудут в Тяньчжао.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поднял голову. Он понимал, что Дуань Ли уже изучил это дело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если они начнут расследование, разве им не стоит первым делом допросить свидетеля? Того самого 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покачал головой. В душе Чу Ланя шевельнулось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проверял, — произнёс Дуань Ли. — Дин И погиб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перевернул ладонь, и в ней материализовалась другая книга — «Хроники секты Тяньчжао», которую он одолжил у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праздное чтиво, сочинённое каким-то бездельником, в нём можно найти крупицы истины. Посмотри там, где заложена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открыл книгу на нужной главе. Там описывалась судьба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говорилось, что он был ключевым свидетелем в деле Лю Чэнси и чудом избежал гибели. Однако позже он якобы сошёл с истинного пути, поддался алчности и тайно принял пилюлю, сомнительно увеличивающую силы. Его тело не выдержало давления ци, и он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выждал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Прочёл? Какие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Заметание следов. Устранение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одобрительно кивнул. Чу Лань, воодушевившись,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 этот Дин И не оставил после себя ничего? Каких-то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взглянул на него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мыслим в одном направлении. Но, увы, его пожитки сразу после смерти передали семье. Прошло столько лет, и никто не знает, куда они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снова помрачнел. Где в этом бескрайнем мире искать родню покойного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Ли, видя его расстройство,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Пусть этим занимается Мингуанцзун. Твоё дело —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кивнул и вернул учителю свитки. Но один вопрос всё же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не понимаю. Как сказал Бессмертный лорд Билинь, в мире людей демонов не видели веками. И вдруг они появляются. Неужели в Мингуанцзун никого не смутило их происхождение? Неужели они верят, что это просто «остатки» тысячелетней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они сомневались, — ответил Дуань Ли. — Но тогда не было прямых доказательств. К тому же, при всём уважении к моему прошлому «я», у Лю Чэнси не хватило бы сил открыть врата Бездны и выпустить их. Даже если подозрения были, эта версия не клеилась.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замер. Он вспомнил разговор в зале совещаний. Так вот почему Бессмертный лорд Билинь так легко отступил — они понимали, что Лю Чэнси не мог быть главным кукловодом.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тот, кто подставил наставника, должен быть невероятно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Тяньчжао? Но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коснулся книг, и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того случая демоны стали появляться повсеместно. Мингуанцзун поймал нескольких и после допроса выяснил: они действительно прибыли из своего мира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бессмертные не так уж безнадёжны в делах сыска.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как именно они прорвались в наш мир, пленные не сказали даже под пытками. Молчали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пытался выстроить логическую цепочку: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Мингуанцзун решил, что вы… что вы связались с ними уже после того, как они проникли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Дуань Ли. — Только поэтому мне сохранили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кивнул, хотя в голове всё ещё стоял туман. Дуань Ли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этом. Ну-ка, покажи мне, чего ты добился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выдохнул,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и предсказывал Дуань Ли, в Тяньчжао прибыли посланники Мингуанцзун.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поднимали шума — просто опросили нескольких человек и вскоре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понимал: дело старое, свидетель мёртв, и быстрого результата ждать не стоит. Оставалось только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головой ушёл в тренировки, не желая позорить своих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Лэй Кай объявил для учеников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ребята гурьбой отправились в город — побродить по рынку или найти грамотея, чтобы отправить весточку домой. Чу Лань же решил вернуться на пик Цинсю.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узнав об этом заранее,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 по сторонам, но Дуань Ли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Шигун, а где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наставница Линь заходила к тебе на днях и вернулась в расстроенных чувствах. Сказала, что ты совсем исхудал — видать, еда на пике Инци тебе не по вкусу. Чэнси, как прознал, что ты возвращаешься, тут же побежал в дровяной сарай — готовить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Шигун, простите… — Чу Лань решил, что ему послышалось. — Вы сказали,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погладил бороду, довольно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дровяном сарае, в кухне. Сказать по правде, я и сам никогда не пробовал его стряпни. Сегодня благодаря тебе и мне перепадёт…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кухни повалили клубы густого чёрного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осекся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горит как раз там… Постой, Лань-эр,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дым, Чу Лань сорвался с места. Прибежав к сараю, он застал печальную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Огня не было, но из окон и открытых дверей валил удушливый чад. В воздухе пахло чем-то странным — горелым, с горьковатым ароматом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собрались любопытные ученики. Чу Лань схватил одного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наставник?!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не раздумывая, бросился в дым. Внутри он тут же закашлялся, глаза защипало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он разглядел фигуру у плиты. Юноша подбежал, схватил мужчину за рукав и силой вытащил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глотнув чистого воздуха, Чу Лань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слезящиеся глаза и посмотрел на Дуань Ли. Лицо того было в саже, перепачканное так, словно он играл с углями, а на белоснежных одеждах красовались жирные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вздохнул. Усадив учителя на скамью, он принёс воды и начал бережно вытирать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вы там делали? Такой дым, а вы и не думали выходить. Неужели не чувствуете, как трудно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сидел, прикрыв глаза и послушно подставляя лицо под влажное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этом мире есть вещи, которые мне не под силу, — негромко произнёс он. — Удивительно. Глядя на поваров, я думал, что это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промолчал, не зная,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продолжил Дуань Ли. — Время ещё есть. Сейчас проветрится, и я попробую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выжал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нужно вам этому учиться. Скажите, чего вы хотите, и я сам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Дуань Ли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наваристую уху из рыбьих голов. Ещё крабов на пару, прозрачных креветок, миндальный тофу и корни лотоса в меду…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целый список изысканных блюд. Чу Лань выслушал всё до конца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 обеду сварю уху, приготовлю крабов и пару закусок. Остальное я скоро освою и приготовлю для вас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довольно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Ланю стало тепло на душе. Видимо, тяга к кулинарии у Дуань Ли была лишь мимолётным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достаточно. «Если он ради меня готов был войти в эту задымлённую кухню, — подумал Чу Лань, — то я готов готовить для него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быстро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будучи ещё невысоким, подставил скамеечку, чтобы дотянуться до плиты. Он выкинул обугленные останки чего-то, что когда-то было рыбой, и тщательно вымыл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выловив живую рыбу из чана, он за считаные минуты очистил её от чешуи и выпотрошил. Его движения были уверенными 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стоял в дверях и с неподдельным интересом наблюдал за процессом. Заметив его взгляд, Чу Лань принёс ему стул, а сам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Разрезав рыбью голову, он очистил её, разогрел масло и принялся медленно обжаривать до золотистой корочки. Затем добавил воды и белого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уха томилась, он поставил крабов в пароварку и принялся за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стояли ароматные блюда: хрустящий лотос, острые моллюски, креветки в масле. Остаток рыбы он тоже поджарил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он разлил уху — густую, молочно-белую, украшенную яркой зеленью лука. Аромат был такой,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повариха, почуяв запах, заглянула в дверях и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ну! Да ты готовишь не хуже меня. Маленький лорд, дашь хоть ложечку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удался на славу. Ци Хэ не скупился на похвалу, а Линь Сужань, прознав о пиршестве, тоже прибежала «снять пробу».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ученики, толпившиеся у дверей, набрались смелости и выпросили по чашке горячего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царило веселье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началось повторное расследование, Чу Лань жил в постоянном напряжении, отчего и исхудал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вся тревога отступила, растворившись в аромате домашней еды и добром смехе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наполнил чашу учителя новой порцией ухи. Глядя на его довольное, светлое лицо, юноша и сам невольно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потекли своим чередом — насыщенные и плодотворные.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пять месяцев. Пришло время соревнований среди новых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http://bllate.org/book/17552/1715248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