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19. Приглашение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 Ты как здесь оказался? — радостно воскликнул Гу Хан, едва не выпрыгивая из окна своей машины. — Стою на светофоре, глянул по сторонам — ба, знакомое лицо! А это... кто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усмехнулся и, по-хозяйски приобняв спутника,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Бэй.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оглушила обоих. Су Бэй замялся, не зная, куда деть глаза, но где-то в самой глубине души полыхнуло странное, непривычное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тоже опешил. С самого утра получить такие «убойные» новости! Он, конечно, слышал, что бывают пары из мужчин, но в его окружении подобное встретилось впервые. Он с сомнением перевёл взгляд на Линь Фэна, безмолвно спрашивая: «Серьёзно или шутишь?» Тот, не колеблясь,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тут же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подруга! Я Гу Хан, старший брат этого оболтуса...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Линь Фэн отвесил ему звонкий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языком-то следи. И с каких это пор ты в старшие братья записался?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кто я тебе, если не брат? — взмолился Гу Хан, потирая макушку. — Не батя же твой, в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искренне удивился тому, как быстро Гу Хан принял их отношения. Напряжение в плечах наконец отпустило: «Значит, друзья Линь Фэна меня приняли?»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обращения «подруга» по коже Су Бэя пробежали колючие мурашки, но возражать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Батей он стать решил... — притворно возмутился Линь Фэн. — Жить надоело? А ну, живо признавай во мне старшего, тогда, может, и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Линь-гэ! Линь-гэ! — тут же запричитал Гу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покорность? Ну точно: «если враг поёт нам песни, значит, он задумал гадость». Выкладывай,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скрыть ничего от твоих зорких глаз! В общем, послезавтра вечером мы, молодёжь из приличных семей, устраиваем вечеринку. Формально — тусовка, на деле — повод наладить связи между наследниками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равнодушно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чём тут я?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при чём! — взвился Гу Хан. — Вопрос жизни и смерти! Ну Линь-гэ, уважь старика, я же тебя уже «братом» признал!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лениво привалился к дверце авто, рассеянно разглядывая ногти. Су Бэй слушал их вполуха, уловив лишь обрывки фраз про «связи» и «вечеринку».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звучит-то как пафосно, — протянул Линь Фэн. — Куда мне, простому смертному, в такой калашный ряд? Только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покосился на Су Бэя. Гу Хан, всегда считавший, что Линь Фэну плевать на сословные предрассудки, сначала опешил, но, проследив за его взглядом, мгновенно всё понял. Он тут же обернулся к Су Бэю и заканючил приторным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брата! Ну заставь ты мужа своего пойти, выручи бедного младшего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захода у Су Бэя волосы на загривке встали дыбом. Линь Фэн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катушек съехал? Я уж грешным делом подумал, что мы у борделя стоим.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— Гу Хан назидательно поднял палец. — Не у борделя, а у элитного хост-клуба!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продолжая смеяться, потянул Су Бэя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 место скинь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Скидывай адрес, я за вами машину пришлю!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лишь махнул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группе, остальные уже ждали. Чжоу Хуэй не выдержала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Фэн, а кто это был на «Ауди»?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так это „Ауди“ была?» — мельком подумал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старый знакомый из Шэньчэна.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такие знакомства? Совсем молодой, а уже на такой машине...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знает? — Линь Фэн отмахнулся, утирая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раскрывать все карты. Полностью он доверял только Су Бэю. Родители, дедушки — это опора, но не те, с кем стоит идти в бой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не стали допытываться. Они решили, что это просто шапочный знакомый, и быстро потеряли интерес — вряд ли Линь Фэн в своём возрасте мог всерьёз водить дружбу с «золотой молодёжью».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Великой стены добирались на перекладных. Когда Линь Фэн и остальные, измотанные давкой в автобусе, наконец прибыли на место, они увидели троицу из семьи Чэнь. Те вальяжно расположились под зонтиком у торговой лавки, попивая прохладительные напитки. Тётя Чэнь, заметив их, грациозно промокнула губы салфеткой и поднялась с улыбкой, в которой сквозила чистая ядовитость: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наконец-то! Мы заждались прямо. Наша Илинь предлагала же машину заказать, так вы всё в гордость играли. Ну что, намаялись? Я же говорила: слушайте меня — не прогадаете. Раз уж выбрались на отдых, зачем копейки-то эти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отдыхать, а не деньгами швыряться!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семей Чжоу и Су на душе потеплело, чего не скажешь о семействе Чэнь. Тётя Чэнь начала наливаться гневом, предвещая превращение в базарную хабалку. Линь Фэн быстро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все наверняка проголодались и устали. Присаживайтесь, отдохните, а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Су Бэя под локоть и потащил к лавке. Тот возмущённо ущипнул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потер мышцы на боку — боли почти не было, видно, «жёнушка» его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моё, ну как я мог промолчать? Эта старая карга уже на моего тестя пасть разинула!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ради отца... Но зачем обещать угощение на всех? Это же Столица, тут цены в туристической зоне заоблачные. Откуда у тебя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Есть у меня. Я же говорил — бизнесом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посмотрел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точно помощь не нужна? У меня есть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Бэйби, ты что, сомневаешься в своём мужчине? Мои финансовые успехи, конечно, пока уступают успехам в постели, но на обед для компании точно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вспыхнул и толкнул его к прилавку: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 Ну тогда покупай всё самое дорогое! Надеюсь, останешься с пустыми карманами!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лавки, увидев двух парней, сначала не приняла их всерьёз, ожидая, что купят пару бутылок воды. Но когда высокий заказал два огромных ледяных арбуза и ещё целую гору снеди, а затем выложил пачку «красных бумажек» с Мао, она заулыбалась ярче хризантемы в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заставленный едой стол, отец Су почувствовал небывалый прилив бодрости. Линь Фэн нравился ему всё больше. Чэни предлагали «заказать машину», тратя деньги на пустой понт, а он накормил всех до отвала. Разница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порядка отец Су пожурил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Фэн, зачем же так тратиться? Угостил бы чем попроще, зачем столько набрал?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вытер арбузный сок с лица салфеткой, которую ему подал Су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дядя. Как раз на всех хватит, ничего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тоже улыбнулась, выбирая ломтик арбуза: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щедрый ты... Су Бэй, ну хоть ты его приструни!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Бэй, жевавший сосиску, замер. Он одарил Линь Фэна свирепым взглядом и вгрызся в мясо так яростно, будто это была плоть самого Линь Фэна. Тот невольно почувствовал фантомную боль в определённом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прошёл в прогулках по Великой стене. Касались древних камней, фотографировались у стелы «Кто не был на Стене, тот не герой» — в общем, программа была выполнена. К вечеру у всех ноги подкашивались от усталости, и лишь Линь Фэн выглядел так, будто только что вышел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молодость, — вздыхали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Бэй, Чжоу Хуэй и Чэнь Илинь, будучи ровесниками Линь Фэна, едва волочили ноги. Ему пришлось отшучиваться, мол, привык к постоянным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Бэй, вы идите в отель, а мне нужно кое-что купить, — сказал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стали спорить — сил на любопытство просто не осталось. Отец Су лишь велел возвращаться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родные скрылись из виду, Су Бэй затащил Линь Фэна в зону отдыха при лобби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теперь выкладывай. Что там за бизнес, о котором ты талдычишь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знал, что этого разговора не избежать. Он посмотрел Су Бэю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моё... Мы с партнёром открыли фермерское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не сразу осознал масштаб: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уверенно кивнул. Су Бэй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Фэн... Ты сам? Целую ферму?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нужно денег на такое дело? — тихо спросил Су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бюджет — около двухсот миллионов, — честно ответил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застыл. Сумма была непостижимой. Он вцепился в плечи Линь Фэна, глядя на него с недоверием, но зная, что тот никогда бы не стал шутить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Откуда?! Столько денег... Даже под залог банк бы столько не 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мягко накрыл его руки своими: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парня на «Ауди»? Это он дал деньги. Не волнуйся, он не преступник. Да и что с меня взять? Главное — у меня есть уникальные семена. Такие, которые можно достать только у меня. Он это понял и решил вложиться в агрокомплекс.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договорились, что он берёт всё управление на себя. Но потом он познакомил меня с Тан Тяньхуа, и теперь делами занимаюсь я. Ну, по большей части Тан Тяньхуа всем рулит.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Тяньхуа?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адвокат. Выдающийся человек. Позже я вас познакомлю. Именно через него я понял, что Гу Хан — хоть и мажор, но за друзей стоит горой. С такими людьми стоит водить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замолчал, внимательно вглядываясь в лицо Су Бэя. Ему было жизненно важно знать, как тот отнесётся к его решениям.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долгих секунд, прежде чем Су Бэй поднял голову. В его взгляде читалась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сделал этот выбор и так уверен в себе... мне остаётся только одно. Я буду на твоей стороне. Поддержу тебя во всём,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http://bllate.org/book/17562/1704046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