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велела украсть элементальный кристалл — от этой новости Дин впал в глубочайшее уныние. Всё-таки она была его официальной невестой, а потому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Зачем ты стащила этот элементальный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всё равно не мог им пользоваться! — При одном воспоминании об этом Виктория с негодованием хлопнула ладонью по столу. — Дедушка потратил столько сил, чтобы раздобыть его для тебя, а ты не сумел поглотить ни капли энергии. Смотреть на него — одно расстройство. Вот я и решила: раз он приносит лишь печаль, пусть лучше исчезнет. Я и велела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кокетливо прикрыла лицо ладошками, залившись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надо оваций! Я ведь твоя невеста, Дин,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лишь безмолвно переглянулись. Хвалить её никто не собирался. Кому в здравом уме придёт в голову воровать вещи по столь нелепой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 сейчас? — поспешно вмешался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его припрятать. — Виктория махнула рукой слуге, приказывая принести вещь. — Всё-таки за него заплатили бешеные деньги, жалко выбрасывать. А уничтожить его не получилось. Вот я и решила оставить элементальный кристалл себе — как залог нашей с Дином любви. — Под конец она снова жеманно спрятала лицо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только и смог, что промолчать, подавленный такой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Элементальный кристалл принесли быстро. Виктория украла его вместе с футляром, и едва крышка откинулась, все присутствующие демоны ощутили почти непреодолимое притяжение. Эдриан, не в силах сдержаться, сделал шаг вперёд и выхватил камень из коробочки. Под ошеломлёнными взглядами соратников он, ведомый инстинктом, запихнул его в рот и с силой надкусил.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громкий, отчётливый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замер. В следующее мгновение, едва сдерживая слёзы, он схватился за щёку и уткнулся лицом в грудь Моисея: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Бойно... Дуп фломалшя...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застыл каменным изваянием. Подчинённые в ужасе повскакали со своих мест и обступили Повелителя демонов, наперебой уговаривая его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покажите! Только один разок глянем!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Давайте я подую!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Повелитель, до завтра новый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погодите, я сейчас эту проклятую «большую сахарную фасоль» в окно выкину, чтоб не расстраивала!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не в силах вымолвить ни слова от боли, лишь крепче сжал элементальный кристалл в кулаке. Он спрятал руку под плащ Моисея, опасаясь, что подданные и впрямь выбросят его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мягко погладил его по голове и, похлопывая по спине, обратился к сидевшей напротив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уступить нам этот элементальный кристалл? Я готов обменять его на вещи равной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конечно, — Дин до сих пор не мог прийти в себя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Твёрдость элементальных кристаллов была притчей во языцех; он никогда прежде не встречал безумца, который рискнул бы попробовать их на зуб. К тому же, раз он сам не мог поглотить энергию камня, тот был для него бесполезен. Обмен казался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Дин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он вам? Я честно пытался, но энергия внутри совершенно не поддаётся поглощению. Если среди вас есть маги системы тьмы, боюсь, их ждёт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своего Повелителя, Моисей нашёл секунду, чтобы ответить.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поддаётся поглощению?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осторожно извлёк элементальный кристалл из цепких пальцев Эдриана. Одной рукой он продолжал баюкать Повелителя, а другой поднял камень к свету, внимательно изучая его. В глубинах памяти Моисея всплыл смутный образ: он уже видел нечто подобное. Форма совпадала, но тот кристалл из воспоминаний был куда крупнее и никогда не встречался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по-прежнему пряча лицо у него на груди, потянулся вверх и дёрнул Моисея за край плаща, издав обиженный стон. Советник тут же вернул сокровище в маленькую ладошку и бросил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недоумённым взглядом Дина один из демонов выудил из кармана туго набитый мешочек. Недоумение на лице Героя быстро сменилось шоком: демон небрежно швырнул мешочек на стол. На полированную поверхность, глухо постукивая гранями, посыпались иссиня-чёрные элементальные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объём этой россыпи в разы превышал размер того камня, что лежал в руке Эдриана.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предложил Моисей. — Энергия этих элементальных кристаллов должна тебе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 сомнением взял один камешек размером с ноготь. Он перевёл взгляд с Моисея на сияющую от предвкушения Викторию, закрыл глаза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цвет элементального кристалла в его руке начал блекнуть, пока не стал совершенно прозрачным. Густая, почти осязаемая энергия исчезла. Дин открыл глаза и издал долгий, полный облегчения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воскликнул он, глядя на пустую оболочку в ладони. — Я могу их поглощать!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покосился на кулак Эдриана, но плащ Моисея надёжно скрывал добычу. Дин никак не мог взять в толк: оба элементальных кристалла принадлежали к стихии тьмы, но почему один был бесполезным булыжником, а другой — чистейшим источником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на обмен? Можешь просить сколько угодно таких мешочков.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Дин поспешно закивал. Посмотрев на рассыпанные по столу камни, он замялся: — Мне хватит и двух третей... нет, половины?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другой демон швырнул ему ещё один увесистый мешочек. Дин едва успел его поймать. Заглянув внутрь и обнаружив там целое состояние, он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пор... элементальные кристаллы стали раздавать как дешёвые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обнимая Эдриана, бросил на Героя предостерегающий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взял плату, этот элементальный кристалл теперь принадлежит нашему Повелителю. И что бы ты потом ни надумал, назад ты 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всё ещё пребывая в ступоре, лишь бездумно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конечно. Слово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парень опомнится и пойдёт на попятную, Моисей не стал задерживаться для прощаний. Он подхватил Эдриана на руки и вместе с остальными демонами стремительно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лишь далеко за пределами земель семьи Эллен. Убедившись, что погони нет, а Герой со своей свитой остались далеко позади, демоны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наконец разжал пальцы. Он с нескрываемым обожанием погладил элементальный кристалл и лишь затем позволил Моисею уложить его в специальный футляр. Стоило крышке защелкнуться, как манящий зов тьмы исчез — точно так же, как это было с рогом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Драгоценную шкатулку спрятали в пространственное кольцо одного из подданных. Эдриан раз за разом бросал тоскливые взгляды на палец подчинённого, и лишь когда Моисей клятвенно пообещал, что в поместье он вдоволь наиграется с обновкой, Повелитель нехотя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с нескрываемой тревогой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ну-ка откройте ротик. Покажите, какой зуб пострадал? Уже начал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послушно раскрыл рот. Удар пришёлся на самый край переднего зуба. Моисей осторожно коснулся места скола: острые края уже сгладились. Благодаря невероятной регенерации демонов, зуб медленно, но верно восстанавливался. Однако пока он отрос лишь наполовину, из-за чего Эдриан смешно шепелявил. Чтобы не ронять достоинство Повелителя, он решил хранить гордое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Моисея преисполнилось нежности. Он вспомнил те времена, тысячи лет назад, когда маленький Повелитель точно так же ходил с щербинкой во рту. Даже тогда Эдриан был страшно горд: он часами не разжимал губ, ходил с ледяным выражением лица и писал всё на дощечке. Если же приходилось говорить, он делал это так неохотно, будто каждое слово стоило ему нечеловеческих усилий, и выглядел при этом так, словно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нынешнего Эдриана — повзрослевшего, но сохранившего те же повадки, — Моисей почувствовал, что готов простить ему любую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подсадил Эдриана себе на плечо и так донёс его до самого дома. Подчинённые всю дорогу пытались разговорить господина, но тот лишь изредка выдавал короткое «угу», старательно делая вид,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поместья, Эдриан соскочил на пол и, не дожидаясь никого, припустил вверх по лестнице. Демоны даже не успели его окликнуть. Потоптавшись немного у его дверей, они вздохнули и отправились на кухню — готовить для своего щербатого Повелителя что-нибудь особенно вкусное в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проснулся от странного чувства. Открыв глаза, он увидел сидевшего на подоконнике Клода. От неожиданности Повелитель демонов подскочил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тут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спрыгнул на пол, по-хозяйски уселся рядом на край постели и, открыв рот, выразительно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 — Мол, повторяй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одарил его взглядом, полным ледяного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уговаривать бесполезно, Герой сам подался вперёд. Он бесцеремонно взял Эдриана за подбородок, заставив того открыть рот, и принялся дотошно изучать его зубы со всех сторон. Клод даже рискнул потрогать отросший резец, но вовремя отдёрнул руку, прежде чем Эдриан успел его тяпнуть.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пришёл? — буркнул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посмеяться над твоим беззубым ртом, — невозмутимо отозвался Клод. — Но, жаль, уже почти всё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только и смог, что задохнуться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неистово забарабанили. Голос Моисея за стеной дрожал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Клод, паршивец, немедленно выходи! Я знаю, что ты там! Хватило наглости лезть в окно к нашему Повелителю — так имей совесть выйти и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переглянулись. Клод прижал палец к губам, призывая к тишине, отступил к окну и ловко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земле, он обнаружил, что окружён. Подчинённые Эдриана, вооружённые и крайне недружелюбные, смотрели на него с явным желанием немедленно пустить оружие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сверху донёсся ябеднический голос Повелителя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Моисей! Герой в окно прыгнул,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http://bllate.org/book/17564/1705284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