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Цинь Фэн шевельнулся, высвобождая руку из колец чёрной змеи. Он ещё не успел привыкнуть к новому телу и теперь с досадой разглядывал свои ладони — бледные и костлявые, совсем не похожие на руки здорового восемнадцатилетнего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господин? — переспросил змей, высунув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небрежно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— в его голосе проскользнула опасная насмешка, — моё тело ни на кого не откликается. К чему эти игры? Проходить испытания здесь скучно, куда веселее было бы устроить брачную ночь с моим маленьким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змей не успел договорить. В одно мгновение его тело рассыпалось мириадами сверкающих золотых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остался стоять посреди пустоты, наблюдая, как в воздухе кружится магическая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Мерзавцам правила не писаны, — бросил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щелчок — и перед ним возник точно такой же чёрный змей. Цинь Фэн лениво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задрожал всем телом. Пусть это длилось лишь миг, он успел почувствовать, как его плоть и сама душа превращаются в труху, а затем собираются заново. Ужас перед этим существом сковал его сильнее любых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вместе с Цяо Цяньли пробрались внутрь через пролом. Пространство за стеной оказалось неожиданно обширным. В неверном свете магического пламени перед ними предстала целая улица: по обе стороны тянулись лавки и лачуги, у дорог замерли брошенные тележки торговцев, а вдали, в густой тени, угадывались очертания городской башни. То, что лежало за воротами, скрывал мрак — маленького огонька не хватало, чтобы прогнать вековую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под землёй выстроили целый город? — Цяо Цяньли сделал несколько неуверенных шагов вперёд. — Выглядит как обитель призраков. Тишина мёртвая… Интересно, есть ли здесь хоть одна живая душа?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Чу Ханьюэ не шелохнулся. Он первым ощутил едва уловимую вибрацию и резкий запах опасности. Обнажив меч, он замер в защитной стойке. — Что-то не так. Сюда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ученика был не столь чуток, но вскоре и он почувствовал, как под ногами дрожит земля. Стены лавок жалобно заскрипели, дерево трещало и стонало под чьим-то напором. Цяо Цяньли сорвал с пояса длинный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прикрыл глаза, прислушиваясь к шорохам, доносящимся из недр зданий. Когда он понял источник шума, он мгновенно побледнел. Он схватил ученика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выкрикнуть приказ, как окна и двери домов по обе стороны улицы разлетелись в щепки. Из темноты хлынул поток чёрных змей. Каждая была толщиной с человеческую руку; чешуйчатые тела извивались, настигая незваных гостей. Чу Ханьюэ бежал к городской стене, на ходу выбрасывая веера магических талисманов. Бумажные полоски, касаясь чешуи, взрывались, превращая клубки змей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было слишком много. На место одной убитой твари наползали десятки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мы не уходим тем же путём? — задыхаясь, спросил Цяо Цяньли. — Мы не знаем, что там, за стеной. Может, лучше вернуться на поверхность?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спасать людей, — отрезал Чу Ханьюэ. — Если мы выведем этот рой наверх, Деревня Хуаян превратится в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взлетели на гребень городской стены. К удивлению, змеи не стали преследовать их, оставшись копошиться внизу. Цяо Цяньли брезгливо стряхнул с сапога прицепившуюся рептилию и посмотрел вниз: чёрный ковер из тел постепенно рассеивался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взглянул вверх — свод пещеры терялся в вышине, напоминая ночное небо. Взмахнув рукой, он прошептал заклинание, и крошечный огонёк над его ладонью раздулся в огромное ослепительное солнце. Пожара можно было не бояться — здесь, на каменной стене, гореть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залил «мёртвый город». Это было величественное зрелище: правильные кварталы жилых домов, широкие улицы и роскошные дворцы, достойные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гробницу… — Цяо Цяньли едва обрел дар речи. — Настоящий призрачный город. Кому понадобилось возводить такую роскошь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нет призраков, то это не город теней. У того, кто это построил, явно были иные цели, — Чу Ханьюэ снова уменьшил пламя. — Идём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со стены вниз, но стоило ему коснуться земли, как тишину прорезал резкий, пронзительный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кто это наступил мне на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учителем приземлился Цяо Цяньли, вызвав новую волну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Снова мой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мгновенно насторожился. Услышав про «хвост», он сразу подумал об оборотнях. Огонь в его руке вспыхнул ярче, освещая огромное существо прямо перед ними. Это был исполинский чёрный змей — его тело в обхвате не уступало талии взрослого мужчины. Жёлтые глаза-фонари мерцали во тьме, а в кольцах, бессильно прижатый к чешуе, лежал тот самый измождённый юноша, что провалился в колодец. Увидев Чу Ханьюэ, малец вскинулся и посмотрел с отчаянной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окаменел. Одним молниеносным движением он направил клинок в сторону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истошно взвизгнул, пытаясь отползти.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 — завопил он, но вдруг замер, получив чувствительный тычок от своей жертвы. Оборотень мгновенно сменил тон: — Сжальтесь, бессмертный господин! Я… я сейчас же его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 опустил меча, подозревая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поспешно разжала кольца и кончиком хвоста, словно боясь обжечься, осторожно подтолкнула юношу к ногам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я не ем людей! — запричитал он, заливаясь почти человеческими слезами. — Меня заставили! Грозный демон держит меня в подчинении, велит хватать смертных и приносить в дар Нианг-нианг…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приказал ученику связать змею талисманами, а сам склонился над юношей. Тот лежал на камнях, тяжело дыша и прижимая руку к груди. Вид у него был совершенно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теперь ты в безопасности, — Чу Ханьюэ нахмурился. На бледной коже темнели две глубокие раны от укусов. Голос заклинателя стал ледяным: — Не ешь людей, говоришь?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змей всхлипнул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взвыть от несправедливости. Он был лишь невинным оборотнем, искавшим место для медитации, пока не столкнулся с этим юным монстром! Этот «хилый мальчик» превратил его жизнь в кошмар, заставляя разыгрывать спектакли, то убивая, то воскрешая его ради забавы. Его змеиная психика уже была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случайно… не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бросил на змею быстрый предостерегающий взгляд, а затем снова повернулся к Чу Ханьюэ. Он слабо потянул заклинателя за край рукава,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холодно… Господин, прошу, обнимите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посмотрел на него и не нашёл в себе сил отказать. Он осторожно прижал юношу к себе. Почувствовав, как того бьёт дрожь,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Цяньли, достань из мешка верхнюю одежду, накрой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мне уже лучше, — прошептал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 восторг. Он вдыхал знакомый аромат — запах чистого, морозного снега. Этот аромат был холодным, но от него кровь Цинь Фэна закипала. За долгие годы заточения он забыл, каково это — чувствовать такую жажду. Он был как путник в пустыне, наконец добравшийся до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украдкой облизнул губы. Ему стоило огромных усилий сдержаться, чтобы прямо сейчас не впиться зубами в ослепительно белую, беззащитную шею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http://bllate.org/book/17570/1648584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