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долго колебался, но в конце концов всё же заставил себя зайти в ванную. Пока он был в плену, отсутствие гигиены казалось естественным — условий просто не было. Но теперь, когда под рукой имелось всё необходимое, лишать себя горячей воды было бы верхом безумия. Огорчало лишь одно: он надеялся, что Курокава Синдзи снимет с него кандалы, но тот и не подумал этого делать. В итоге Линь Цзэ пришлось смириться с тем, что из ванной он выйдет прямиком в банном халате, скрывающем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задерживался под душем. Синдзи, надо отдать ему должное, сдержал слово и не опустился до подглядывания.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голову, Линь Цзэ потянулся было за феном, которым только что закончил пользоваться Синдзи, но тот перехватил прибор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Линь Цзэ замер с полотенцем в руках, вопросительно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Кавамото Юто из-за постоянного окрашивания стали сухими и безжизненными. Линь Цзэ невольно заскучал по своим родным, мягким и послушным чёрным волосам. Будь его воля, он бы прямо сейчас перекрасился обратно, но, учитывая, что в этом теле ему оставалось пробыть всего несколько дней, он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помогу? — голос Синдзи звучал мягко, но в жесте, которым он направил фен на Линь Цзэ, не было и тени сомнения. Он не спрашивал — он ставил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лишь вздохнул. Хочет сушить — пусть сушит. К такому уровню тактильного контакта он относился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начал осторожно перебирать влажные пряди, методично просушивая их тёплым воздухом. Линь Цзэ, расслабившись под мерный гул и приятное тепло, невольно зевнул. Весь сегодняшний день он провёл в крайнем напряжении, и теперь усталость накатила на него гораздо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волосами было покончено, пришло время ложиться. И тут Линь Цзэ столкнулся с очередной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собрался спать здесь? — Линь Цзэ, уже забравшийся под одеяло, во все глаза смотрел на Синдзи, который невозмутимо устраивался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А где мне ещё спать? — Синдзи выглядел искренне озадаченным, словно не понимал причины такого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подозрением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собираешься... делать со мной ничего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на мгновение замер. После короткой паузы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ты не хочешь,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запнулся? — Линь Цзэ продолжал испытующе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грош не верил словам этого человека. Более того, Синдзи говорил так, будто Линь Цзэ находился здесь по своей воле! И хотя жизнь «на всём готовом» определённо имела свои прелести, это никак не отменяло того факта, что Синдзи — преступник, удерживающий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на мгновение замолчал. Его взгляд потемнел. Лишь спустя долгое время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похолодел. Неужели у этого парня опять начинается обострение?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обещал! — поспешно воскликнул он. — Сказал, что не будешь принуждать, если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это сказал. Но... неужели мне нельзя даже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сначала подтвердил свои слова, но тут же обнажил истинную натуру. Он смотрел на Линь Цзэ с такой надеждой и страстью, словно от этого ответа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«Согласиться? Или отказать?»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Цзэ заныло под ложечкой. Система привычно «играла в мертвеца» и не подавала никаких сигналов. Полагаясь исключительно на интуицию,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прямолинейность явно задела Синдзи за живое — если, конечно, у этого человека вообще была душа. Он выглядел искренне обиженным и смотрел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сильно хочу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один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иначе не смогу себя контролировать и сделаю что-нибудь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лишился дара речи. Синдзи явно был мастером торга — интересно, где он так наловчился? Линь Цзэ уже всерьёз начал прикидывать, не стоит ли пожертвовать остатками целомудрия ради одного поцелуя, чтобы гарантировать себе безопасность на остаток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Цзэ колеблется, Синдзи нанёс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целовать, то хотя бы позволь мне просто поспать на этой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изящно вернулся к исходной точке. После такого круговорота требований эта уступка казалась Линь Цзэ вполне приемлемой. Немного подумав, он кивнул, игнорируя все остальные притязания.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с довольным видом улёгся. Линь Цзэ всё это время косился на интерфейс Системы, но та хранила молчание. Видимо, считала, что ему ничего не угрожает. Линь Цзэ, впрочем, единодушия с ней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 Стоило Синдзи устроиться и выключить свет, как его рука тут же бесцеремонно легла Линь Цзэ на талию. Линь Цзэ мгновенно развернулся к нему лицом, перехватывая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в слабом свете звёзд, проникавшем в комнату, он увидел, что Синдзи выглядел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 тебя, — вкрадчиво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тихим ни был его голос, поступок от этого не становился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ты ничего не будешь делать! — возмущённо прошипел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тихо рассмеялся. В его голосе слышалось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Юто... ты так сильно изменился. Раньше ты не был таким. Но сейчас ты стал куда милее, и ты нравишься мне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Линь Цзэ не понимал, как мысли Синдзи перескочили на эту тему, но догадывался, что всему виной Ореол всеобщего любимца. В отличие от Мариэ, Синдзи не испытывал к нему открытой злобы, поэтому и чувства его не были столь искажёнными.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очевидна. Мариэ на каждом шагу твердила о любви и делала то же самое, что её брат, но обращалась с Юто крайне грубо. По сравнению с ней Синдзи казался едва ли не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Синдзи усмехнулся. — Юто, ты и впрямь веришь, что двое мужчин могут просто лежать под одним одеялом и вести светские беседы? Ты невероятно очарователен в своей наивности...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забавлялся, даже голос стал певучим. Линь Цзэ в ответ лишь мысленно хмыкнул. Наконец он не выдержал и впервые применил к Синдзи свои навыки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когда двое мужчин лежат под одним одеялом и просто разговаривают — это и есть нормальная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новости и прекрасно знал, что в этом мире всё ещё преобладает гетеросексуальность! Так что доводы Синдзи были чистейшей софистикой. Не стоило думать, что пришельца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Синдзи ничуть не смутился. — Видимо, я вырос в какой-то специфической среде, раз привык 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отмахнулся от темы, словно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же среде надо вырасти, чтобы прийти к таким выводам?» — подумал Линь Цзэ, но вслух ничего не сказал. Было ясно, что Синдзи просто ищет оправдания. В конце концов, в этой стране, помимо культа школьниц, подобные вещи тоже были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как-то листал книгу о местных нравах, где утверждалось, что почти все мужчины здесь — латентные гомосексуалы или, точнее, бисексуалы. Социальный климат этому способствовал.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Цзэ витал в своих мыслях, Синдзи незаметно придвинулся ближе. Раз не удалось притянуть добычу к себе, охотник сам сократил дистанцию. Линь Цзэ опомнился лишь тогда, когда прямо перед собой увидел красивое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звёзд создавало атмосферу интимной полутьмы, придавая облику Синдзи какое-то благородство. Воспользовавшись секундным замешательством Линь Цзэ, Синдзи без лишних церемоний впился в его губы поцелуем. Линь Цзэ попытался оттолкнуть его, но Синдзи крепко перехватил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Линь Цзэ перестал дёргаться. Вместо этого он сам вцепился в ладони Синдзи, следя за тем, чтобы тот не вздумал погладить его там, где не следует, и не спровоцировал тем самым Функцию гармонизации.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раздавались лишь звуки влажного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Синдзи наконец отстранился, Линь Цзэ тяжело дышал. Тело Юто было куда слабее его собственного — выдохнуться после пары поцелуев было просто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в глазах Синдзи, Линь Цзэ понял, что тот не прочь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Поцеловал? Теперь дай поспать, — в его голосе сквозила усталость и обречённость.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не дай он Синдзи этой «подачки», у того точно начался бы приступ. Теперь, получив своё, хищник должен был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поцелуя с мужчиной... Линь Цзэ успокаивал себя старой мантрой: тело всё равно не его. Да, на душе скребли кошки, но Синдзи был чертовски хорош собой. Если рассуждать здраво, Линь Цзэ даже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заговорил снова, его голос стал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рукой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своё время потратила часы, вдалбливая в него алгоритмы работы Функции гармонизации. Руки тоже подпадали под запрет. По сути, единственным допустимым проявлением близости оставались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Системном пространстве и в его родном мире эти правила не действовали (он специально уточнял это у Системы). Иначе он бы никогда не смог завести жену — какой смысл, если её нельзя даже коснуться? Его бы просто сочли импотентом.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отказ заставил взгляд Синдзи потемнеть, но он больше не пытался торговаться. Видимо, понял, что в этом вопросе Линь Цзэ будет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Синдзи притих, Линь Цзэ участливо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Синдзи, до этого сидевший с понурым видом, вскинул голову. В его голосе всё ещё вибрировало подавленное вожделение: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— Он помолчал и добавил: — У меня железное самообладание. Я смогу сдержаться, даже если меня опоят афродизиаком,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только что узнал о нём что-то лишнее...»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Синдзи так уверен в себе, Линь Цзэ решил не спорить. Он коснулся Карманных часов путешественника во времени, которые всегда держал при себе. В крайнем случае, он просто активирует их снова. А как потом сбегать и что объяснять — об этом он подумает,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был уверен: Система не даст ему проспать опасность и разбудит своим невыносимым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спим, — подытожил он и после паузы добавил: — Если тебе нужно будет уйти, не 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ещё имел в виду туалет, но, раз предыдущее предложение было отвергнуто, пришлось выразиться обтекаемо.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Синдзи снова приложился к его губам, но на этот раз лишь мимолётно коснулся лба. Линь Цзэ позволил ему эту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действительно вымотался. Краткий миг покоя позволил ему почти мгновенно провалиться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хотел было ещё о чём-то поговорить, но, заметив, что Линь Цзэ уже спит, оставил эту затею. Он лишь молча лежал рядом, всматриваясь в лицо спящего и время от времени переводя взгляд на то место, которое Линь Цзэ так старательно прикрывал руками. О чём он думал в эти мгновения —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обещала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