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Шестьсот шестьдесят шесть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Сяо Мин мгновенно посерьезнел. Он пристально посмотрел на Цзун Ванчуаня: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кого ты увидел в памяти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Лицо мне не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сел в машину и повернулся к Сяо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свободное время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меня мобилизовать? — лицо Сяо Мина выразило крайнюю степень нетерпения. — О, любимый, скорее, отдай мне какой-нибудь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Подбрось меня до 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именно? В отель для свиданий или в тематический бар? Нам нужно заехать в магазин для взрослых за реквизитом?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безнадежно потер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Цветочный магазин «Счастье», улица Хуаюань, 293.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 Сяо Мина мгновенно угас. Он указал на лавку через дорогу от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точность? Почему нельзя купить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Букет, который мне нужен, продается только в магазине «Счастье» на Хуаюань. Владельца зовут Лун Аолинь — он бывший муж Ян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сверился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развода он женился на Ли Мань и открыл этот магазин. Это примерно в двадцати километрах от ЖК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снова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со вздохом включил 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красный спорткар затормозил у дверей цветочного магазина, хозяйка, Ли Мань, тут же выскочила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Красавцы, какие цветы ищете? Для девушки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игриво подмигнул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 моментально сориентировалась и, оценивающе взглянув на Цзун Ванчуаня, отвесила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Нынче все видные мужчины предпочитают общество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принялась нахваливать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этот сорт роз сегодня утром доставили самолетом из Голландии. Называется «Пленительная красавица», хит сезона среди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Название и впрямь недурное, но цвет бледноват. А это что за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указал на ведро с цветами густого, почти черно-красного оттенка, стоявшее в самой глубине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 почуяв крупную сделку, с готовностью принялась водить его по залу, подробно описывая каждый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внимание хозяйки было полностью поглощено Сяо Мином, Цзун Ванчуань беспрепятственно прошел вглубь магазина. За прилавком, прикорнув в ожидании клиентов, дремал Лун Аолинь. Ванчуань негромко постучал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Лун, Ян Ин просила передать вам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словно ударило током. Он вскинул голову, опасливо покосился на жену, занятую разговором с Сяо Мином,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парень. Здесь не место для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по-вашему, подходящее место? — парировал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Аолинь помедлил, затем выхватил стоюаневую купюру и сунул её детективу: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кофейню через дорогу, возьми себе что-нибудь.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едва успел забрать свой стакан у баристы, как увидел Лун Аолиня. Тот с крайне встревоженным видом перебегал дорогу. Поравнявшись с детективом, Лун бросил на него красноречивый взгляд: «Ни слова,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прихлебывая чай, молча последовал за ним в узкий переулок. Стоило им оказаться в тени стен, как лицо Лун Аолиня потемнело от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эта дрянь велела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Просила, чтобы ты нашел время навестить дочь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поморщился: чай оказался на редкость дрянным. Он без сожалений отправил стакан в ближайшую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Мою дочь? — Лун Аолинь разразился коротким лающим смехом. — Кан Айлин — её дочь. Ко мне эта девчонка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Лун, я понимаю, что между вами и госпожой Ян старые счеты, но ребенок-то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чем не виновата? Да черта с два! — Лун Аолинь сорвался на крик. — Если она такая невинная, почему послушалась эту суку Ян Ин и променяла родного отца, у которого за душой ни гроша, на того богатого борова? Признала его своим папашей!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Лун, насколько мне известно, при разводе вы сами добровольно отказались от прав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кто такой, чтобы лезть в наши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Аолинь нахмурился. Он вскинул руку, угрожающе нависая над Ванчуанем: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она тебе наплела? Что я прожженный игрок? Подонок и изменщик? Рассказала, как я её бил и копейки не давал на ребенка?!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 не сказала о вас ни единого дурного слова, — холодно ответил Ванчуань и, перехватив занесенную руку Луна, стальным захватом заломил её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ожидал, что этот утонченный интеллигент обладает такой сокрушительной силой. Скривившись от боли, Аолинь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поверю в эти сказки... а-ах! Мы прожили пять лет, я знаю эту тварь лучше, чем кто-либо... Все кругом уверены, что я подонок, что я бросил семью. Но правда... правда совсем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задыхался,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жизни хотел сохранить этот дом! Но Ян Ин... она... ей всегда было мало! Ей подвернулся жирный кошелек, и она спихнула меня как старое тряпье! Все эти истории про измены, про то, как она ловила меня с поличным — вранье! Эта дрянь просто хотела развода... Мечтала поскорее прыгнуть в постель к своему хахалю с особняком и дорогими тачками! Я тебе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резким движением оттолкнул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вы сказали, может быть чистой правдой. Но к моей работе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 Лун Аолинь яростно сплюнул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что тебе плевать. Просто хочу, чтобы ты запомнил: не верь ни единому слову этой суки! Она не та, за кого себя выдает. Сердце у неё чернее сажи!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Лун, как бы там ни было, вас связывает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нас никакого прошлого! Я её в гробу 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Аолинь разразился потоком отборной брани. Цзун Ванчуань поморщился, едва сдерживаясь, чтобы не заткнуть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отбросьте обиды. Сяо Лин сейчас в больнице. Просто найдите время и навестите её. Она ваша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Аолинь бросил на него презрительный взгляд. Он сжал кулаки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парень. Если жизнь дорога — не суйся в это болото. Ян Ин приносит только несчастья. Свяжешься с ней — плохо 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Сяо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Айлин — дочь Кан Шэнцзя! И ко мне, Лун Аолиню, она не имеет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Рявкнув это, мужчина вылетел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достал диктофон и выключил запись. Слова Аолиня посеяли в душе новые сомнения. По привычке он достал сигарету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«Гвоздики? Лилии? Или герберы с веточками гипсофилы?»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перекрестке напротив Цветочного магазина «Счастье», Ванчуань ждал зеленого сигнала светофора. Он решил отправить цветы Сяо Лин от имени Лун Аолиня. Этот жест должен был стать не просто знаком внимания, а лакмусовой бумажкой для Кан Шэнцзя и его жены. Нужно было только не прогадать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леденящий душу крик донесся со спины. Прохожие замерли, оборачиваясь на звук, и тут же застыли в немом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витрине круглосуточного минимаркета происходило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Дон-дон-дон!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 в обеденной зоне, с безумной силой бился головой о стекло. Его руки были прижаты к прозрачной преграде, а лоб раз за разом врезался в толстую поверхность, оставляя багровые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Прекратите! — сотрудники магазина бросились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им удалось оттащить окровавленного безумца от окна, но тот, извернувшись, схватил со стола охапку бамбуковых шпажек, оставшихся от чьего-то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Острые щепки вошли глубоко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ударила тугой струей, заливая прилавок и насмерть перепуганных продавцов. На улице воцарился хаос: кто-то кричал, кто-то закрывал глаза детям, а один из прохожих просто рухнул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Ванчуань застыл,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человеком, только что покончившим с собой в магазине, был Лун 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сирены и визг тормозов скорой помощи разрезали воздух. Офицеры быстро оцепили место происшествия. Врачи подняли на носилки бездыханное тело Лун Аолиня — в нем не осталось и капли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стоял, прислонившись к стене, и курил одну за другой. Он был последним, кто видел этого человека живым, и уже прикидывал, как отвечать на неизбежные вопросы следствия, когда прямо перед ним резко затормозил вызывающе красный спорткар.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 донесся из салона бархатный голос Сяо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поднял глаза и вздрогнул. Все заднее сиденье машины было до отказа забито розами. Пышное, алое море цветов, пахнущее сладостью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скупил весь магазин? — нахмурился 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 брать банальные девятьсот девяносто девять. Я купил ровно шестьсот шестьдесят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толкнул дверцу, приглашая Ванчуаня сесть. Детектив мельком заметил полицейского, направляющегося к нему с блокнотом.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понимающе улыбнулся, и его взгляд на мгновение вспыхнул алым. Офицер прошел мимо Ванчуаня, словно тот был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Сяо Мин по-хозяйски положил руку на плечо Цзуна: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ты никогда не знал Лун Аолиня. И уж точно не вел с ним никаких бесед в грязных подворотнях.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 Ванчуань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Мин лишь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твои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отблагодарить меня? — Сяо Мин снова перешел на вкрадчивый шепот. — Тогда вечером будь паинькой и жди меня на ложе из шестисот шестидесяти шести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Ванчуань уже привык к его манерам и лишь вздохнул, усаживаясь в салон. Оглянувшись на цветочное буйство,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почему именно шестьсот шестьдесят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 Западе это символ демона, — Сяо Мин завел мотор, и машина плавно тронулась с места. — А на Востоке — символ абсолютной удачи и процветания. Идеальный баланс,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быстрый взгляд на спутника и добавил с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дорогой... а ноги у тебя просто бесконечные.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http://bllate.org/book/17576/1709568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