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Всем привет. Обойдемся без лишних предисловий, сразу выложу свой талант. Моя способность называется «Глубокое мышление». Она имеет три эффекта: двукратное снижение расхода энергии, усиление шестого чувства и повышенная вероятность обнаружения высокоуровневых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я был видеоблогером в игровой сфере — в основном выпускал гайды, обзоры и аналитические разборы. Похоже, после попадания в эту игру у меня сыграла профессиональная деформация. Вчера, как только я освоился с базовой механикой, сразу составил руководство и опубликовал его на форуме, попутно разобрав логику работы этой игры. Вы можете кликнуть по моей аватарке, посмотреть историю публикаций и убедиться, что я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когда я проснулся и сдал задание, система выдала мне талант «Глубокое мышление». Без преувеличения скажу: я чувствую, что моя голова стала работать гораздо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сейчас популярна теория, будто пробуждение таланта связано с прошлым опытом и профессией игрока. В этом есть доля истины, но мое шестое чувство подсказывает, что такое объяснение шито белыми нитками. Ради проверки я случайным образом отобрал на форуме нескольких игроков, изучил историю их сообщений, задал вопросы напрямую и получил важные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Приведу несколько примеров, которые, думаю, и вас натолкнут на определенные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Образец первый: мужчина, 32 года, сотрудник дизайнерской компании, типичный офисный работник с хронически подорванным здоровьем. В первый день рискнул спуститься в воду для исследования кораллового леса, попытался поймать лобстера, столкнулся с яростным сопротивлением и после долгой борьбы все-таки одолел его, получив травму плеча. Пробудил атакующий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Образец второй: женщина, 54 года, учительница начальных классов, страдает варикозным расширением вен на ногах. В первый день во время карабканья по рифам оступилась и упала в воду, откуда выбралась после нескольких жутких минут. Пробудил талант на увеличение скорости перемещения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Образец третий: парень, 22 года, студент, абсолютно здоров, член баскетбольной команды. В первый день не делал вообще ничего — просто провалялся на острове и проспал сутки. Пробудил талант: «Соня».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Образец четвертый: парень, 24 года, фрилансер. Решил, что нашел лазейку в игре и что задание можно выполнить без лишних усилий. В первый день тоже палец о палец не ударил. Пробудил талант: «Король голодания».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выбранных мной примеров у всех поголовно прошлый жизненный опыт и профессия никак не пересекались с полученными способностями. Женщина под вторым номером прежде вообще не умела плавать, однако все равно пробудила повышенную скорость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мы заговорили об этом, я считаю, что ситуация предельно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таланта напрямую зависит от того, как проявил себя игрок в самый первый день. Некоторые посмотрели, что задание простое, и решили, что можно пройти тур, ничего не делая — ну и действительно ничего не делали. Другие хотели переждать денек без лишних движений, получить сильный талант, а уже потом взяться за выживание. Они даже не подозревали, что упустили самую главную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классический квест на эффективность. Выжить — проще простого, но что еще вы сделали помимо этого? Вот в чем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каждый день ходить на работу и делать самый минимум, будешь получать только базовый оклад. Сколько работы выполнил сверху — столько премий и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при том, что я прямо сейчас вывел правильную логику прохождения, уже слишком поздно. Этап завершен, награды выданы, и опции «начать игру заново» система нам не предоставила.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выехали на одном лишь базовом пособии из главного квеста — уповайте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форума, Нань Люцзин отправился проводить ревизию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пластиковом тазу вяло копошились мелкая рыбешка и крошечный осьминог — судя по их виду, жить им оставалось недолго. Рядом в воде полностью очистились от песка морские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тазу из нержавеющей стали крабы держались бодрячком, а вот в пластиковом ведре морской окунь уже заметно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вещи и похуже. Вчера вечером он слишком сильно устал и не успел переложить собранных позже улиток-волчков и раков-богомолов в емкость с водой. Позабытые в ячейках рюкзака на всю ночь, они официально приказали долго жить. В описании этих предметов, как и у устриц с мидиями, появилась новая строчка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[Устрицы]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Ингредиент]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[Свежайшие устрицы. Прекрасны на вкус даже в сыром виде!]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Свежее]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«Конкретного таймера до порчи система не дала?» — подумал Нань Люцзин. Как бы то ни было, срок годности морепродуктов явно короче, чем у цельнозернового хлеба. Он достал 5 устриц, проглотил их и восстановил выносливость до 97/100.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должна начаться первая волна отлива, и встретить ее нужно в наилучшей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утра морские волны начали медленно отступать, обнажая широкую полосу песчаного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песке оставалось огромное количество припасов. Нань Люцзин стоял наготове, как вдруг заметил одну деталь и, не дожидаясь, пока вода уйдет окончательно, со всех ног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пролетел прямиком мимо лежащих на песке ресурсов и без колебаний устремился дальше. Резиновые сапоги вошли в мелководье, вода поднялась до голеней, скрыла колени,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 разбегу нырнул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Взметнулись брызги пены. Нань Люцзин резко вынырнул, глубоко вдохнул, задержал дыхание и снова ушел под воду «солдатиком».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инструктором по дайвингу и уж тем более выдающимся пловцом, но вырос на побережье, так что держался на воде вполне уверенно. Сейчас он умело загребал руками, поочередно совершал толчки ногами и за несколько вдохов и выдохов успел отплыть на добрых пару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преследовал дрейфующий по волнам груз. Сперва он вытянул руку и намертво вцепился в деревянный ящик, используя его плавучесть, чтобы удержаться на поверхности, перевести дух и заодно вытащить из рюкзака пеньковую веревку. Один ее конец он обвязал вокруг себя, а второй закрепил на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сундук он перехватил просто потому, что тот подвернулся под руку, чтобы передохнуть, но теперь решил использовать его как ориентир.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предстояло опасное погружение на задержке дыхания. Он слышал, что в море человек легко может потерять ориентацию в пространстве, а привязанная веревка по крайней мере подскажет, где находится поверхность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я ошибся», — Нань Люцзин глубоко вздохнул, зажал нос и опрокинулся навзничь в морскую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плотно сомкнулась над ним, и все звуки отдалились. В этой задержке дыхания Нань Люцзин ощутил предельную тишину и покой, словно вернулся в материнское лоно.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Морально подготовившись, он рискнул открыть глаза в воде. Их тут же обожгло резкой болью, и белки глаз стремительно налились багровыми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пересилил себя и не зажмурился. Он достал из рюкзака фонарик на солнечной батарее и щелкнул кнопкой. Луч света прорезал глубокую толщу воды. Место находилось недалеко от его острова и все еще относилось к зоне мелководья, так что морское дно пролегало довольно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продолжил погружение. Луч фонаря скользил по дну, выискивая что-то конкретное.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время задержки дыхания подошло к критическому пределу. Нань Люцзин без малейших колебаний рванул вверх, с плеском разорвал гладь воды и принялся жадно, во всю грудь хватать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«Попробую еще раз. Если сейчас не выйдет — брошу», — с силой смахнув воду с лица, подбодрил себя Нань Люцзин. — «В конце концов, за этот заход я выловил лишний сундук, так что уже не в убытке».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секунд он снова ушел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сменил направление поисков. Секунды таяли одна за другой, и как раз в тот момент, когда Нань Люцзин уже готов был признать поражение, на самой границе светового луча мелькнул продолговатый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резко развернулся, направил фонарь строго в ту сторону, и предмет предстал перед ним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правильности догадки, Нань Люцзин тут же поплыл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промокший до нитки Нань Люцзин успешно выбрался из моря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ручьями стекала вода, челка прилипла ко лбу. Несколько погружений подряд изрядно лишили его сил, так что шел он тяжело, то и дело проваливаясь в мокрый песок. Веревку, фонарик и сундук он уже убрал в рюкзак, а сейчас под левой мышкой зажимал точно такой же мокрый белый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белых крыла безжизненно свисали вниз, покачиваясь в такт шагам, и время от времени из-под них показывался аккуратный желтоватый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 силой тряхнул головой, разжал руку, и на песчаный пляж вывалилась морская птица неопределенной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во время отлива Нань Люцзин стоял у кромки берега и краем глаза заметил, как эту птицу подхватило волной и утащило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обычная чайка или баклан, утащило — и бог с ней, ценность обычной птицы явно не стоила того, чтобы Нань Люцзин подвергал себя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наметанный глаз успел зафиксировать, что птица наряжена в крошечный синий жилет, а через плечо у нее перекинута маленькая желтая парусиновая сумка...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обычная птица станет разгуливать в таком прикиде?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голове Нань Люцзина со скоростью молнии вспыхнула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сам NPC, то как минимум его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животное, явно имеющее отношение к неигровым персонажам, попало в беду именно возле его острова?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скрытый побочный квест?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станет его шансом поближе узнать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случай упускать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Нань Люцзин и ринулся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делать дальше?» — Нань Люцзин склонил голову набок, вытряхивая воду из уха, попутно зачесал челку назад и с озадаченным видом уставился на птицу. — «Она вообще жива? Как птицам делают сердечно-легочную реанимацию?»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— где у птиц вообще находятся сердце и легкие?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присел на корточки перед пернатым, в нерешительности не зная, с какого боку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он успел что-либо предпринять, брюшко птицы резко сжалось, и из клюва прямо в небо ударила струя воды, напоминая маленький фонтанчик — сцена выглядела очень по-мультяшному.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Кхэ! Кха-кха... Кха... Кря-кря! — выплюнув воду, птица пришла в себя. Она кашляла и неуклюже поднималась на ноги, а на мордашке застыл пережитый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увидела точно такого же промокшего Нань Люцзина, и ее круглые черные глазки-бусинки мгновенно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я тебя и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Кря-кря! Кря?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подошел, когда тебя сбило с ног на пляже и унесло в море. Пришлось нырять, чтобы вытащить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Кря?? Кря-кря!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все висело на волоске. — Нань Люцзин говорил с абсолютно серьезным лицом, ведя полноценный диалог с птицей, чей язык совершенно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волны их мыслей, похоже, совпали. Птица захлопала крыльями, выпрямилась, чинно поклонилась Нань Люцзину и даже приложила крыло к голове, отдавая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умеет благодарить. Какая сообразительная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за что, главное, что ты в порядке. Хотя мне ради твоего спасения пришлось пойти на огромный риск — едва волной не утащило, да и когда нырял на глубину в твоих поисках, думал, уже не выплыву. Глаза и уши до сих пор дико болят, эх... Но разве это имеет значение, когда на кону стоит чья-то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напускной стойкостью, намеренно демонстрируя, как ему досталось: то принимался скручивать и выжимать мокрый подол куртки, то усиленно моргал покрасневшими глазами. Под влиянием его лицемерной актерской игры выражение на мордашке птицы становилось все более виноватым и растроганным.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Кря... Кря-кря! — Внезапно она словно вспомнила о чем-то важном, поспешно запустила клюв в свою наплечную сумку, выудила оттуда маленькую карточку и вложила ее в ладонь Нань Люцзина.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неужели после всех этих титанических усилий ему досталась всего лишь бумажка?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 на карточке несколько напечатанных строчек текста. Самая крупная надпись по центру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Почтовый голубь издательства «Сердце рассвета».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[Визитка почтовой птицы]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Хлам]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визитная карточка. На этом все.]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Оу, так это почтовая птица... Стоп. Почта? Газеты?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Почтовый ящик!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Люцзина осенило. Неужели это событие запустилось из-за того, что вчера он построил почтовый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каждом острове, где возвели почтовый ящик, теперь тонет по одной почтовой птице? Если так, то у издательства какие-то запредельные издержки на персонал — ведь далеко не каждый игрок сможет, подобно Нань Люцзину, так решительно броситься в море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склонялся к мысли, что ему просто повезло наткнуться на скрытый ивент.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для начала стоило пустить в ход лесть: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та самая знаменитая почтовая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Кря! — услышав это, птица сперва горделиво выпятила грудь, а затем придвинулась ближе и постучала клювом по мелкому шрифту в самом низу визитки.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 «В случае оказания помощи почтовой птице, пожалуйста, свяжитесь с нашим издательством по телефону или письменно. Мы будем рады выплатить вам вознаграждение в размере 50 солей».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Соли? Судя по всему, это местная валюта. Вот только Нань Люцзину от этой штуки сейчас не было никакого проку — разве что блинчики по воде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высоко поднятой головой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спас тебя вовсе не ради награды, а просто потому, что увидел невинную птицу, которой требовалась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Кря!! — почтовый голубь был растроган до глубины души. Он громко вскрикнул, а его глазки-бусинки мгновенно заблестели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принялся лихорадочно рыться в своей наплечной сумке, выуживая оттуда целую кипу пестрых разноцветных бумажек, и целиком впихнул их в руки Нань Люцзину.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птице показалось мало. Почтовый голубь покрутился на месте, после чего решительно наклонил голову и достал со самого дна сумки ярко сверкающий серебряный значок, торжественно вложив его в ладонь Нань Люцзина.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поднял значок к свету и увидел на нем гравировку: солнце, поднимающееся над морским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[Членский значок «Сердца рассвета»]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Предмет]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 данного значка автоматически становится членом клуба издательства «Сердце рассвета» и получает следующие привилегии: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Ежедневная бесплатная доставка прессы. (Включая «Ежедневную газету Сердца рассвета», «Ежедневную газету Моря непостоянства» и «Еженедельник Союза торговых палат»)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Скидка 20% на заказ товаров через каналы данного издательства.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Бесплатный розыгрыш открыток.]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вещица-то отличная!» — подумал Нань Люцзин. Это ведь фактически бесплатный и долгосрочный источник получения информации, чистая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стопку пестрых бумажек — все они поголовно оказались разнообразными скидочными купонами.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там только не было: парикмахерские услуги и салоны красоты, массаж, пиво и прохладительные напитки, семена и домашний скот, одежда, сумки, обувь... Абсолютно все сферы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почтовый голубь был настолько растроган, что отдал ему вообще все, что у него имелось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крепко сжал в руке значок и сказал птице: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это слишком ценный подарок...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Кря, — почтовый голубь покачал головой и снова отвесил ему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У-у-у-р-р-р...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этот звук, и человек, и птица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посмотрел на белое брюшко голубя. Этот парень, часом, не от голода в обморок прямо в воду брякнулся?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могло же так совпасть, что на всех островах с почтовыми ящиками птицы падают от голодного бессилия?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все больше утверждался во мнении, что наткнулся на уникальное скрытое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Почтовый голубь пристыженно прикрыл живот крылом: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конце концов, этот пернатый только что подогнал ему кучу полезных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Мидий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Почтовый голубь в один присест уплел сорок штук мидий Нань Люцзина, сверху заглотил две мелкие рыбешки и наконец-то полностью восстановил шкалу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его перья как раз просохли на солнце. Аккуратно приведя свое оперение в полный порядок, голубь подошел к Нань Люцзину,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в это время бродил по пляжу. Пока птица набивала зов, он тоже времени даром не терял: сначала подобрал прибитые волнами ресурсы, а затем, пользуясь тем, что отлив еще не закончился, продолжил собирать дары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он пытался раскопать дыхательную норку моллюска — песка вокруг навалил уже целую гору, но ракушек так и не показалось. Похоже, эта попытка раскопок снова обернулась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Кря-кря!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Почтовый голубь отдал ему честь крылом и, не задерживаясь более, взмахнул крыльями и стремительно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остался стоять внизу, маша ему вслед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выпала возможность наладить хорошие отношения с почтовым голубем, отвечающим за этот сектор, нужно постоянно поддерживать этот контакт. Это ведь полезные связи — точнее, пернатые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Кря-я-я-я!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прилив, Нань Люцзин вернулся на возвышенность и первым делом отправился проверить почтовый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маленькую дверцу, он обнаружил, что внутри действительно кое-что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поочередно достал содержимое: там лежали одна газета и три тонких рекламных буклета.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вчерашние скептические мысли сегодня получили звонкую пощечину. Кто там утверждал, будто на необитаемый остров некому доставлять почту? Вот же, птица прекрасно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первым делом взялся за рекламные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[Издательство «Сердце рассвета» — ваш лучший выбор для получения актуальных морских новостей.]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бы уединенном уголке вы ни жили, пока у вас есть почтовый ящик, наши почтовые птицы в любую погоду, сквозь ветер и дождь, доставят газету прямо к вашему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что наши слова не расходятся с делом, мы специально дарим вам один ознакомительный выпуск «Ежедневной газеты Сердца рассвета». Если вы желаете оформить постоянную подписку, пожалуйста, свяжитесь с нами по телефону 5010-40хх0 и опустите 50 солей в почтовый ящик.]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Рекламное объявление от газетчиков для него, как для обладателя членского значка, было уже бесполезно. Следующая листовка.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[Рекламный буклет Союза торговых палат]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выпуске Союз торговых палат настоятельно рекомендует следующие товары: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Сельскохозяйственная ассоциация «Дыхание земли»: Первосортное пахотное поле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«Изобилие»: Подарочный набор семян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Моды: Облегающий костюм «Защитник терновника»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Паровая ассоциация: Подержанный железнодорожный вагон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«У старого Джона»: Светлое пиво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мадам Лиз: Эфирное масло «Пламенная роза»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Пастбище «Сумерки»: Ягнята чернокопытной овцы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оформления заказа, пожалуйста, свяжитесь по телефону 3001-50хх2 или отметьте на данном буклете интересующий вас товар и опустите его вместе с соответствующей суммой в солях в почтовый ящик, ожидая прибытия почтальона.]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торгового союза. Похоже, в этот союз входит довольно много компаний-участников. Третья листовка.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о пропаже кошки]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[Абсолютно темная фотография, на которой черная кошка полностью сливается с черным диваном, видны только два светящихся зеленых глаза]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видел эту кошку? Ее зовут Бетти, ей 5 лет. Она — любимая крошка моей бабушки, потерялась позавчера во время дальнего морского плавания. Она довольно черная, и мы предполагаем, что она могла случайно забраться в дорожную сумку кого-то из пассажиров. Если вы обнаружите какие-либо зацепки, пожалуйста, свяжитесь по телефону 5030-50хх1, мадам Фроуз. Мы готовы выплатить 100 солей в знак благодарности за вашу помощь!]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поднял объявление повыше, долго и мучительно всматривался в него, после чего, прищурившись, признал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 подобрано из рук вон плохо, очертаний вообще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факта, что кошка черная, а глаза у нее зеленые, Нань Люцзин не смог выудить отсюда никакой полезной информации. Он весьма скептически оценивал эффективность этого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хозяйка, судя по всему, очень любит свою кошку и готова выложить за нее кругленькую сумму (раз уж листовка долетела даже до его глухомани), она не указала никаких ключевых деталей. Что за дальнее плавание? На каком корабле? Каков был маршрут? В какой день она взошла на борт и когда сошла — ничего нет. Если только в этом мире черная кошка не существует в единственном экземпляре, найти ее будет крайне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[Театр автора]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Почтовый голубь (гордо выпятив грудь): Кря!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(нагло врет): Он говорит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Почтовый голубь: Кря!!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Люцзин: Он говорит «пожалуйста, не добавляйте меня в архив, читайте в онлайне».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Почтовый голубь: Кря? Кря-кря-кря-кря-кря!!!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Люцзин: Он говорит, что если полить саженцы яблони питательным раствором, можно получить дополнительные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Почтовый голубь (взволнованно хлопая крыльями): Кря-кря-кря-кря-кря-кря-кря!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(стремительно убегая, из далека доносится лишь голос): Он говорит, если вам не сложно, поставьте еще маленькую звездочку!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питательный раствор — поощрение автора на сайте jjwxc.net и судя по количеству дополнительных глав… надеюсь мой перевод будет иметь такой же успех (＾ω＾ʃƪ)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http://bllate.org/book/17628/1642346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