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Чэнъи прибыл в Аньчэн, он отчётливо почувствовал: золотые счёты у него на груди нагреваются.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всё ближе к месту, где находится клиентка.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скоростного поезда, Цзян Чэнъи бегом вылетел к выходу со станции и как можно быстрее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 Ванцзянъюань.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водителю услышать название, как он тут же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знаменитый элитный комплекс Аньчэна. Братишка, чего ты туда так 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в зеркало заднего вида. Молодой человек и правда был красив, но на богача вроде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на ходу выдумал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муж избивает! Еду бить ему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твой зять совсем не мужик? Ещё и на женщину руку поднимает! — на лице водителя тут же появились отвращение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поджал губы и промолчал. Увидев его таким, водитель решил, что парень просто стесняется выносить сор из избы — хотя, кажется, уже вынес, — и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слов о домашнем насилии молча нажал на газ и выжал из машины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крепко сжимал телефон. Ещё в поезде он проверил имя клиентки, и в тот миг, когда перед ним всплыла страница из «Байду Байкэ»,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посмотрел на ежедневные приветствия, которые присылали ему Ло Цюмин с женой, и впервые сам написал им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 Чжао Цзяминь?»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убрал телефон и молча прислушался к жару золотых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в Аньчэн дурное предчувствие стало ещё сильнее. Касалось оно не его самого, а клиентки: там, похоже… возможно, всё действительно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действовать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мельком посмотрел в зеркало заднего вида. Убедившись, что водитель следит за дорогой, он протянул палец, постучал по золотым счётам на груди и мысленно произнёс: «Супермаркет, помоги скрыть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элитном комплексе наверняка сидела охрана. Чтобы войти, ему, скорее всего, пришлось бы связаться с жильцом. Но он не был уверен, что охрана позвонит именно той клиентке.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 — его просто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голос прозвучал в голове. Едва выйдя из машины, Цзян Чэнъи быстро ворвался в ворота. Охранник сбоку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водителя всё выглядело так, будто охрана знает молодого человека и просто пропустила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оказался большим. К счастью, в адресе, который дал супермаркет, были подробные номер дома и квартиры. Цзян Чэнъи потратил пять минут и наконец добрался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супермаркет получил заявку, и до его приезда прошло уже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Чэнъи добрался до двери клиентки, он увидел: входная дверь приоткрыта на узкую щель, а внутри нет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увидел женщину, свернувшуюся на полу у самого входа. Судя по позе, она пыталась открыть дверь и выбежать наружу, но по какой-то причине потеряла сознание в шаге от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поднял её — и в ту же секунду понял, что это была за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сплошь в синяках и кровоподтёках после побоев. Оно распухло целиком, а в уголке рта всё ещё виднелся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Супермаркет, родниковую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 него в руке появилась бутылка родниковой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влил ей в рот несколько глотков, и женщина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очнувшись, она тут же начала вырываться и попыталась броситься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Моя Сяо Жуй! Не забирай Сяо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сил у неё оказалось особенно много. Она так вцепилась в руку Цзян Чэнъи, что тому даже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Цзян Чэнъи наконец услышал голос сердца клиентки: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【Забрать дочь и навсегда уйти от Чжоу Вэя!】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посмотрел на эту женщину. В её нынешнем жалком, обезображенном виде было совершенно невозможно узнать актрису Чжао Цзяминь, которая совсем недавно получила премию «Чжэнмин» за лучшую женскую роль второго плана и когда-то считалась одной из трёх главных цинъи¹.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быстро возвращала женщине ясность. Очень скоро она вспомнила, что с ней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схватила Цзян Чэнъи за руку. В янтарных глазах, кроме настороженности, стояла густая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приняла его за одного из сообщников, забравших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оставался совершенно спокоен. Он сам перехватил её руку и прямо встретил убийственный взгляд Чжао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вашу заявку и услышал ваше желание. Можете мне не верить. Но сейчас самое важное — вернуть вашу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медленно текло золотое сияние. Перед этими странными и красивыми глазами Чжао Цзяминь неожиданно ослабила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забрал мою дочь. Сказал, что хочет… преподнести её какому-то большому боссу…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Чжао Цзяминь произнесла сквозь зубы. Сейчас она до такой степени ненавидела того подонка, который забрал её дочь, что была готова есть его плоть и 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стал спрашивать, кто этот человек. Он щёлкнул пальцами, и у него в руке внезапно появился предмет, похожий на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ошеломлённо раскрыла глаза, а затем вдруг почувствовала боль на лице: молодой человек подносил компас к её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связана с вами кровью. Если есть что-то родное ей по крови, можно найти,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отчаяние на лице Чжао Цзяминь, и он понял: она не знает, где находится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помощь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Компас, вобрав кровь, бешено закрутился. Вскоре длинная стрелка остановилась и, как бы он ни поворачивал компас, упрямо указывала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женщину за собой и быстро спустился вниз. Под потрясённым взглядом охранника они выбежали из жилого комплекса и помчались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сила материнской любви: женщина явно была серьёзно ранена, но всё равно каким-то чудом поспевала за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большую улицу, они снова остановили машину. И, прежде чем водитель успел отказаться, Цзян Чэнъи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Шифу! Езжайте на восток! Мой зять похитил ребёнка и хочет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Торговец людьми! Ещё и собственную дочь продаёт!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такое стерпит? Во всяком случае, этот водитель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задуматься, правду ли говорит молодой человек. А вдруг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вдавил педаль газа и помчался прямо на восток. На ходу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знаешь, куда именно твой зять её повёз?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точное место, он ещё сможет срезать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Цзян Чэнъи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Цзяминь села в машину, она всё время тяжело дышала. Услышав вопрос водителя, она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«Хунху»! На востоке как раз отель «Хунху»! Когда он встречается с людьми по делам, ему нравится назначать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было всё равно, узнает ли её водитель. Она всем телом рванулась вперёд и крепко вцепилась обеими руками в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«Хунху»! Быстрее! Я заплачу! Езжайте на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испугался её почти безумного вида, но зато ещё сильнее поверил словам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выполнять её требование он всё равно не собирался… Но как раз в тот момент, когда он хотел отказаться, на его QR-код для оплаты пришло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задаток. Скажите номер банковской карты, я переведу вам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— за то, чтобы несколько раз проскочить на красный… Водитель даже думать не стал и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тысяч! Да это его зарплата за полтора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— так рисковать. Вдруг велосипед превратится в мотоцикл²!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на банковской карте действительно прибавилось двести тысяч, то пустил в ход навыки уличного гонщика, которыми не пользовался уже больше десяти лет. Ни разу не нажав на тормоз, он быстро доставил их ко входу в отель «Хунху».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Чжао Цзяминь нервно посмотрела на компас в руке Цзян Чэнъи, желая понять,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 компасе указывала прямо внутрь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положил ладонь ей на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идите за мной. Не говорите. Не действуйте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ладони через тонкую ткань передалось плечу Чжао Цзяминь. В этот миг ей показалось, что она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показалось. Она правда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чувствовала себя так, словно была водяным призраком, застрявшим в узком колодце. Дно колодца было таким тесным, что там можно было только стоять, и день за днём она снова и снова переживала собственное утопление.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 устье колодца вдруг не спустили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кто спустил эту верёвку. Не знала, зачем этот человек это сделал. Не знала, что ждёт её, если она поднимется по ней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она понимала совершенно ясно: эта верёвка может вытащить её из колодца, в котором она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рука вот так — твёрдо и тепло — повела её под взглядами множества людей прямо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никого не было. Цзян Чэнъи повернул запястье, и у него появилась универсальная карта-ключ.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все этажи с гостевыми номерами, собираясь останавливаться на каждом и проверять. Если этаж окажется правильным, стрелка компаса должна будет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шестого этажа и до пятнадцатого стрелка компаса наконец повернула в новом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вышел из лифта. Шёл быстро, но под его ногами не было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 хищника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указанию стрелки, они подошли к двери одного из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одним движением удержал Чжао Цзяминь, которая уже собиралась стучать, и жестом велел ей не действовать опрометчиво. Затем приложил к двери ту самую универсальную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махнул рукой, и карта быстро исчезла в воздухе: супермаркет забрал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мгновенно бросилась внутрь — и увидела свою дочь. Девочка в какой-то странной одежде лежала на белоснежной постели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Сяо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крик сорвался у неё уже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кинулась на кровать, крепко завернула дочь в одеяло и осторожно затрясла 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Жуй! Сяо Жуй, что с тобой? Сяо Жуй,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ванной открылась, и оттуда вышел толстый мужчина с полотенцем, обёрнутым вокруг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Цзян Чэнъи, который всё ещё стоял у двери. Увидев, что Чжао Цзяминь нашла сюда дорогу, мужчина сильно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сорвала мою церемонию «распускания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Цзяминь едва не вывернуло от его «церемонии распускания цветка». Стоило чуть-чуть подумать, и она поняла, что значит эта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Не смей трогать мою дочь!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ней проснулась вся её смелость и вся ярость. Она была точь-в-точь как тигрица, защищающая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презрительно фыркнул, и на его лице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продал мне твою дочь. И не только за цену «распускания цветка». С этого дня она вся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 её обратно? Можно. Верни мне те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Цинъи — амплуа из китайской оперы: серьёзная женская роль, обычно сдержанная, благородная, драматическая. В современной речи так могут называть актрису, сильную именно в серьёзных драматических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«Велосипед превратится в мотоцикл» — китайская поговорка о рискованной ставке: рискнёшь — и можешь резко выиграть больше, чем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