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хотел посмотреть, насколько ты глуп! Когда ты догадаешься, что я не настоящий Цзи Юйчуань. — Цзи Юйчуань даже не пытался скрыть, что все это время играл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надо говорить так прямо,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все это время просто обманывал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правда так весело меня обманывать? Ты знаешь, как мне было тяжело гадать? А ты считаешь это забавным?» Вэнь Сяоци не смог сдержать гнев и, оказавшись рядом с шеей Цзи Юйчуаня, чуть не укусил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кусаешься? — Цзи Юйчуань, понимая, что зашел слишком далеко, сразу же остановил его холодным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пришел в себя, убрал зубы от шеи Цзи Юйчуаня и смущенно отпустил его. Раньше их отношения не были настолько близкими, чтобы они могли обниматься и кусать друг друга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— Вэнь Сяоци отпустил его, чувствуя себя подавленным. — Но Сяо Мэй, я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действительно не Сяо Мэй. — Сяо Мэй, Сяо Мэй, ты только о нем и думаешь. Вытащи его и казни!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Сяо Мэй, — только сейчас Вэнь Сяоци понял, насколько он глуп. — Ты читал ужасы и триллеры под названием «Записи о племени Мяо»? Это я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Читал.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аккаунт тогда назывался «Один читатель», ты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Цзи Юйчуань задумался. — У меня было слишком много аккаунтов,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не мог винить его, потому что никогда не называл его Сяо Мэй в чате, только в заметках. Вот в чем была загвоздка? Вэнь Сяоци снова почувствовал себя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на том сайте, где ты был, все анонимные комментарии автоматически помечались как «Один читатель».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Кажется… так и было. Вэнь Сяоци смотрел на Цзи Юйчуаня с открытым ртом, мысленно уже проклиная себя. Нельзя винить его за медленную реакцию и глупость, выходящую за пределы разумного, потому что у Вэнь Сяоци с самого начала был только один читатель. Поэтому он долгое время, от начала до конца, не знал, что «Один читатель» было стандартным именем системы!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ты все это время называл меня Сяо Мэй?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 Только в частных разговорах… ха-ха, — Вэнь Сяоци поспешно засмеялся, пытаясь отвлечь внимание. Вокруг была пустошь, ни травинки, все было мертво от его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Вэнь Сяоци, с его внешностью и мозгами, смог написать «Историю хаоса в Царстве демонов».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понял, что я Сяо Мэй? — Это был единственный раз, когда Вэнь Сяоци проявил невероятную сообразительность.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единственным, кто прочитал все несколько сотен тысяч слов. Я подумал, что ты кто-то знакомый, и попросил друга проверить твой IP. Нашел твою фотографию, и когда увидел тебя, подумал, что ты Сяо Мэй. — А потом уронил чашку…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 — Сяоци, ты мог бы притвориться умным, я бы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Вэнь Сяоци смутился. — Ты сидел на диване с планшетом, а твоя кошка хотела тебя лизнуть, но ты не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опустил глаза, вспоминая далекое прошлое, и спросил Вэнь Сяоци: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честно, ты не та кошка?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всегда хочешь меня лизнуть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кошка тоже переместилась?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ответил Цзи Юйчуань. — Не знаю, просто предположил. Давай сначала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подожди, — Вэнь Сяоци вдруг понял. — Это значит, я тебя лизал? Когда я тебя лизал? Что за поворот сюжета? Я не хотел лизать, я хотел укусить, но ты не дал! Вэнь Сяоци вдруг вспомнил, как в прошлый раз, когда он укусил Цзи Юйчуаня, тот наказал его. Как он мог сделать что-то настолько постыдное, зная, что это Вэнь Сяоци? Извращенец! Псих! Бесстыжий!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пошел не на запад, 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на запад? — Вэнь Сяоци вдруг вспомнил, что огромная рыба с голубой чешуей все еще была на берегу Утренних Вод. Кстати, Цзи Юйчуань был довольно жесток — он просто скормил тому Цинцянь-цзяо огромный камень. — Почему ты так жестоко поступил с Цинцянь-цзяо? Это же твое священное существо!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остановился, схватил Вэнь Сяоци и перелетел через большое болото.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узнал его. Я не ожидал, что Цинцянь-цзяо будет таким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…Лети медленнее. Ты же говорил, что у меня богатое воображение, что я создал величественный мир Царства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поднял Вэнь Сяоци в воздух, и они посмотрели на огромное болото внизу — пустынное, холодное и безлюдное.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воображение у тебя богатое, но вкус подкачал, что снизило уровень всей книги. — Цзи Юйчуань легко оттолкнулся от ветра и поднялся еще выше. — Я жалею, что прочитал твою книгу. Если бы я этого не сделал, ты бы, вероятно, разочаровался и перестал писать, и не создал бы «Историю хаоса в Царстве демонов». Тогда сейчас не было бы столько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…Переместиться в книгу — это не то, чего я хотел. Даже если это моя вина, — но тебе повезло, ты стал своим любимым Владыкой демонов. Разве это не здорово?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Здорово? — Цзи Юйчуань внезапно остановился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почувствовал, как то, что он держал, стало холодным и увеличилось в размерах. В следующий момент перед ним оказался огромный язык, а чуть дальше — два ярких черных глаза и длинные щупальца. Лицо было ужасающим, а тяжелое дыхание обдавало Вэнь Сяоци.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Вэнь Сяоци закричал, отпустил дракона и начал беспомощно падать с большой высоты. Его расширенные зрачки отражали полудракона-полузмея Цзи Юйчуаня, стремительно приближающегося к болоту… В его напуганных глазах силуэт дракона становился все меньше, пока не превратился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Юйчуань, одетый в белое, с черными волосами, развевающимися на ветру, ринулся вниз. В глазах Вэнь Сяоци человеческий облик Цзи Юйчуаня становился все больше, и в последний момент перед тем, как Вэнь Сяоци упал в воду, Цзи Юйчуань схватил его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резко остановился, край его одежды едва касался воды. Не успев прийти в себя, он услышал, как Цзи Юйчуань сверху с полуулыбкой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Сяоци, все еще в шоке, кивнул, затем быстро покачал головой. Цзи Юйчуань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Держись. — И понес его к берегу Утренних 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Вэнь Сяоци оказался на земле, его начало сильно тошнить. Сяо Мэй, ты, сволочь, слишком увлекся! Я просто смертный, хорошо, что не умер от страха. Писать эту книгу было моей ошибкой, и то, что ты переместился сюда, тоже моя ошибка, все мои ошибки! Но тебе хотя бы повезло стать непобедимым Владыкой демонов, а я кто? Судьба статиста, который умрет в первых трех сериях стодолларовой дорамы. Или просто буду фоном, когда ты рядом. Это так сложно? Ты слишком злой, поэтому и переместился в Цзи Юйчуаня, чтобы мстить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Сяоци наконец перестал тошнить, он увидел, что огромная рыба с голубой чешуей лежит на берегу, хлеща хвостом и поднимая брызги. Цзи Юйчуань стоял поодаль, глядя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Вскроем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 это жестоким? Это же твое священное существо!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подождем, пока Цинцянь-цзяо съест тебя, а потом я вскрою ее и вытащу тебя, — если, конечно, ты еще не переварился!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вскрой ее поскорее! — Вэнь Сяоци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сделаешь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нет… Я не акушерка, я не принимал 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«принимал роды»?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смотрел на него с недоумением. Когда Цинцянь-цзяо наконец успокоился, он подошел к нему, одной рукой надавил на боковую чешую и резко влил в него энергию, чтобы оглушить. Затем он вырвал одну из острых чешуек, перевернул Цинцянь-цзяо и разрезал его посередине. Чешуйки терлись друг о друга, издавая пронзительный, раздражающий звук, от которого по коже бежали мурашки. Цзи Юйчуань вырвал еще несколько чешуек с белого брюха Цинцянь-цзяо и быстро провел по нему, оставив глубокую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увидел, как из закрытых глаз Цинцянь-цзяо выкатилась слеза. Прозрачная капля упала на землю и превратилась в яркую жемчужину.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http://bllate.org/book/17665/1646368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