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 Пэн, ты самый скучный одноклассник, которого я когда-либо встречал. Хочешь смотреть — плати! — предупредил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Ты берёшь плату? Это что, твоя собственность? — спросил Цзян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— подумав, Линь Шисинь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Шисинь шёл и молча улыбался. Ци Фэйжань,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Хорошо поиграл с новым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Шисиня зазвенели тревожные звоночки. Он взял Ци Фэйжана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человек — существо социальное, мы живём в коллективе. В будущем рядом со мной появится ещё больше Ли Сунов или Цяо Фэнов, а рядом с тобой — ещё больше красавцев и красавиц. Нам обоим нужно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кивнул, подумав про себя: «Наконец-то он решился заговорить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тебя люблю?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другие люди могут разрушить наши чувства, могут сделать что-то плохое, а ты склонен легковерно относиться к другим, — Ци Фэйжань провёл пальцем по носу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слепо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наши чувства крепки, ты мне доверяешь. Но если посеять зёрна сомнения, рано или поздно они прорастут, и тогда будет уже не исправить,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вырвать это зёрнышко с корнем, как только оно попало в землю, верно?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хочу, чтобы между нами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Линь Шисинь достал из кармана бумажку, — так почему же чек на презервативы, купленные Ли Суном, оказался в кармане твоего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Фэйжана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побледнел. Линь Шисинь, увидев его растерянное и испуганное выражение, на мгновение пожалел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Ци Фэйжань, если не заделать трещину в самом начале, со временем двое людей будут только отдаляться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нарочно… Тогда… я три дня не ел, купил лепёшку в киоске на вокзале… у меня в глазах потемнело, я подумал, что это сигареты, и взял две пачки… сел в машину, достал и увидел, что это презервативы… я… я не хотел подставлять Ли Суна… он сказал, что я псих, я боялся, что ты тоже так подумаешь… — Ци Фэйжань торопливо оправдывался,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смог слушать дальше, как только услышал «три дня не ел». Он шагнул вперёд и крепко обнял Ци Фэйжана,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ничего, я понял… Эх, лучше бы я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уйдёшь от меня… — тихо сказал Ци Фэйжань, украдкой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ты что, глупый? Как я могу тебя бросить, эх… — Сердце Линь Шисиня сжалось от боли, ему казалось, что он поступил ужасно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 «Чёрт, промахнулся».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разница в три года — уже поколенческая пропасть. Он был на четыре года старше Линь Шисиня, между ними лежала пропасть плюс ещё яма. Он всегда считал Линь Шисиня ребёнком, и иногда у него возникало ощущение, что он просто его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Шисиня до автобуса, Ци Фэйжань, куря, в плохом настроении побрёл домой, мысленно ругая себя раз за разом. Зачем он сунул тот чек в карман? Теперь Линь Шисинь его обнаружил, его кредит доверия упал, да ещё и Линь Шисинь выдвинул кучу неравноправных условий: «не вмешиваться в общение с людьми», «не бить людей и не ломать вещи без причины», «обязательно иметь личное пространство». Какое ещё личное пространство и общение с людьми? Ци Фэйжань не хотел ничего из этого давать. А таких, как Ли Сун, он готов был бить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Тот киоск был старый и разваленный, лицензии наверняка не имел, лепёшки были отвратительными на вкус, и они ещё и чеки выдают… Погоди-ка, какие нафиг чеки?!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остановился. Там же даже карточного терминала не было, откуда там чек? Это же не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вернулся на место, где они объяснялись в чувствах, и начал искать. К счастью, в тот день ветра не было. В низком цветнике он нашёл тот чек, который Линь Шисинь небрежно выбросил. Он поднял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“Цзясинь”: лапша «Хуншао нюжоу мянь», 5 упаковок, 14.5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стоял с чеком в руке на ветру и смеялся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класс! Просто высший! Его маленький Линь Шисинь оказался невероятно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разыграл, и чёрт побери,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его лишние четыре года жизни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Шисинь начал сомневаться? Тогда он без колебаний встал на его сторону. Почему же потом его уверенность пошатнулась? Неужели он всё же больше верил в порядочность Ли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каким он теперь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Линь Шисинь когда-то ему сказал: «Лиса наконец-то показала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полный тревоги и страха, выкурил по дороге домой две пачки сигарет, вернулся и с размаху плюхнулся на кровать. Он чувствовал себя морально и физически истощённым. Почему так трудно добиться от человека единственной и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экран телефона. Он увидел сообщение от Линь Шисиня: [Сегодня тоже был прекрасный день! Я говорю «чмок», ты говоришь «в ответ». 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 царапнул его прямо в сердце. Ци Фэйжань, улыбаясь, ответил: [В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март. Ветви покрылись розовыми и белыми цветами магнолии, солнце светило ярко, весна была в самом разгаре, воздух был наполнен запахом лимонада… и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Линь Шисинь помыл голову под краном у спортивной площадки, отчаянно тряхнул ей, чтобы высушить волосы, и теперь сидел на краю клумбы, болтая ногами. Лицо его было мокрым. Цзян Пэн протянул ему бутылку газировки «Бэйбинъян».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взял её, запрокинул голову и сделал большой глоток, но, заметив краем глаза Цзян Пэна,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Цзян Пэн уселся рядом, — Смотришь за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только что отыграл несколько партий в настольный теннис, вспотел, помыл голову и теперь сидел здесь, наблюдая, как Ци Фэйжань играет в футбол. Да, он смотрел за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 бурю эмоций, и он думал, как ответить, когда Цзян Пэн, глядя на него,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говорил тебе, что мой отец, дядя и дед — полицейские, — Цзян Пэн выхватил у Линь Шисиня теннисный мячик и начал подбрасывать его, — Мои наблюдательные способности на высоте. И ещё… та подсобка возле актового зала… она не звукоизолирована.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Фэйжань внезапно впадал в звериное состояние и затаскивал его туда, чтобы заняться разными непотребствами. Тот старый водопроводный кран сломался много лет назад, и когда на других этажах включали воду, по трубам с грохотом проходил воздух. Они думали, что если они оглохли от шума, то и снаружи их не слышно. Не ожидали, что в подсобке нет звукоизоляции!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Дядя полицейский, — Линь Шисинь спрыгнул на землю и смотрел на него. Взгляд его был свирепым, но и испуганным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 нервничай, — Цзян Пэн перебрасывал мячик из левой руки в правую, потом обратно, — Я просто хочу убедиться, что тревога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тревога?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— твоя фанатка. После того как я перевёлся сюда, она каждый день звонит мне и спрашивает только о тебе, — мрачно сказал Цзян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Вот оно что! — Линь Шисинь с огромным облегчением выдохнул, ноги его подкосились, и он чуть не сел на землю, — Почему ты сразу не сказал! Я очень люблю людей, у которых есть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Чтобы переманить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натурал, и я этому рад. Я принимаю тебя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ты… тебе нравятся и парни, и девушки? Я не позволю своей девушке с тобой встречаться, — настороженно сказал Цзян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Шисиню было неловко сказать, что подозревал его в симпатии к себе — это было бы слишком самонадеянно.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 ней не встречусь. Не волнуйся, фанатки — народ непостоянный. Я давно ничего не публикую, она скоро переключится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Она каждый день называет тебя «малыш», — сказал Цзян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материнская любовь, не волнуйся, она видит во мне сына,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 и начали возиться друг с другом. Ци Фэйжань, держа мяч, наблюдал за ними издалека. Он только что забил очень красивый гол, но не получил от Линь Шисиня даже приветственного взмаха рукой. Тот вместо этого смеялся и возился с каким-то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заметил его взгляд и радостно, указывая на Цзян Пэна,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Натурал! У него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улыбнулся, развернулся и отправил мяч на половину поля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