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Доу Ци бросился на него. Линь Шисинь, сдерживая рвотные позывы, встал и отбежал на другую сторону дивана, вытащил что-то из кармана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свою дрянь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интересует, если бы не Ци Фэйжань, я бы сегодня даже не пришёл. Меня интересуешь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Ци снова бросился на него, крепко обнял и начал яростно целовать. Линь Шисинь изо всех сил оттолкнул его, схватил нераспечатанную бутылку со стола и со всей силы ударил ею по голове. Раздался громкий звон, но бутылка не разбилась о голову Доу Ци, а выскользнула из рук Линь Шисиня и упала на пол, разбившись с грохотом. Брызги алкоголя и осколки стекла разлетелись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Ци прикрыл голову, но на его лице всё ещё была улыбка. Линь Шисинь увидел, что удара практически не было, только шум от падения бутылки. Он открыл дверь и бросился бежать, но через пару шагов врезался в чью-то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Ци Фэйжань замер на месте. — Ты... занимаешься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остановился, поняв его слова, и почувствовал странное спокойствие, как будто готов был принять свою судьбу. Он поправил волосы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занимаюсь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хлопок, и Линь Шисинь почувствовал, как левая сторона его лица онемела от боли. Он словно взлетел в воздух, как сорванный с верёвки воздушный змей, ударился головой о стену и упал на пол, ноги подрагивая. Лицо горело, оно опухло, и левый глаз почти закрылся. Зрение стало мутным, в ушах звенело, серьга вылетела, порвав ухо, и кровь потекла по шее. Голова от удара о стену онемела, сознание словно погрузилось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Ци, держась за голову, вышел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Ци Фэйжань,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схватил Доу Ци за шею и затащил его обратно в комнату. Линь Шисинь услышал крик Доу Ци, но он быстро оборвался. Он изо всех сил пытался разглядеть, что происходит: Доу Ци, с его тучным телом и тонкими ногами в обтягивающих белых брюках, был прижат к стене, его руки пытались освободиться от хватки на горле, а ноги беспомощно били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раздались глухие удары — раз, раз, раз. Ци Фэйжань бил головой Доу Ци о стену. Линь Шисинь постепенно терял ясность зрения, голова стала невыносимо тяжёлой, ему хотелось спать и тошнило. В тумане он слышал звуки ударов и волновался, но не мог сказать ни слова, словно его голова была разрезана пополам. Он изо всех сил пополз к двери, его руки натыкались на осколки стекла, кровь текла по его красному платью. Ещё не доползши, он увидел, как Ци Фэйжань бросил безжизненное тело Доу Ци на пол, словно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Шисиня подняли на руки, алкоголь стекал по его платью, смачивая ноги. Это было похоже на сцену из стихотворения: «Кровавое платье, испачканное вином».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что-то сказать, но мог произнести только обрывки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как... Доу...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крепче прижал его к себе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Сотрясение мозга и отёк оставили Линь Шисиня в коме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слабым, всё, что ему пытались влить, выходило обратно. Когда его привезли в больницу, у него была замедленная частота сердечных сокращений и пониженное давление. Когда дыхание наконец нормализовалось, его лицо было бледным, как у призрака, и он постоянно покрывался потом. Ци Фэйжань, держа его на руках, казался потерянным, не отрывая глаз от него, он провёл более двух суток без сна, пока не свалился от усталости, прикорнув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немного пришёл в себя и услышал, как Ци Фэйжань спрашивает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Глюкозы достаточно? Можно ли дать ему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он ест или пьёт, он срыгивает. Если продолжать, это только ухудшит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вздохнул, нахмурился, погладил его руку и отодвинул чёлку, закрывающую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глаза, я видел, как твой мизинец дёрнулся,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 раздражением открыл глаза, вложив всю свою оставшуюся силу в этот взгляд,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 У тебя даже веки опухли, и двойные стали тройными.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верхнюю часть тела Линь Шисиня и дал ему выпить полстакана воды. Линь Шисиню было мало, он посмотрел на Ци Фэйжаня, намекая, что хочет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очнулся, нельзя пить много, иначе снова начнётся тошнота, — Ци Фэйжань уложил его обратно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Доу... Доу... — пробормотал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Занимался наркотиками, его арестовали, — сказал Ци Фэйжань. — Репортёр Линь сделал своё дело,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вздохнул с облегчением. Раз Ци Фэйжань мог спокойно сидеть здесь и подшучивать над ним, значит, всё было в порядке. Он снова закрыл глаза, чувствуя усталость,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коснулось тепло, а затем последовал яростный поцелуй. Линь Шисинь изо всех сил попытался оттолкнуть его, но его силы были на исходе, и это выглядело как слабая попытка почесать плечо. Он собрался с мыслями и, словно впервые учась говорить,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Уйди... рас... расстаёмся.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словно окатили холодной водой. Он ожидал, что после пробуждения всё будет непросто, но не жалел, что ударил его, жалел только, что не сделал этого раньше, и что не следовало бить по голове. В тот момент, увидев его, когда он должен был быть в далёкой глуши, и услышав, что он занимается этим, он был в ярости и хотел заставить его замолчать, но не ожидал, что это приведёт к такой длительной потере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он оказался слишком хрупким», — подумал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встал, сжал кулаки и постарался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ты говоришь, у тебя рот кривой, береги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вышел, словно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от злости почувствовал, как голова раскалывается ещё сильнее. Он снова упал на кровать и погрузился в тяжёлый сон. Проснувшись, он только открыл глаза, как его подняли и накормили каким-то бульоном и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Ци Фэйжань уложил его обратно и накрыл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спасибо, иди... идиот, — Линь Шисинь изо всех сил вывернул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придёт навестить тебя через несколько дней. Едва можешь говорить, а уже ругаешься, спи дальше, — Ци Фэйжань щёлкнул его по носу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Шисиня пронеслось тысяча обидных слов. Он моргнул, но голова всё ещё кружилась, и он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Линь Шисинь начал есть кашу и смог говорить, его речь немного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Расстаёмся, уходи, — кратко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был одет в свободную больничную пижаму с синими полосками, обнажая ключицы, его кожа была бледной и нежной, лицо бескровным, с острым подбородком. Он сидел, греясь на солнце, только что поев.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Фэйжань посмотрел на него, а затем снова уставился на ноутбук, стоящий на столе. Он сидел на стуле, отвечая на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услышал его слова, внешне оставаясь спокойным, но внутри всё перевернулось, и он набрал на клавиатуре кучу бессмысленных символов. Он хотел сделать вид, что не слышал, но Линь Шисинь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Расстаёмся, уходи, — Линь Шисинь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тяжело дышал, с грохотом закрыл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правильно? Твой героизм, твоё желание быть бессмертным королём! Ты понимаешь, насколько это опасно? Если бы меня там не было, что бы с тобой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Шисиня оглушил его крик, он только что избавился от звона в ушах, и теперь все звуки казались слишком громкими. Он слабо попытался собрать мысли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Я, видимо, опоздал. Я знаю, что тебе сейчас трудно принять это, я никогда раньше тебя не бил, но ты сам напросился, — Ци Фэйжань старался говорить мягко и разумно. — Ты постоянно обманывал меня, в Мохэ я должен был преподать тебе урок, теперь моё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бросил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Фэйсюнь, да? Твоя хитрость не должна быть направлена на меня. Кто я тебе, чтобы ты так со мной поступал?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