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 черными, блестящими и мягкими волосами, которые слишком долго не стриглись, слегка прикрывали уши, а некоторые пряди рассыпались по плечам и шее, резко контрастируя с его холодной белой кожей. Перед возвращением он выпил несколько бокалов красного вина, и легкое опьянение окрасило его щеки и уши в розовый оттенок. Его глаза, похожие на цветы персика, блестели влажным блеском, и он смотрел сверху вниз, словно хотел что-то сказать, но не решался, распространяя вокруг себя атмосферу томной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голове Вэнь Си медленно возник вопросительный знак. Разве Гу Цичи не был вынужден семьей Гу вступить в коммерческий брак? Как он мог вернуться в таком состоянии?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чем-то опоили?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ее любимый Гу Цичи, о котором она заботилась четыре года, так глупо попал в лапы какого-то свиньи?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Чи, с тобой все в порядке? Семья Гу отвела тебя куда-то не туда? Ты не чувствуешь себя плохо? Голова кружится, тошнит или что-то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прихожей Гу Цичи сосредоточенно гладил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А-Цы послушно легла на спину, обнажив мягкий белый живот, и извивалась, в то время как холодные белые пальцы Гу Цичи нежно массировали ее подбородок, раз за разом, с идеальной силой. А-Цы было невероятно комфортно, она мурлыкала и издавала тихие урчащие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Вэнь Си, Гу Цичи слегка наклонил голову, его глаза выражали недоумение, но он все же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выпил немного вина, голова немного кружится.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он чувствовал легкое головокружение, его голос был слегка хриплым, с легкой гнусавостью.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Си, взволнованная и раздраженная, схватила его за запястье, крепко сжала губы, глубоко вдохнула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Чи, не бойся, я отвезу тебя в больницу, чтобы проверить, есть ли у тебя травмы. Если ты не хочешь, никто не может тебя заставить, даже семья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Пальцы, гладившие кошку, остановились. Гу Цичи с опозданием поднял голову, тихо произнес «А» и наконец понял, что Вэнь Си что-то неправильно поняла. Он с улыбкой встал, погладил А-Цы по голове и начал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Вэнь, не беспокойся, я знаю меру. Семья Гу не может мне ничего сделать, я могу защитить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Гу Цичи не врет, Вэнь Си нахмурила брови, но все же не успокоилась, дважды спросив, правда ли это, и только после его уверений наконец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Вэнь Си, Гу Цичи почувствовал усталость и на некоторое время погрузился в мягкую кровать, прежде чем медленно достать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списке контактов WeChat сегодня ночью появился новый человек. Гу Цичи опустил глаза, его холодные белые пальцы скользили по экрану, прокручивая сообщения вверх. Все они были от Бо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WeChat Бо выглядел очень скучно: аватарка была просто черным изображением без каких-либо украшений, а в ленте новостей было пусто, ни одного поста, даже корпоративных.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сообщений Гу Цичи он отправил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Цичи: [Я принял ваш запрос на добавление в друзья, теперь мы можем начать общаться.]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Юй: [Ты уже дома?]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Юй: [Когда вернешься домой, дай мне знать.]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Юй: [Насчет комнаты, в которой ты будешь жить, у тебя есть какие-то особые пожелания? Например, стиль интерьера, общая цветовая гамма, мебель, которая тебе нравится…]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Юй: [Твое фото профиля — это твоя кошка? Она красивая, как и ты. Можешь взять ее с собой в резиденцию Бо.]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пролистал несколько сообщений и подумал, что Бо Юй, кажется, немного навязчивый.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расставались надолго, и, взглянув на время в правом верхнем углу — 22:23, прошло всего чуть больше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Цичи: [Уже дома.]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Вечно занятой Бо Юй ответил почти мгновенно, так быстро, что Гу Цичи еще не успел ответить на предыдущие вопросы, как уже получил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Юй: [Хорошо.]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Цичи: [У меня нет особых пожеланий, только одно: в моей спальне должны быть плотные шторы, желательно с хорошей звукоизоляцией.]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у него очень сильная раздражительность по утрам, подумал Гу Цичи.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Юй: [Хорошо.]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Юй: [У тебя проблемы со сном? В резиденции Бо мы можем пригласить врача, чтобы он помог тебе восстановиться.]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опустил глаза, свет экрана отражался на его четко очерченном профиле, делая его взгляд еще глубже. Если у Гу Цичи проблемы со сном, он может попробовать поспать на его кровати. Кровать была специально разработана для максимального комфорта…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Цичи: [У меня есть кошачий домик, можно будет просто перевезти 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А-Цы свернулась клубочком рядом с Гу Цичи, ее большие голубые глаза были чистыми, а голос был таким милым, что она мяукала без остановки, пытаясь привлечь больше внимания Гу Цичи. Гу Цичи взглянул на нее, не сказав ни слова, но начал интересоваться отношением Бо Юя к А-Цы.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Юй: [Не беспокойся о кошке и доме, я все улажу.]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Цичи: [Не нужно, мне не нравятся врачи.]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Юй: [Извини.]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общаться, их сообщения не всегда совпадали, но все же были удивительно гармоничными. Время шло, и они даже не заметили, как прошло столько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обычно не любил много общаться в социальных сетях и ненавидел, когда кто-то вторгался в его жизнь, но, тем не менее, он отвечал на все вопросы Бо Юя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Гу Цичи понял, что не только Бо Юй позволял ему исследовать свои границы, но и он сам беззаботно позволял Бо Юю переступать все границы, даже находя в этом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позволяли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был чист.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свет, как вуаль, мягко пробивался сквозь щели в шторах, окутывая молодого человека. Ночь становилась все глубже, но усталость не наступала, и Гу Цичи становился только бодрее.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 его руке был горячим, обжигая кожу ладони. Пальцы слегка болели от долгого набора текста. Гу Цичи размял суставы, его пальцы случайно коснулись кнопки видеозвонка в правом нижнем углу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А-Цы подняла голову, обвив лапу вокруг руки Гу Цичи, кончик хвоста коснулся его обнаженной тонкой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Розовая подушечка лапы случайно нажала на кнопку видеозвонка, и после двух гудков соединение было установлено.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Юй, похоже, только что вышел из душа, его холодное лицо было слегка покрасневшим от пара, и он весь был мокрым.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еще не были высушены, с кончиков стекали капли воды, несколько капель скатились по его линии подбородка, прошли через кадык и, наконец, скрылись в слегка приоткрытой груди, очерчивая контуры пресса.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Цичи, обладая острым зрением, быстро осмотрел Бо Юя с головы до ног, остановившись на одном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вышел быстро, на нем был только свободный халат, грудь была открыта, а низ был туго затянут, складки халата случайно скрывали все, что хотел увидеть Гу Цичи.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Гу Цичи, Бо Юй тоже замер, его голос стал низким и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лениво поднял глаза и неопределенно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Бо Юй успел что-то сказать, красавец повернулся, его лицо с ярко выраженными чертами полностью оказалось в кадре.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прочистил горло и медленно изложил свою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Юй, держа полотенце, остановился, его правая рука слегка сжалась, он поднял бровь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тебя убаюкал?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убаюкай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Цичи: Видеозвонок сделала кошка, не я, а убаюкивать меня хотел Бо Юй, я тут ни при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Юй: 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браке Гу Цичи не нужно было беспокоиться, о доме тоже, Бо Юй сказал, что все уладит.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вспомнив описание из оригинального романа о том, как Бо Юй всем заправляет, Гу Цичи спокойно начал лениться, проводя дни в сне и играх с кошкой, а также внимательно изучая сценарий, который дал ему Линь Шуанъи.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актеру, при возможности лучше заранее присоединиться к съемочной группе, чтобы адаптироваться к обстановке и настроиться на роль. Тем более что Город А находится далеко от Дунчэна, и до съемочной группы нужно будет добираться на арендованном автомобиле, чтобы добраться до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ненавидел суету и неудобства, поэтому заранее собрал вещи и планировал отправиться за три дня до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http://bllate.org/book/17675/1647569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