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хэштег #Продажи журнала Гу Цичи превысили 660 тысяч# взлетел на вершину трендов, в незаметном уголке хэштег #Вэнь Чэ и Гу Цичи — это так мило# медленно, но верно поднимался по трендам, постепенно занимая место в конце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Обсуждений становилось всё больше, и люди, основываясь на ранее выпущенных промо и утечках, выискивали всё больше сладких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Гу Цичи всегда защищает Вэнь Чэ, и его поведение старшего товарища также направлено на поддержку Вэнь Чэ. Гу Цичи также приносит Вэнь Чэ домашнее печенье и угощает его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тоже хорошо относится к Гу Цичи. Перед другими он вспыльчивый и резкий, но перед Гу Цичи он ведёт себя как послушный и безобидный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зрители особенно любят такие пары, где младший партнёр — это «маленький волчонок», а старший — нежный и красивый человек. Кроме того, оба обладают потрясающей внешностью, хотя Вэнь Чэ немного уступает, но всё равно они выглядят очень мило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просмотров и обсуждений продолжало расти, и хэштег даже поднялся до середины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Цяньцянь увидела этот хэштег, она начала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шипперинг? Как можно такое шипперить???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хэштег исчез, и тренды стали такими чистыми, будто его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ослепла?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Rolls-Royce пиджак Бо Юя был небрежно брошен в сторону. Рукава его рубашки были закатаны до локтей, обнажая мускулистые и изящные руки. Его лицо было безупречным, но настроение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одна за другой всплывали комментарии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понимает, как мило, когда Вэнь Чэ ведёт себя по-разному с другими и с женой? Перед другими он злой, а перед женой — послушный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Гу Цичи, как ты можешь быть таким харизматичным с каждым? Он так нежно относится к Вэнь Чэ, кто может не влюбиться в такого прекрасного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Гу Цичи точно влюблён в Вэнь Чэ. Вы только посмотрите, как он сразу же встал на его защиту, когда Лоу Шао напал на него. Если это не настоящая любовь,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ничего говорить, они настоящая пара, и я начну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 от друга, работающего на шоу «Вперед! Актер!», что Гу Цичи и Вэнь Чэ, кажется, знают друг друга давно. Вэнь Чэ очень привязан к нему, а Гу Цичи очень его балует. Друзья, это просто маленькие игры влюблённых!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мыслях не только пиджак, но и телефон Бо Юя был отброшен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людей, которые пытаются отнять его жену, и всех их невозможно забанить, а теперь ещё и такой абсурдный хэштег появился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 и Гу Цичи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усмехнулся. Даже не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Зажигалка в его руках издала лёгкий щелчок. В груди поднялось раздражение, и он хотел закурить, но вспомнил, что Гу Цичи не любит этот запах. Прикусив язык, Бо Юй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тот парень по имени Вэнь Чэ — это тот, кто тащил Гу Цичи за руку у входа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к нему хорошо относится, кажется, даже погладил его по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Юя упал на мелькающие за окном огни. Улицы были заполнены людьми, спешащими в холодную зимнюю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завибрировал, и на экране появилось новое уведомление от «Большеглазого».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особый интерес @Гу Цичи опубликовал новую запись].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взглянул на экран. Его любимая жена не опубликовала ничего нового, но в списке подписок появился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WEN-Вэнь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Бо Юя достигло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невольно всплыл образ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Светло-коричневые кудри, как у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большие, как колокольчики, но без блеска, и сам он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Нос, конечно, высокий, но не такой, как у него, и не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толстые, как две сосиски, склеенные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этот парень был уродлив и совершенно не подходил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сколько ещё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выдержал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взглянул в зеркало заднего вида на Бо Юя, сглотнул от нервов, не понимая, почему настроение его босса снова стало таким переменчивым.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работника должны быть свои принципы, и Бай Хэн, подсчитав время,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Бо, примерно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час пик, улицы были заполнены машинами, и пятнадцать минут были оптимистичной оценкой. Они могли застрять в пробке на неопределённое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скучающе отправил Гу Цичи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 Юй]: Ты дома? Что хочешь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ответил, но Вэнь Чэ, похоже, был активен.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Гу Цичи подписался на Вэнь Чэ, даже если Бо Юй не интересовался его новостями, запись Вэнь Чэ всё равно появилась на его главной странице в «Большеглазом».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опубликовал девять фотографий, на которых он был с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большинстве снимков Гу Цичи был изображён со спины или с опущенными глазами, с изогнутыми бровями и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тоже были оживлёнными.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шипперинги всегда реальны]: Малыш, это Гу Цичи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[WEN-Вэнь Чэ]: Да, это брат Цичи. Красиво, правда? Я всё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[WEN-Вэнь Чэ]: У меня ещё много фотографий брата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сдержать аплодисменты]: 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сдержать аплодисменты]: Первый ряд, как у вас с Гу Цичи? Вы правда так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[WEN-Вэнь Чэ]: Очень близки. Брат Цичи очень добр ко мне, мы даже вместе 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лучшее чувство]: Ах, если вы уже вместе обедаете, то до того, как стать парой,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 о себе]: Просто прохожий, когда выйдет шоу «Вперед! Актер!»? Ребёнок не может дождаться, чтобы начать шипперить!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[WEN-Вэнь Чэ]: Не знаю, продюсеры ещё не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выключил телефон. Гу Цичи всё ещё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сам спросил, когда он вернётся домой, почему же он не отвечает? Может, он ушёл с Вэнь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буквально хотел привязать его к себе, он даже не знал, когда Гу Цичи успел пообедать с Вэнь Чэ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ещё не добился успеха в ухаживании за Гу Цичи, только что разобрался с Сун Чжианем, а теперь появился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молча открыл телефон и заблокировал аккаунт Вэнь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видеть, чтобы не раздражаться.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Хэн, останови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 с удивлением взглянул в зеркало заднего вида, увидев мрачное выражение лица Бо Юя, и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 о госпоже? Я спрашивал у его ассистента, сегодня он был спокоен, не было никаких срывов.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размял руки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Я сам поеду домой. Ты тоже поезжай на такси, компания оплатит.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не допускали возражений, и Бай Хэн, не раздумывая, остановил машину на относительно пустой обочине,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 Я прослежу за Сун Чжианем и корпорацией Сун, чтобы они не пытались что-то провернуть.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простояла в пробке почти тридцать минут, прежде чем они добрались до дома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было видно, что свет в холле был выключен, что означало, что дома никого не было. Гу Цичи, вероятно,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выключил двигатель, откинулся на подголовник и глубоко вздохнул, чтобы немного успокоиться, прежде чем взять пиджак и выйти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ввёл пароль на электронном замке, раздался лёгкий звук, и он вошёл в дом. Всё здание было погружено во тьму, и не было ни духа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всё ещё не ответил на 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опустил глаза, взглянув на миску для еды А-Цы в углу. Корм был насыпан горкой, и вода была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Гу Цичи ушёл не так давно, ведь корм и вода были только что наполнены.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