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с земли пластиковое ведро и открыл крышку. В воздухе сразу же распространился сильный запах крови. Сун Цзыти почувствовал головокружение и отшатнулся, чуть не задохнувшись. Он вспомнил слова Чжу Сюня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человеческая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привыкший к такому запаху,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только что зарезанного цыплёнка. Мы добавили в неё немного препарата, чтобы усилить запах. Если нарисовать массив этой кровью, он привлечёт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семьи Сун существовал всего два месяца. Хотя Фан Юэ постоянно кормила его, количество крови, которое она предоставляла, было ограниченным. Чем больше становился Призрачный младенец, тем сильнее его тянуло к запаху крови. С таким количеством свежей крови массив обязательно привлечёт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хорошо разбирался в массивах и за короткое время нарисовал кровавый массив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достал из кармана сложенный жёлтый талисман и бросил его Сун Цзыти. Тот с трудом поймал его и, не успев открыть рот, услышал слова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держите этот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о чём-то, подмигнул Сун Цзыти и с лёгкостью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дарю его вам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обещанное вознаграждение было немаленьким, и ему нужно было что-то предложить, чтобы показать свой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растерялся и сжал защитный талисман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защищайте мистера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шаг вперёд, возвращаясь к серьёзному тону. Этот кровавый массив мог привлечь не только Призрачного младенца, но и другие нечистые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позвольте мне активировать массив? — предложил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фыркнул и с напускной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делает то, что должен делать. Младший не вмешивается. Кроме того, стоя сзади, ты сможешь защитить не только мистера Суна, но и меня в случае необходимости,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замолчал, не в силах возразить,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Чжу Сюня мгновенно исчезла, и он привычно потрепал Юй Яня за волосы, удовлетворённо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покраснел от его шутки, и в его голове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когда-нибудь так же обращался с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конечно, не знал о его размышлениях. Он встал перед массивом, и из его пальца вырвалась тёмно-красная духовная сила, точно попав в центр массива. При лунном свете кровавый массив засветился, а кровавый туман начал подниматься, делая воздух вокруг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не оборачивайтесь.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порыв ветра снёс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внезапно почувствовал холод за спиной и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белый призрак, издающий жуткий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застыл на месте, наблюдая, как призрак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среагировал мгновенно, оттащил его в сторону и бросил талисман, чтобы остановить призрака. Он материализовал маленький серебряный пистолет, и его обычно мягкие глаза стали резкими. Он выстрелил серебряной иглой прямо в лоб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призрак упал на землю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устройство для очищения духов и аккуратно поместил призрака внутрь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решительные действия Юй Яня, с уважением посмотрел на него. Его взгляд упал на бледного и оцепеневшего Сун Цзыти, и он с сожалением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лучше контролируйте громкость, чтобы не разбудить домочадцев и не привлечь других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талисман в его руке уже был пропитан потом, и Сун Цзыти с дрожью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траве раздался шорох, и в ночной тишине он звучал особенно громко. Чжу Сюнь прищурился и сразу же посмотрел в сторону источника звука. Детский лепет разнёсся в ночи, усиливая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появился чёрный Призрачный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внимательно рассмотрел его и слегка удивился. В отличие от обычных младенцев, тело этого Призрачного младенца было покрыто тёмно-коричневыми трупными пятнами. Его глаза были заполнены красными прожилками, а маленькое тело излучало множество ци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тоже заметил их и осторожно остановился на краю травы,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его настороженность и жестом показал стоящим сзади сохранять спокойствие. Он молча продолжил вливать духовную силу в массив, который засветился ещё ярче, а запах крови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снова почувствовал притяжение этого свежего запаха и издал нетерпеливые звуки, наконец начав ползти к центру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выбрал подходящий момент и активировал массив. Кровь вокруг поднялась и превратилась в кровавые нити, крепко связав Призрачного младенца в центре. Раздался пронзительный крик, и Чжу Сюнь быстро наложил заклятие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замолчал и начал яростно извиваться, пытаясь освободиться. Он широко раскрыл рот, обнажив острые клыки, и его красные глаза яростно уставились на Чжу Сюня, а ци бедствия вокруг него становилось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это, прекратил вливать духовную силу и вошёл в массив. Он подошёл к Призрачному младенцу, схватил его за загривок и поднял. Чжу Сюнь шлёпнул его по попе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напряжённый до предела,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как всегда, даже в такой момент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наконец пришёл в себя и, глядя на Призрачного младенца в руках Чжу Сюня,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ребёнок, нет, тот самый Призрачный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в его дрожащие глаза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взглянуть на него и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машинально сделал шаг вперёд, но внезапно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стояла у двери дома, её взгляд прикован к Призрачному младенцу в руках Чжу Сюня. Увидев её, Призрачный младенец начал ещё яростнее извиваться, даже протянув ручки, как бы прося взять его на руки. Фан Юэ, увидев это, смешала тревогу и гнев, быстро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Вы, вы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быстро бросил барьерный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Юэ,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массив был крайне опасен для обычных людей, а Фан Юэ и так была слабой. Если она войдёт в массив, это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действовал из лучших побуждений, но Фан Юэ, обезумевшая от материнского инстинкта, не слушала. Её обычная мягкость исчезла, и она яростно пыталась прорваться в массив: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поспешил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резко оттолкнула мужа и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им обижать моего ребёнка! Это ты виноват! Немедленно прогони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наблюдая за этой ссорой,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тень в углу. Не успел он среагировать, как Призрачный младенец вырвался из его рук и впился острыми клыками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 боли отпустил его и посмотрел на рану. Укус был глубоким, и ци бедствия быстро распространялось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а затем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тревогу в его голосе, быстро подавил боль. Он прикрыл рану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позже разберёмся...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крик Сун Цзыти: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Юй Янь посмотрели в его сторону, и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милые читатели, не оборачивайтесь~ P.S.: Холодность и сдержанность героя — это лишь внешние проявления! В аннотации уже было сказано! Герой очень ревнив и незаметно балует свою пару, и чем дальше, тем 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 и сладкий за пули; Meatball*2 за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