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Сюнь, услышав это, улыбнулся так, что даже уголки глаз наполнились радостью: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бы с радостью каждый день бродил по улицам. Нин Юэчжи, ты действительно меня хорошо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Юэчжи, сосредоточившись на перевязке раны,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Сюнь, не чувствуя неловкости,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 прошлый раз на палубе я шутил с Цин Ланем. Ты… ты не принимай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какой шутке идёт речь? — спросил Нин Юэчжи, на мгновение остановившись.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помнишь или притворяешься? — Чжу Сюнь повернул голову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 взял чистый кусок белой ткани и, обмотав его вокруг руки Чжу Сюня,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Легкое прикосновение пальцев вызвало у Чжу Сюня странное ощущение покалывания. Сердце его забилось сильнее, и он вдруг почувствовал, что сам себя загнал в угол. Его голос стал невнятным, и он быстро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было то, что я сказал о том, что хочу на тебе жениться… Если не помнишь, то и ладно, у меня и в мыслях такого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бы и не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мысленно подтвердил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ткань внезапно натянулась, вызвав новую боль в ране. Чжу Сюнь тут же забыл о своих смутных чувствах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Больно! Нин Юэчжи, ты это специально!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затянуть, она слетит, — ответил Нин Юэчжи, убирая вещи. Затем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чтобы ты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должен запомнить? — спросил Чжу Сюнь. Боль была мимолетной, и он уже почти не чувствовал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 взял деревянный ящик, и в его глазах мелькнула слабая улыбка. Он уклончиво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ты помнил, что в будущем нужно быть осторожным, даже если не можешь дать сдачи, хотя бы уклоняйся.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почувствовал скрытую заботу в его словах, и его мимолетный гнев мгновенно угас. Он улыбнулся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заботишься обо мне, так и скажи, зачем эти обходы?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ухожу, — ответил Нин Юэчжи, не отвечая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фыркнул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Юэчжи, ты не можешь так всё скрывать и молчать. Если в будущем ты встретишь девушку, которая тебе понравится… ну, человека, который тебе понравится, ты тоже будешь держать свои чувства в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 так понимающи, как я, — не забыл похвалить себя Чжу Сюнь. Видя, что Нин Юэчжи всё ещё молчит, он, неудобно из-за раненой руки, ткнул его ногой в голень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Чжичжи, правда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 посмотрел на него, и его взгляд стал необычайно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замер, закрыл рот, убрал ногу и через мгновение смиренно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ошибся. Кажется, я устал, я пойду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быстро побежал к кровати, закрыл глаза и притворился спящим. Нин Юэчжи, пока тот не видел, прикрыл губы, скрывая улыбку, и тихо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Старший! Старший!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проснулся от чьего-то зова. Юй Янь сидел на его кровати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уже почти полночь. Разве мы не договорились пойти на выставку картин и разузнать обстановку?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поднялся с кровати, потирая глаза, чтобы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включил свет на прикроватной лампе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что тебе снилось? Ты всё время что-то 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говорил? — спросил Чжу Сюнь, прикрывая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особенного, — подумав, Юй Янь начал медленно произносить: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ошибся… будь потише… мне больно… брат Юнин… Нин Чжичжи… я устал… пойду спать…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говорил это совершенно серьёзно, но для Чжу Сюня это звучало совсем иначе. Эти слова действительно были произнесены им во сне, но почему, собранные вместе, они звучали так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Нин Юэчжи этого не слышал, иначе что бы он обо мне подумал!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Янь, позови Нин Юэчжи, а я пойду умыться, чтобы окончательно проснуться, — сказал Чжу Сюнь, стараясь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Нин уже проснулся. Когда я звал тебя, он стоял у двери и ждал, пока ты откроешь глаза, — добавил Юй Янь. Услышав это, Чжу Сюнь замер и, собравшись с духом,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и что я говорил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Янь, научившийся отвечать быстро,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всё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мне действительно нечего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закончил умываться и, выйдя из дома, увидел спину Нин Юэчжи. Тот, услышав шаги, обернулся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Чжу Сюнь прикрыл рот рукой, пытаясь скрыть свою неловкость. К его удивлению, Нин Юэчжи сам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видел прошлое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— удивился Чжу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Нин Юэчжи мелькнула слабая улыбка, и он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глупое обращение, которое ты использовал, я слышал только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замер, а затем, решив, что терять уже нечего, рассмеялся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Чжичжи, звучит неплохо, правда? Почему раньше ты не разрешал мне так тебя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того, разрешал я или нет, ты всё равно бы это делал, — спокойно ответил Нин Юэчжи, и в его глазах мелькнула тень смирения.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Сюнь, услышав его покорность, стал ещё веселее и просто объяснил сон: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днём думал, ночью приснилось? Всё-таки я вспомнил, как мы ходили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свою руку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действительно мне её перевязывал,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было воспоминание из сна, Чжу Сюнь боялся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тихо ответил Нин Юэчжи, а затем повторил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думал, ночью приснилось?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с опозданием понял значение этих слов, и его уши покраснели: «Днём думал, ночью приснилось. Я тоже думал, но не видел снов. Если ты думаешь, мы можем увидеть сон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две строки этого стихотворения явно выражали скрытую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только что приснился Нин Юэчжи, а теперь он произнёс это. Незнакомый человек мог бы подумать, что он выражает какие-то скрытые чувства к Нин Юэчжи!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виду, что в последнее время я часто вспоминаю события после испытаний, вот и приснилось, — поспешно объяснил Чжу Сюнь, смущённо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не думай лишнего!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Нин Юэчжи мелькнула тень улыбки, которую он едва сдержал: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сказал и не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замолчал, его мысли 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Верно! Почему это я стал оправдываться? И почему у меня так колотится сердце? В чём я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 сделал вид, что не замечает его смущения,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подходит, пора отправляться в художественный музей. Юй Янь уже ушёл вперёд и ждёт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мгновенно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Сюнь, глядя на его исчезнувшую фигуру, вспомнил, как тот обычно медленно шел рядом с ним, и с усмешкой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быстро перемещается, а почему раньше не мог идти как обычный человек? Вот ты какой, Нин Чжичжи!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ворчать, то тоже мгновенно переместился к художественному музею.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Янь, увидев его, подошёл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на двери музея установлен электронный замок, который, вероятно, связан с полицией. Кроме того, внутри есть камеры наблюдения. Мы не можем просто войти, чтобы не напугать старика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Фан всего пару дней назад рассказал им о тайне старой картины, а они тут же решили проникнуть внутрь? Если бы он узнал, это вызвало бы большое недопонимание.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Нин Юэчжи вернулся с другой стороны. Чжу Сюнь, увидев его,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Юэчжи, где ты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установил защитные заклинания и талисманы для обнаружения призраков по периметру. Если внутри что-то произойдёт, мы сразу узнаем, — спокойно ответил Нин Юэчжи, явно всё обдумавший: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и Юй Янь переглянулись, не понимая, но послушно последовали за ним. Вскоре они поняли его замысел — в задней части выставочного зала, в месте, где не было камер, находилось маленькое стеклянное окно. Оно было слишком маленьким, чтобы через него мог пройти человек, но через него можно было увидеть, что происходит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Подождём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Сюнь: Сегодня я опозорился? Да, опозорился.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они уже давно начали тайно показывать свою привязанность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http://bllate.org/book/17681/1648830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