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жеманный вид был особенно неестественным. Мужчина, ведущий себя так, действительно позорил всех мужчин. Неизвестно, что именно Вэнь Гули нашел в этом человеке. Если говорить о внешности, то она, безусловно, была, но не стоила такой сильной привязанности. Лу Суй был настолько раздражен, что его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он сохранял полное спокойствие, не выдавая своих эмоций, и даже поздравил их, заметив, что у них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посмотрели на время — было уже 12 ночи. В такое время возвращаться в университет было невозможно. В общежитии действовал комендантский час: после десяти вечера вход был закрыт, а нарушение этого правила грозило записью и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Суя не было возможности вернуться в общежитие, особенно в такое позднее время. Он заранее знал, что не сможет вернуться, и строил планы именно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Вэнь Гули, имея соответствующий статус, мог бы вытащить его из этой ситуации, поэтому специально задержался на три часа. После того как их выпустили, они снова поужинали, и теперь ночь точно предстояло провести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тоже понимал, что возвращаться в общежитие не получится, и им придется остаться в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Суй, не имея возможности вернуться, предложил ему переночевать вместе, сказав, что можно полечь с Ту Фэем — его кровать достаточно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не возражал, и Лу Суй даже с благодарностью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Чжиэнь принимал душ в ванной комнате, и Вэнь Гули, отчаянно нуждаясь в туалете, решил воспользоваться внешним. Хотя свет в туалете был включен, дверь оказалась незапертой. Он окликнул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есть? Если никого нет, я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несколько раз, но изнутри никто не ответил. Он подумал, что будь это Ту Фэй, он бы уже отозвался. Раз никто не отвечает, наверное, действительно пусто. Поэтому он толкнул дверь и вошел. Однако войдя, он увидел сцену, от которой у глаза на лоб полезли. Он тут же в ярости захлопнул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изнутри видел, как он злобно захлопнул дверь, и усмехнулся, чувствуя себя крайне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специально. Приняв позу в углу, лицом к двери, он пригнулся и выгнул спину, а рукой дотрагивался до определенных мест, намеренно создавая пошлую картинку для Вэнь Гули. Он специально его соблазнял.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же любит мужчин, а он тоже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именно это ему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все настолько очевидно, и Вэнь Гули точно увидел эту сцену. Если он действительно умный человек, то поймет его намек. В конце концов, он готов отдаться бесплатно, и он такой развратный — какой мужчина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же, ощутив приступ тошноты, захлопнул дверь и сразу вернулся в свою комнату. Он предпочитал терпеть до того, как лопнет мочевой пузырь, лишь бы снова не видеть этого мерзкого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внутри не сдался и продолжал свои действия. Он думал, что Вэнь Гули все еще снаружи — ведь увидев такую сцену, невозможно просто уйти. Поэтому он тихо позвал его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зайдешь? Заходи, ладно? Я уже все сделал так очевидно, ты точно понимаешь, что я имею в виду, так что зайди. Я уже готов и жду только тебя. Ничего страшного, не бойся, что Чжиэнь увидит. Мы сделаем это по-тихому. Если ты не скажешь, и я не скажу, он точно не узнает. Ты же тоже этого хочешь,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бормотал сам с собой, но никто снаружи не отвечал. Это было странно. Он ведь сделал все так очевидно, почему тот не заходит? Может, случилось что-то? Или ему нужно самому выйти и найти его? Подумав так, он встал, чтобы открыть дверь и посмотреть, не надев даже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ожидал, что открыв дверь, увидит...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просто хотел выйти попить воды, но услышал, что кто-то говорит в туалете, да еще и болтает без умолку. Любопытство Ту Фэя проснулось, и он решил узнать, кто там разглагольствует, сидя в туалете. Разве он не чувствует, как там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двери, прислушиваясь. Голос не принадлежал ни старшему брату, ни невестке, значит, это мог быть только тот одноклассник. Он стоял у двери, и вдруг она открылась. Человек внутри, увидев Ту Фэя, испугался. Ту Фэй тоже был в шоке. Лицо его окаменело. Кто бы выдержал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Ту Фэй посмотрел вниз, испугался и быстро закрыл глаза руками — глаза болели от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Ты, извращенец! Ты даже штаны не надел!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понял, что его увидел этот жирный ублюдок. Это было невыносимо. Очнувшись от шока, он быстро натянул штаны и захлопнул дверь. Бах! Он хлопнул ее с такой силой, что от злости даже топнул ногой. Лицо его горело от стыда. Он думал, что за дверью стоит Вэнь Гули, и если бы тот его увидел, это было бы ничего такого. Но оказалось, что это был этот жирный ублюдок. Он чувствовал себя униженным до глубины души и от злости продолжал топать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вернулся в комнату, и вскоре Су Чжиэнь вышел из ванной. Увидев его лицо, выражающее явный дискомфорт, он с сомнением подошел и ущипнул его за щеку,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что, терпишь очень сильно? Иди скорее в туалет, я уже закончил. Почему ты не идешь в тот, что снаружи? Там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убрал его руку, взял ее в свою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Лу Суем в школе хорошо дружишь?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у нас хорошие. Мы познакомились недавно. Раньше у меня не было друзей, в школе мало кто ищет общения. Он мой сосед по комнате, мы учимся на одной специальности, вместе завтракаем, все очень хорошо. А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сдержался, выдохнул и хотел было сказать правду, но потом вспомнил про Су Чжиэня. Ему наконец-то появился друг, и если тот узнает правду, это будет большим ударом. Поэтому он промолчал, лишь сжав руку Су Чжиэня и наказав: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дружить с ним в школе, ограничься поверхностным общением. Не открывай ему душу. Этот человек не так прост, как кажется. Он приближается к тебе с какой-то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еще больше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о чем-то подумал, усмехнулся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обнаружил, что он совершенно нечистоплотен. Держись от него подальше. Он только что сходил в туалет по-большому и не смыл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испугался, услышав это. Он не думал, что у того есть такая отвратительная привычка. Ходить в туалет — это ладно, но не смывать после большого... Это просто ужасно. Совершенно нечистоплотный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закончив с туалетом, принял душ. Выйдя из ванной, он был с голым торсом, обернутым только полотенцем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лежал на кровати, размышляя о событиях дня. Кто же его подставил? По логике вещей, в классе не должно быть людей, желающих ему зла. Хотя друзей у него мало, он не наживал врагов. Но сейчас ситуация выглядела сложной. Он начал бояться, не сам ли он где-то накликал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о своем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Тубао... Если посчитать время, то он уже должен был начать учебу. В прошлый раз он узнавал, что Педагогический университет Бэйхуа находится неподалеку. Неужели это именно Су Тубао?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Чжиэнь размышлял, Вэнь Гули вдруг подошел к нему, схватил его за подбородок и поднял голову, глядя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Чжиэнь, позови меня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лишь вопросительно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извращенная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 вредной ухмылкой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звать братиком — звади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промолчал. Он с отвращением оттолкнул его, не понимая, кто его приучил к таким странным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