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Кэин внутри кладовки была на грани слез. Она не понимала, что произошло. Как она могла проснуться и оказаться запертой здесь? Вчера ее ударили, и она потеряла сознание, а теперь проснулась, и на ней не было одежды, даже одеяла не было. Она была совершенно голой. Если бы сейчас кто-то вошел, это было бы ужасно. Она слышала голоса снаружи, но никто не приходил ей на помощь. Она села на пол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завтракал. Утро началось с традиционного густого супа, который приготовили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никак не мог найти Чжан Кэин, что его сильно озадачило. Он спросил у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девушка Кэин? Вчера было такое важное событие, а она исчезла. Неужели ей все равно на наше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непонятно. Слуга, который ее сопровождал, сказал, что доставил ее, но потом ее не видели. Возможно, молодой господин что-то сделал с ней, поэтому ее теперь не найти. Господин, будьте осторожны, молодой господин может спросить вас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хотел что-то сказать, но в этот момент с лестницы спустились люди,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подошел к дедушке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 едва заметной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покраснел. Хотя прошлой ночью они задержались допоздна и спали не очень хорошо,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указал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кивнул и сел рядом с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сел, старый господин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что ты планируешь делать после окончания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Чжиэнь был подробный план: он хотел открыть магазин с товарами повседневного спроса. Но перед старым господином, который управлял таким большим семейным бизнесом, он не хотел выглядеть глупо,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наследовать семейный бизнес? Делить имущество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почувствовал, что в словах старого господина был скрытый смысл, но он не мог понять, что именно. Он посмотрел на Вэнь Гули,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старый господин относился к нему с некоторым уважением, потому что он был из семьи Чжу. У него были определенные права наследования, но если бы выяснилось, что у него их нет, или он откажется от наследства, это уважение исчезло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тебе это знать? Ты уже в возрасте, а ведешь себя как тетка из домового комитета, собираешь информацию? — вмешался Вэнь Гули, его слова были острыми. Он протянул Су Чжиэню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был ошеломлен словами своего внука. Он просто хотел узнать, есть ли у него права наследования и сможет ли он помочь их семье. Если бы у него не было никаких прав, то он был бы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жениться на ком-то без прав наследования, то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жениться на служанке, это было бы более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взял молоко и сделал глоток,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что значит право наследования? Мой брат говорил, что 60% акций семьи перейдут мне. Но я не первый наследник компании, хотя у меня есть право голоса, и меня будут информировать о важных решениях. Он также сказал, что если он не захочет управлять компанией, то она перейдет ко мне. Но я не понимаю, что значит 60% акций семьи и 40% акций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разбирался в этом, потому что никогда не сталкивался с подобным. Его жизнь была как чистый лист, и он не понимал, что означают эти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чуть не подавился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поставили старого господина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думал, что у него нет никаких прав наследования, ведь он был ребенком от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у него было так много акций, что даже без прав наследования его доля была значительной. Старый господин, который сначала был зол, теперь резко изменил свое отношение и с теплотой протянул ему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ешь больше, ты слишком худой. Видно, что раньше ты недоедал. Скажи слугам, что тебе нужно, чтобы поправить здоровье. Что касается акций компании, я просто спросил,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встал с постели. Рядом с ним спала женщина, которая провела с ним всю ночь, хотя ничего между ними не произошло. Цянь Яньянь была без одежды и спала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посмотрел на время. Цянь Яньянь, увидев, что он встал, тоже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сегодня мы идем получать свидетельство о браке, верно? Мы идем за свидетельством о брака. Я принесла паспорт и удостоверение личности, мы можем пойти прямо сейчас. Ты обещал, что сегодня мы это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встал, накинул халат и, услышав это,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с радостью вскочила с кровати, поцеловала его в щеку и побежала в ванную, чтобы подготовиться к походу за свидетельством.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получат свидетельство о браке,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узнала, что они сегодня идут за свидетельством, поэтому с утра приготовила обильный завтрак. Когда они спустились, она сразу же позвала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специально зашла к ним и увидела, что они спят вместе. Похоже, у ее внука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взяла Цянь Яньянь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скоро? Вы ведь скоро поженитесь, и я надеюсь, что это будет двойной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тетя, ты же знаешь, какой твой сын сильный. Я точно смогу забеременеть.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спустился вниз, позавтракал и уже собирался идти за свидетельством, но вдруг слуга сообщил, что ему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взял трубку и узнал, что в компании произошло ЧП. Он тут же собрался, взял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Цянь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возникли непредвиденные обстоятельства, мне нужно разобраться. Поездку за свидетельством перенесем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была в ярости. Сегодня была пятница, и если они не успеют, то придется ждать до понедельника. А в понедельник он может быть занят, а на следующей неделе у них должна была быть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остановить его, но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утешала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 переживай, он просто заботится о делах. Мужчины такие, если в компании проблемы, они не могут оставаться в стороне. Подожди немного, ведь свадьба уже на следующей неделе,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чувствовала себя неуверенно. Без свидетельства она боялась, что ее опередит тот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вернулась домой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домой, ей позвонила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в том новом клубе появилась партия мужчин, они просто невероятно красивые. И, как говорит мама, они очень сильные, и масштаб... ты понимаешь, не хуже тех, с кем ты раньше играла, и фигуры у них отличные. Хочешь попробовать? Я уже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всегда любила развлечения, поэтому, услышав о таких условиях, невольно проглотила слюну. У нее возникло желание пойти, но она вспомнила, как Чжу Ли поймал ее в постели с другим,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снова поймал ее, это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сами, я не пойду. На следующей неделе у меня свадьба, я наконец-то выхожу замуж, и если он снова узнает, все будет кончено. После прошлого раза я до сих пор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