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западная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в оцепенении. Ли Юаньюань подошла к нему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не трать время, забери невесту и начни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Ли поднялся на сцену и встал перед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удивлением смотрели на него,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стоя в центре, прочистил горло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уверен, что вы пришли сюда сегодня, услышав весть о моей свадьбе с мисс Цянь Яньянь из семьи Цянь. Однако, если вы пришли ради нашего бракосочетания, я должен извиниться перед вами. Прошу прощения за разочарование, но сегодня я женюсь не на мисс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среди гостей. Зал наполнился гулкими обсуждениями, все недоумевали,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мисс Цянь расстались из-за разногласий, поэтому сегодняшняя свадьба не наша. У меня есть другой человек, которого я хочу взять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спустился со сцены и направился к Ту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только что доел большую куриную ножку и вытирал рот, когда увидел, что Чжу Ли идет прямо к нему. Он испугался, не понимая, что происходит. Чжу Ли подошел к нему, протянул руку 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от этих слов чуть не упал в обморок, икнул, но тело предательски подчинилось, и он послушно протянул руку. Чжу Ли поднял его с места, взял за руку и повел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его к середине, Чжу Ли объяснил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хочу взять в жены. Его зовут Чжан Шуньфэн. С этого дня он станет частью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еще больший шок. Что за чертовщина? Это было похоже на цирковое представление. Вместо невесты-женщины теперь жених-мужчина, да еще и такой толстый. Это было просто невероятно. И если уж искать мужчину, почему не выбрать кого-то красивее? Этот толстяк рядом с ним выглядел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не ожидала такого поворота. Услышав, что он женится на этом толстяке, она на месте потеряла сознание. Ей стало трудно дышать, и слуги бросились к ней, пытаясь привести ее в чувство,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сидевший в зале, почувствовал неладное и наклонился к уху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 его зовут? Я думал, я назвал его Чжан Фаньфэн?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я и говорил, что твое имя звучит хуже, чем просто «Чжан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Цянь Яньянь услышала голос Чжу Ли из динамика и, распахнув дверь, ворвалась внутрь. Она бежала, поднимая подол свадебного платья, и увидела, как этот толстяк держит Чжу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 Они... они действительно женятся!!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от злости чуть не взорвалась. Она хотела броситься к ним, чтобы выяснить отношения, но боялась разоблачения. В итоге ей пришлось смириться и смотреть, как она проиграла этому толстяку. Вид их рук, сплетенных вместе, вызывал у нее отвращение. Она закричала, не в силах вынести позора, развернулась и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слишком стыдно. Лучше бы все узнали, что она изменила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поступил так жестоко, публично признав, что любит мужчин. Что это значит? Это значит, что с завтрашнего дня она станет посмешищем всего города. Все будут смеяться над тем, что ее парень, ее муж — гей, который предпочел ей другого мужчину прямо на свадьбе. Это было даже хуже, чем если бы все узнали о ее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потеряла лицо. Она проиграла мужчине, да еще и такому уродливому!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 семья Цянь, увидев эту сцену, тоже почувствовали себя униженными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свадьба превратилась в хаос, оставив после себя лишь недоумевающих зрителей, которые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чувствовал, что вот-вот потеряет сознание от счастья. Он совершенно не понимал, что происходит. Как так получилось, что Чжу Ли теперь с ним? Чжу Ли хочет...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 Значит, они теперь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держал его за руку, и Ту Фэй чувствовал себя легким, как перышко. Его щеки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наблюдая за этим, не выдержал и схватил стул, собираясь броситься на сцену, чтобы устроить драку. Су Чжиэнь, увидев это,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Гули! Что ты творишь? Прекрати! Ты что, хочешь устроить драку здесь? Если ты начнешь, мне придется вытаскивать тебя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которого удерживал супруг, сдался и не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ему голову оторву! Ты понимаешь, что он делает? Он просто использует Ту Фэя, который любит его, чтобы отомстить своей невесте. Вот как он поступает с Ту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так бить людей. За это сажают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Начальник полицейского участка 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тоже не планировал продолжать свадьбу. Сделав объявление, он просто взял Ту Фэя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свадьба длилась всего несколько минут, даже не дождавшись благоприятного часа, и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подстерег Чжу Ли сзади. Вид у него был грозный. Если на публике он не мог устроить драку, то теперь, в этом узком переулке, он точно не упустит шанса. Он крикнул имя Чжу Ли и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увидев, что его брат собирается ударить Чжу Ли, испугался и бросился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уже замахнулся, но его кулак попал в толстый живот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о такую плотную массу, Вэнь Гули отдернул руку и отступил на шаг, опасаясь причинить вред Ту Фэю. Он не мог найти слов и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Зачем ты его защищаешь? Ты понимаешь, что происходит? Он использует тебя! Я бы с удовольствием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слишком сообразителен, он понимал, что Чжу Ли не может действительно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не могут быть вместе по-настоящему, но он был рад, что его используют. Хотя бы так он мог быть рядом с ним. Он схватил руку Вэнь Гули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 тебя, я уже взрослый. Я не маленький ребенок. Хотя вы все считаете, что у меня низкий IQ, я тоже взрослый человек. Я могу сам решать, что делать. Пожалуйста, не вмешивайся в мои дела. Не бей его. Я знаю, что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вне себя от злости. Он не сдержался и в конце концов слегка ударил Ту Фэя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толстый. Похудей, а то у меня рука болит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несправедливо обиженным. Его ударили, а еще жалуются, что рука болит. Разве он, как толстяк,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увидев, что Вэнь Гули ушел, повернул Ту Фэя к себе, погладил его круглый живот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улыбнулся и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больно. Не переживай, у меня толстая кожа, да и мяса много. Когда мой брат меня бьет, это совсем легкий удар, так что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глядя на улыбку толстяка, глубоко вздохнул, чувствуя вину,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ожидал, что все так обернется. Я действительно использовал тебя.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взял Ту Фэя за руку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